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539F" w14:textId="30CBB732" w:rsidR="001F7394" w:rsidRPr="00B01634" w:rsidRDefault="001F7394" w:rsidP="001F7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-</w:t>
      </w:r>
      <w:r w:rsidR="009006A4" w:rsidRPr="00B01634">
        <w:rPr>
          <w:rFonts w:ascii="TH SarabunIT๙" w:hAnsi="TH SarabunIT๙" w:cs="TH SarabunIT๙"/>
          <w:sz w:val="32"/>
          <w:szCs w:val="32"/>
          <w:cs/>
        </w:rPr>
        <w:t>5</w:t>
      </w:r>
      <w:r w:rsidRPr="00B01634">
        <w:rPr>
          <w:rFonts w:ascii="TH SarabunIT๙" w:hAnsi="TH SarabunIT๙" w:cs="TH SarabunIT๙"/>
          <w:sz w:val="32"/>
          <w:szCs w:val="32"/>
          <w:cs/>
        </w:rPr>
        <w:t>-</w:t>
      </w:r>
    </w:p>
    <w:p w14:paraId="7E5EF198" w14:textId="77777777" w:rsidR="001F7394" w:rsidRPr="00B01634" w:rsidRDefault="001F7394" w:rsidP="001F739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๐๙.๐๐ น.</w:t>
      </w:r>
    </w:p>
    <w:p w14:paraId="1B6757B8" w14:textId="33E7269F" w:rsidR="001F7394" w:rsidRPr="00B01634" w:rsidRDefault="001F7394" w:rsidP="001F7394">
      <w:pPr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เลขานุการสภาฯ 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ขณะนี้ได้เวลาตามที่แจ้งนัดประชุม</w:t>
      </w:r>
      <w:bookmarkStart w:id="0" w:name="_Hlk517437439"/>
      <w:r w:rsidR="00290F06"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สภาฯ สมัยสามัญ สมัยที่ </w:t>
      </w:r>
      <w:r w:rsidR="00810CA9" w:rsidRPr="00B0163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290F06" w:rsidRPr="00B01634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142C6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bookmarkEnd w:id="0"/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ประกอบกับสมาชิก</w:t>
      </w:r>
    </w:p>
    <w:p w14:paraId="669CFF4A" w14:textId="77777777" w:rsidR="001F7394" w:rsidRPr="00B01634" w:rsidRDefault="001F7394" w:rsidP="001F7394">
      <w:pPr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proofErr w:type="spellStart"/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นัทธมน</w:t>
      </w:r>
      <w:proofErr w:type="spellEnd"/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ใจเจริญ)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สภาฯมาครบองค์ประชุมเรียบร้อยแล้ว จึงขอให้ท่านประธานสภาฯ ทำการเปิดประชุมต่อไป</w:t>
      </w:r>
    </w:p>
    <w:p w14:paraId="2FFAA4BB" w14:textId="77777777" w:rsidR="001F7394" w:rsidRPr="00B01634" w:rsidRDefault="001F7394" w:rsidP="001F7394">
      <w:pPr>
        <w:ind w:left="2160" w:hanging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bidi="ar-SA"/>
        </w:rPr>
      </w:pPr>
      <w:r w:rsidRPr="00B0163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ประธานสภาฯ</w:t>
      </w:r>
      <w:r w:rsidRPr="00B01634">
        <w:rPr>
          <w:rFonts w:ascii="TH SarabunIT๙" w:eastAsia="Times New Roman" w:hAnsi="TH SarabunIT๙" w:cs="TH SarabunIT๙"/>
          <w:color w:val="000000"/>
          <w:sz w:val="32"/>
          <w:szCs w:val="32"/>
          <w:lang w:bidi="ar-SA"/>
        </w:rPr>
        <w:tab/>
      </w:r>
      <w:r w:rsidRPr="00B016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เพื่อให้การดำเนินการประชุมสภา</w:t>
      </w:r>
      <w:r w:rsidR="00290F06" w:rsidRPr="00B016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B016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 เป็นไปด้วยความเรียบร้อยและรวดเร็วขอ</w:t>
      </w:r>
      <w:bookmarkStart w:id="1" w:name="_Hlk517438507"/>
    </w:p>
    <w:p w14:paraId="3D8E7486" w14:textId="29EEFD49" w:rsidR="001F7394" w:rsidRPr="00B01634" w:rsidRDefault="001F7394" w:rsidP="001F7394">
      <w:pPr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2" w:name="_Hlk76979540"/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bookmarkEnd w:id="1"/>
      <w:bookmarkEnd w:id="2"/>
      <w:r w:rsidRPr="00B016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อนุญาตต่อที่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ประชุมสภาฯ เปิดการประชุมสภาสภาฯ สมัยสามัญ สมัยที่ </w:t>
      </w:r>
      <w:r w:rsidRPr="00B01634">
        <w:rPr>
          <w:rFonts w:ascii="TH SarabunIT๙" w:eastAsia="Times New Roman" w:hAnsi="TH SarabunIT๙" w:cs="TH SarabunIT๙"/>
          <w:sz w:val="32"/>
          <w:szCs w:val="32"/>
          <w:lang w:bidi="ar-SA"/>
        </w:rPr>
        <w:t>`</w:t>
      </w:r>
      <w:r w:rsidR="00810CA9" w:rsidRPr="00B0163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290F06" w:rsidRPr="00B01634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142C6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14:paraId="1D190350" w14:textId="77777777" w:rsidR="001F7394" w:rsidRPr="00B01634" w:rsidRDefault="001F7394" w:rsidP="001F7394">
      <w:pPr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</w:p>
    <w:p w14:paraId="63A0C43D" w14:textId="77777777" w:rsidR="001F7394" w:rsidRPr="00B01634" w:rsidRDefault="001F7394" w:rsidP="001F739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เรื่องที่ประธานจะแจ้งต่อที่ประชุม</w:t>
      </w:r>
    </w:p>
    <w:p w14:paraId="1679F807" w14:textId="37ACCAEC" w:rsidR="00142C6C" w:rsidRDefault="001F7394" w:rsidP="001F739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0163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42C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C6C" w:rsidRPr="00142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</w:t>
      </w:r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ระชาสัมพันธ์</w:t>
      </w:r>
      <w:proofErr w:type="spellStart"/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แอป</w:t>
      </w:r>
      <w:proofErr w:type="spellEnd"/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พลิ</w:t>
      </w:r>
      <w:proofErr w:type="spellStart"/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เค</w:t>
      </w:r>
      <w:proofErr w:type="spellEnd"/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ชั้น รู้ทัน (</w:t>
      </w:r>
      <w:proofErr w:type="spellStart"/>
      <w:r w:rsidR="00142C6C" w:rsidRPr="00142C6C">
        <w:rPr>
          <w:rFonts w:ascii="TH SarabunIT๙" w:eastAsia="Calibri" w:hAnsi="TH SarabunIT๙" w:cs="TH SarabunIT๙"/>
          <w:b/>
          <w:bCs/>
          <w:sz w:val="32"/>
          <w:szCs w:val="32"/>
        </w:rPr>
        <w:t>Rootan</w:t>
      </w:r>
      <w:proofErr w:type="spellEnd"/>
      <w:r w:rsidR="00142C6C"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65C7F95" w14:textId="4149AA4E" w:rsidR="00142C6C" w:rsidRDefault="00FF0E76" w:rsidP="00142C6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C6C" w:rsidRPr="00142C6C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ตามหนังสือจังหวัดตาก ที่</w:t>
      </w:r>
      <w:r w:rsidR="00142C6C" w:rsidRPr="00142C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C6C" w:rsidRPr="00142C6C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r w:rsidR="00142C6C" w:rsidRPr="00142C6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2C6C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๐๕๑๘</w:t>
      </w:r>
      <w:r w:rsidR="00142C6C" w:rsidRPr="00142C6C">
        <w:rPr>
          <w:rFonts w:ascii="TH SarabunIT๙" w:eastAsia="Calibri" w:hAnsi="TH SarabunIT๙" w:cs="TH SarabunIT๙"/>
          <w:sz w:val="32"/>
          <w:szCs w:val="32"/>
        </w:rPr>
        <w:t>.</w:t>
      </w:r>
      <w:r w:rsidR="00142C6C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๑/๙๑๖  ลงวันที่ ๘  มีนาคม  ๒๕๖๔</w:t>
      </w:r>
      <w:r w:rsidR="00142C6C" w:rsidRPr="00142C6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42C6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2C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 </w:t>
      </w:r>
    </w:p>
    <w:p w14:paraId="504C5C47" w14:textId="6B706D9B" w:rsidR="00142C6C" w:rsidRPr="00142C6C" w:rsidRDefault="00142C6C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ขอความอนุเคราะห์ประชาสัมพันธ์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ชัน รู้ทัน (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</w:rPr>
        <w:t>Rootan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</w:rPr>
        <w:t>)</w:t>
      </w:r>
      <w:r w:rsidR="006E3D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 ได้รับแจ้งจากกระทรวงมหาดไทยว่า กรมสอบสวนคดีพิเศษ ได้ดำเนินการพัฒนา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ชัน รู้ทัน (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</w:rPr>
        <w:t>Rootan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ขึ้น เพื่อใช้ในการแจ้งเบาะแส การเผยแพร่ข่าวและข้อมูล การแจ้งเตือน</w:t>
      </w:r>
    </w:p>
    <w:p w14:paraId="7125D57D" w14:textId="3A942455" w:rsidR="00142C6C" w:rsidRPr="00142C6C" w:rsidRDefault="00142C6C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ภัยรูปแบบต่างๆ เกี่ยวกับภัยไซเบอร์ และสื่อความรู้ด้านไซเบอร์ อันจะเป็นการป้องกันปัญหาอาชญากรรมทางไซเบอร์ โดยขอให้จังหวัดใช้ช่องทางการเผยแพร่และประชาสัมพันธ์ของจังหวัด สร้างการรับรู้การใช้งาน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ชันฯ ให้หน่วยงานในพื้นที่ องค์กรปกครองส่วนท้องถิ่นทุกระดับ รวมทั้งประชาชนทราบต่อไปด้วยสามารถดาวน์โหลด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ชันฯ ได้จาก แพลตฟอร์มของ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Play Store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App Store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โดยค้นหาคำว่ารู้ทัน หรือ 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</w:rPr>
        <w:t>Rootan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รายละเอียดปรากฏตามสิ่งที่ส่งมาด้วยอำเภอท่าสองยางจึงให้ท่านเผยแพร่และประชาสัมพันธ์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ชันฯ ตามช่องทางประชาสัมพันธ์ต่างๆ ของหน่วยงาน เพื่อสร้างการรับรู้การใช้งาน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แอป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พลิ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ชันฯ ให้ทั่วถึงต่อไป</w:t>
      </w:r>
    </w:p>
    <w:p w14:paraId="7748F5C6" w14:textId="487860CF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4D26B273" w14:textId="6098CA08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608B7018" w14:textId="605824BB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3085F5DF" w14:textId="1E3640FC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2267B647" w14:textId="7FC87424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481C8BAE" w14:textId="0A275CC5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231E9AC7" w14:textId="68249A62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5F43967D" w14:textId="3EF12109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438D3820" w14:textId="1BAF0602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24864129" w14:textId="4D7E91D8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0BADDE0B" w14:textId="282C05EB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</w:p>
    <w:p w14:paraId="3BEBCB82" w14:textId="58CB29CD" w:rsidR="006E3D96" w:rsidRDefault="00514134" w:rsidP="006E3D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56FDB266" w14:textId="5686D858" w:rsidR="006E3D96" w:rsidRPr="00B01634" w:rsidRDefault="006E3D96" w:rsidP="006E3D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67C0252" w14:textId="0E9E5A34" w:rsidR="006E3D96" w:rsidRDefault="006E3D96" w:rsidP="006E3D96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142C6C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142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142C6C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142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 </w:t>
      </w:r>
      <w:r w:rsidRPr="00142C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ประชาสัมพันธ์การย้ายภูมิลำเนาของผู้สูงอายุที่รับเงินเบี้ยยังชีพผู้สูงอายุ</w:t>
      </w:r>
    </w:p>
    <w:p w14:paraId="18B371FD" w14:textId="0374CA8E" w:rsidR="006E3D96" w:rsidRDefault="00FF0E76" w:rsidP="006E3D96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E3D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 ที่ </w:t>
      </w:r>
      <w:r w:rsidR="006E3D96" w:rsidRPr="00142C6C">
        <w:rPr>
          <w:rFonts w:ascii="TH SarabunIT๙" w:eastAsia="Calibri" w:hAnsi="TH SarabunIT๙" w:cs="TH SarabunIT๙"/>
          <w:sz w:val="32"/>
          <w:szCs w:val="32"/>
          <w:cs/>
        </w:rPr>
        <w:t>ตก ๐๐๒๓</w:t>
      </w:r>
      <w:r w:rsidR="006E3D96" w:rsidRPr="00142C6C">
        <w:rPr>
          <w:rFonts w:ascii="TH SarabunIT๙" w:eastAsia="Calibri" w:hAnsi="TH SarabunIT๙" w:cs="TH SarabunIT๙"/>
          <w:sz w:val="32"/>
          <w:szCs w:val="32"/>
        </w:rPr>
        <w:t>.</w:t>
      </w:r>
      <w:r w:rsidR="006E3D96" w:rsidRPr="00142C6C">
        <w:rPr>
          <w:rFonts w:ascii="TH SarabunIT๙" w:eastAsia="Calibri" w:hAnsi="TH SarabunIT๙" w:cs="TH SarabunIT๙"/>
          <w:sz w:val="32"/>
          <w:szCs w:val="32"/>
          <w:cs/>
        </w:rPr>
        <w:t>๗/๑๐๒๐  ลงวันที่ ๑๒  มีนาคม  ๒๕๖๔</w:t>
      </w:r>
      <w:r w:rsidR="006E3D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E972DEE" w14:textId="77777777" w:rsidR="006E3D96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ขอความร่วมมือประชาสัมพันธ์การย้ายภูมิลำเนาของผู้สูงอายุที่รับเงินเบี้ยยังชีพ</w:t>
      </w:r>
    </w:p>
    <w:p w14:paraId="230327CE" w14:textId="706E50A9" w:rsidR="006E3D96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ผู้สูงอายุ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ตามที่ได้แจ้งซักซ้อมแนวทางการรับลงทะเบียนผู้มีสิทธิรับเงินเบี้ยยังชีพผู้สูงอายุขององค์กรปกครองส่วนท้องถิ่นประจำปีงบประมาณ พ.ศ. ๒๕๖๕ เพื่อให้องค์กรปกครองส่วนท้องถิ่นทราบและใช้เป็นแนวทางในการดำเนินการ 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จังหวัดได้รับแจ้งจากกรมส่งเสริมการปกครองท้องถิ่นว่า เพื่อให้ผู้สูงอายุได้รับสิทธิต่อเนื่องในกรณีการย้ายภูมิลำเนา จึงให้แจ้งเน้นย้ำองค์กรปกครองส่วนท้องถิ่นประชาสัมพันธ์ให้ผู้สูงอายุในพื้นที่ทราบ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หากมีการย้ายภูมิลำเนาไปยังพื้นที่องค์กรปกครองส่วนท้องถิ่นอื่นต้องไปลงทะเบียน และยื่นคำขอรับเงินเบี้ยยังชีพผู้สูงอายุที่องค์กรปกครองส่วนท้องถิ่นแห่งใหม่ภายในเดือนพฤศจิกายนของปีนั้น ๆ จึงจะมีสิทธิรับเงินเบี้ยยังชีพผู้สูงอายุต่อเนื่อง ทั้งนี้ ให้องค์กรปกครองส่วนท้องถิ่นประชาสัมพันธ์ผ่านสื่อทุกช่องทางให้ผู้สูงอายุในพื้นที่ทราบต่อไป  ขอความร่วมมือประชาสัมพันธ์การย้ายภูมิลำเนาของผู้สูงอายุที่รับเงินเบี้ยยังชีพผู้สูงอายุ</w:t>
      </w:r>
    </w:p>
    <w:p w14:paraId="65137AA6" w14:textId="77777777" w:rsidR="006E3D96" w:rsidRDefault="006E3D96" w:rsidP="006E3D96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5319483F" w14:textId="77777777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85CEFF5" w14:textId="5A06BC54" w:rsidR="006E3D96" w:rsidRDefault="006E3D96" w:rsidP="006E3D96">
      <w:pPr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๑.๓ </w:t>
      </w: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42C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เผยแพร่ความรู้เกี่ยวกับพระราชบัญญัติข้อมูลข่าวสารของราชการ พ.ศ. ๒๕๔๐</w:t>
      </w:r>
    </w:p>
    <w:p w14:paraId="75B0AEEF" w14:textId="5D38B381" w:rsidR="006E3D96" w:rsidRDefault="00FF0E76" w:rsidP="006E3D96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E3D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 </w:t>
      </w:r>
      <w:r w:rsidR="006E3D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6E3D96" w:rsidRPr="00142C6C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r w:rsidR="006E3D96" w:rsidRPr="00142C6C">
        <w:rPr>
          <w:rFonts w:ascii="TH SarabunIT๙" w:eastAsia="Calibri" w:hAnsi="TH SarabunIT๙" w:cs="TH SarabunIT๙" w:hint="cs"/>
          <w:sz w:val="44"/>
          <w:szCs w:val="44"/>
          <w:cs/>
        </w:rPr>
        <w:t xml:space="preserve">  </w:t>
      </w:r>
      <w:r w:rsidR="006E3D96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๐๕๑๘</w:t>
      </w:r>
      <w:r w:rsidR="006E3D96" w:rsidRPr="00142C6C">
        <w:rPr>
          <w:rFonts w:ascii="TH SarabunIT๙" w:eastAsia="Calibri" w:hAnsi="TH SarabunIT๙" w:cs="TH SarabunIT๙"/>
          <w:sz w:val="32"/>
          <w:szCs w:val="32"/>
        </w:rPr>
        <w:t>.</w:t>
      </w:r>
      <w:r w:rsidR="006E3D96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๑/๑๒๓๑  ลงวันที่ ๒๕  มีนาคม   ๒๕๖๔</w:t>
      </w:r>
    </w:p>
    <w:p w14:paraId="3FBEF804" w14:textId="39A0959D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เผยแพร่ความรู้เกี่ยวกับพระราชบัญญัติข้อมูลข่าวสารของราชการ พ.ศ. ๒๕๕๐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ด้วยจังหวัดตากแจ้งว่า กระทรวงมหาดไทยขอความร่วมมือเผยแพร่ความรู้เกี่ยวกับ</w:t>
      </w:r>
    </w:p>
    <w:p w14:paraId="025A33CC" w14:textId="6098737C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พระราชบัญญัติข้อมูลข่าวสารของราชการ พ.ศ. ๒๕๔๐ เพื่อนำไปใช้ประกอบการปฏิบัติหน้าที่ในการเปิดเผยข้อมูลข่าวสารต่างๆ ให้เป็นไปตามพระราชบัญญัติข้อมูลข่าวสารของราชการ พ.ศ. ๒๕๔๐ มีบทความ ดังนี้</w:t>
      </w:r>
    </w:p>
    <w:p w14:paraId="5981D7AC" w14:textId="77777777" w:rsidR="006E3D96" w:rsidRPr="00142C6C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๑. บทความเรื่อง เกษียณแล้วยังอยู่บ้านพักสวัสดิการได้ด้วยหรือ</w:t>
      </w:r>
    </w:p>
    <w:p w14:paraId="653BD506" w14:textId="77777777" w:rsidR="006E3D96" w:rsidRPr="00142C6C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๒. บทความเรื่อง ที่ดินมรดกกลายเป็นของคนอื่น</w:t>
      </w:r>
    </w:p>
    <w:p w14:paraId="43683B78" w14:textId="77777777" w:rsidR="006E3D96" w:rsidRPr="00142C6C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๓. บทความเรื่อง ได้โบนัสเยอะกว่าผมหรือเปล่า</w:t>
      </w:r>
    </w:p>
    <w:p w14:paraId="10BE40D7" w14:textId="77777777" w:rsidR="006E3D96" w:rsidRPr="00142C6C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๔. บทความเรื่อง ใครเบิกค่าจัดการศพแทนบุตร</w:t>
      </w:r>
    </w:p>
    <w:p w14:paraId="6DCA2E34" w14:textId="540AD697" w:rsidR="006E3D96" w:rsidRDefault="006E3D96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๕. บทความเรื่อง แผนที่ติดตั้งกล้องวงจรปิด</w:t>
      </w:r>
    </w:p>
    <w:p w14:paraId="3ED73912" w14:textId="61B535B0" w:rsidR="00514134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7FD98C15" w14:textId="57DFF817" w:rsidR="00514134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63D6AF0" w14:textId="3D3C5832" w:rsidR="00514134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F105C4A" w14:textId="41B172D3" w:rsidR="00514134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F8EF0BA" w14:textId="7AB428A5" w:rsidR="00514134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ในการนี้...........</w:t>
      </w:r>
      <w:proofErr w:type="gramEnd"/>
    </w:p>
    <w:p w14:paraId="1E81D3E1" w14:textId="226F3E45" w:rsidR="00514134" w:rsidRPr="00B01634" w:rsidRDefault="00514134" w:rsidP="00514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47FFF08" w14:textId="77777777" w:rsidR="00514134" w:rsidRPr="00142C6C" w:rsidRDefault="00514134" w:rsidP="006E3D9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54EC089" w14:textId="0C75EFBB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ในการนี้ อำเภอท่าสองยาง จึงให้องค์กรปกครองส่วนท้องถิ่นเผยแพร่ความรู้บทความดังกล่าว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กษียณแล้วยังอยู่บ้านพักสวัสดิการได้ด้วยหรือเป็นอีกเรื่องที่เป็นประเด็นร้อนแรงในช่วงเวลาที่ผ่านมา อยากรู้ว่าข้าราชการที่เกษียณอายุราชการแล้วแต่ยังพักอาศัยอยู่ในบ้านพักสวัสดิการของรัฐมีใครบ้าง จะขอรายชื่อได้หรือเปล่า มาติดตามกันครับ</w:t>
      </w:r>
    </w:p>
    <w:p w14:paraId="092C9710" w14:textId="3FA7591B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นายตรวจสอบ เป็นผู้สื่อข่าวสำนักข่าวแห่งหนึ่ง มีข้อสงสัยเกี่ยวกับข้าราชการที่เกษียณอายุราชการแล้วแต่ยังพักอาศัยอยู่ในบ้านพักสวัสดิการของรัฐ จึงมีหนังสือถึงหน่วยงานของรัฐแห่งหนึ่ง สมม</w:t>
      </w:r>
      <w:r w:rsidR="00795629">
        <w:rPr>
          <w:rFonts w:ascii="TH SarabunIT๙" w:eastAsia="Calibri" w:hAnsi="TH SarabunIT๙" w:cs="TH SarabunIT๙" w:hint="cs"/>
          <w:sz w:val="32"/>
          <w:szCs w:val="32"/>
          <w:cs/>
        </w:rPr>
        <w:t>ุ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ติหน่วยงาน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ขอข้อมูลข่าวสารเรื่องข้อมูลจำนวนและรายชื่อข้าราชการที่เกษียณอายุราชการแล้วแต่ยังพักอาศัยอยู่ในบ้านพักสวัสดิการของ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แจ้งปฏิเสธการเปิดเผยข้อมูลข่าวสารตามคำขอ โดยให้เหตุผลว่า ข้อมูล</w:t>
      </w:r>
    </w:p>
    <w:p w14:paraId="735AA87C" w14:textId="60096951" w:rsidR="006E3D96" w:rsidRPr="00142C6C" w:rsidRDefault="006E3D96" w:rsidP="006E3D9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รายชื่อบุคคลนั้น การเปิดเผยต้องได้รับความยินยอมเป็นหนังสือจากบุคคลดังกล่าว นายตรวจสอบจึงอุทธรณ์ต่อคณะกรรมการวินิจฉัยการเปิดเผยข้อมูลข่าวสาร</w:t>
      </w:r>
    </w:p>
    <w:p w14:paraId="615A6F4F" w14:textId="77777777" w:rsidR="00795629" w:rsidRDefault="006E3D96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ในชั้นพิจารณาของคณะกรรมการวินิจฉัยการเปิดเผยข้อมูลข่าวสารฯ 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ชี้แจงว่า อดีตข้าราชการระดับสูงที่เกษียณอายุราชการแล้วแต่ยังใช้ประโยชน์หรือพักอาศัยอยู่ในบ้านพักสวัสดิการและยังคงทำประโยชน์ให้กับประเทศชาติ รวมถึงบุคคลซึ่งดำรงตำแหน่งสำคัญ มีจำนวน ๒๒ นาย ซึ่งเมื่อพ้นจากการปฏิบัติหน้าที่ให้กับประเทศชาติแล้ว จะได้ประสานการปฏิบัติเพื่อขอบ้านพักคืนต่อไปคณะกรรมการวินิจฉัยการเปิดเผยข้อมูล</w:t>
      </w:r>
    </w:p>
    <w:p w14:paraId="4E6F843F" w14:textId="626BEC70" w:rsidR="00514134" w:rsidRDefault="006E3D96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ข่าวสารฯ วินิจฉัยสรุปว่า ข้อมูลจำวนวนและรายชื่อข้าราชการที่เกษียณอายุราชการแล้วแต่ยังพักอาศัยอยู่ในบ้านพักสวัสดิการของ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เป็นข้อมูลข่าวสารในการปฏิบัติราชการปกติ ไม่มีข้อความที่เข้าลักษณะอย่างหนึ่งอย่างใดที่หน่วยงานของรัฐหรือเจ้าหน้าที่ของรัฐอาจมีคำสั่งให้เปิดเผยตามมาตรา ๑๕ แห่งพระราชบัญญัติข้อมูลข่าวสารของราชการ พ.ศ. ๒๕๕๐ การเปิดเผยจะแสดงให้เห็นถึงความโปร่งใสและตรวจสอบได้อันเป็นประโยชน์สาธารณะ จึงมีมติให้หน่วยงาน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A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เปิดเผยข้อมูลข่าวสารตามคำขอเรื่องนี้ หน่วยงานก็ชี้แจงหลักเกณฑ์ผู้ที่มีสิทธิพักอาศัยในบ้านพักสวัสดิการพร้อมเปิดเผยจำนวนและรายชื่อ</w:t>
      </w:r>
    </w:p>
    <w:p w14:paraId="2A429496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256BB92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77DAA33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D052A18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32E2035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38355CF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BF1FF9B" w14:textId="77777777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3A39A335" w14:textId="205DC9CC" w:rsidR="00514134" w:rsidRDefault="00514134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/เรียบร้อย..........</w:t>
      </w:r>
    </w:p>
    <w:p w14:paraId="437FC6A6" w14:textId="3D0C9341" w:rsidR="00514134" w:rsidRPr="00B01634" w:rsidRDefault="00514134" w:rsidP="00514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91358AC" w14:textId="77777777" w:rsidR="00514134" w:rsidRDefault="00514134" w:rsidP="00514134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C1F5E5" w14:textId="77777777" w:rsidR="00D40040" w:rsidRDefault="006E3D96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เรียบร้อยครับ มีข้อสงสัยการปฏิบัติตามพระราชบัญญัติข้อมูลข่าวสารของราชการ </w:t>
      </w:r>
    </w:p>
    <w:p w14:paraId="744E697C" w14:textId="77777777" w:rsidR="00D40040" w:rsidRDefault="006E3D96" w:rsidP="00514134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พ.ศ. ๒๕๕๐ หารือไปที่สำนักงานคณะกรรมการข้อมูลข่าวสารของราชการ สำนักงานปลัดสำนักนายกรัฐมนตรี ๐ ๒๒๘๓ ๔๖๗๗</w:t>
      </w:r>
      <w:r w:rsidRPr="00142C6C">
        <w:rPr>
          <w:rFonts w:ascii="TH SarabunIT๙" w:eastAsia="Calibri" w:hAnsi="TH SarabunIT๙" w:cs="TH SarabunIT๙"/>
          <w:sz w:val="32"/>
          <w:szCs w:val="32"/>
        </w:rPr>
        <w:t>www.nic.go.th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ที่สค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 ๕๓๔/๒๕๖๓) </w:t>
      </w:r>
    </w:p>
    <w:p w14:paraId="03FEB11C" w14:textId="306CEA50" w:rsidR="006E3D96" w:rsidRPr="00142C6C" w:rsidRDefault="006E3D96" w:rsidP="00D4004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วรรธนพงศ์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400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คำดี ผู้อำนวยการส่วนส่งเสริมและเผยแพรีสิทธิรับรู้ข้อมูลข่าวสารให้บุคลากรในสังกัดและผู้ที่สนใจได้ใช้ประโยชน์ต่อไป รายละเอียดตามสิ่งที่ส่งมาด้วย</w:t>
      </w:r>
    </w:p>
    <w:p w14:paraId="312EF94C" w14:textId="77777777" w:rsidR="00514134" w:rsidRDefault="00514134" w:rsidP="00514134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391DE566" w14:textId="660EB498" w:rsidR="00514134" w:rsidRDefault="00514134" w:rsidP="00514134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๑.๔ </w:t>
      </w: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42C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ขอความร่วมมือเฝ้าระวัง ป้องกันโรคระบาดสัตว์ปีก</w:t>
      </w:r>
    </w:p>
    <w:p w14:paraId="4B8F6BE8" w14:textId="634B436A" w:rsidR="00514134" w:rsidRPr="00142C6C" w:rsidRDefault="00FF0E76" w:rsidP="00FF0E76">
      <w:pPr>
        <w:spacing w:line="276" w:lineRule="auto"/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r w:rsidR="00514134" w:rsidRPr="005141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="00514134" w:rsidRPr="00142C6C">
        <w:rPr>
          <w:rFonts w:ascii="TH SarabunIT๙" w:eastAsia="Calibri" w:hAnsi="TH SarabunIT๙" w:cs="TH SarabunIT๙" w:hint="cs"/>
          <w:sz w:val="32"/>
          <w:szCs w:val="32"/>
          <w:cs/>
        </w:rPr>
        <w:t>ตก</w:t>
      </w:r>
      <w:r w:rsidR="00514134" w:rsidRPr="00142C6C">
        <w:rPr>
          <w:rFonts w:ascii="TH SarabunIT๙" w:eastAsia="Calibri" w:hAnsi="TH SarabunIT๙" w:cs="TH SarabunIT๙" w:hint="cs"/>
          <w:sz w:val="44"/>
          <w:szCs w:val="44"/>
          <w:cs/>
        </w:rPr>
        <w:t xml:space="preserve">  </w:t>
      </w:r>
      <w:r w:rsidR="00514134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๐๐๒๓</w:t>
      </w:r>
      <w:r w:rsidR="00514134" w:rsidRPr="00142C6C">
        <w:rPr>
          <w:rFonts w:ascii="TH SarabunIT๙" w:eastAsia="Calibri" w:hAnsi="TH SarabunIT๙" w:cs="TH SarabunIT๙"/>
          <w:sz w:val="32"/>
          <w:szCs w:val="32"/>
        </w:rPr>
        <w:t>.</w:t>
      </w:r>
      <w:r w:rsidR="00514134" w:rsidRPr="00142C6C">
        <w:rPr>
          <w:rFonts w:ascii="TH SarabunIT๙" w:eastAsia="Calibri" w:hAnsi="TH SarabunIT๙" w:cs="TH SarabunIT๙" w:hint="cs"/>
          <w:sz w:val="32"/>
          <w:szCs w:val="32"/>
          <w:cs/>
        </w:rPr>
        <w:t>๘/๑๒๒๒๕ ลงวันที่ ๒๕  มีนาคม   ๒๕๖๔</w:t>
      </w:r>
      <w:r w:rsidR="00514134" w:rsidRPr="00142C6C">
        <w:rPr>
          <w:rFonts w:ascii="TH SarabunIT๙" w:eastAsia="Calibri" w:hAnsi="TH SarabunIT๙" w:cs="TH SarabunIT๙" w:hint="cs"/>
          <w:sz w:val="44"/>
          <w:szCs w:val="44"/>
          <w:cs/>
        </w:rPr>
        <w:t xml:space="preserve"> </w:t>
      </w:r>
    </w:p>
    <w:p w14:paraId="61FA0D92" w14:textId="5E5BCCBE" w:rsidR="00514134" w:rsidRPr="00142C6C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เรื่อง ขอความร่วมมือเฝ้าระวัง ป้องกันโรคระบาดสัตว์ปีก</w:t>
      </w:r>
      <w:r w:rsidR="004252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ด้วยจังหวัดได้รับแจ้งจากกรมส่งเสริมการปกครองท้องถิ่นว่า กระทรวงเกษตรและสหกรณ์</w:t>
      </w:r>
      <w:r w:rsidR="004252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ตั้งแต่ต้นปี ๒๕๖๔ องค์การสุขภาพสัตว์โลก (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OIE)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รายงานการพบการระบาดของโรคไข้หวัดนกชนิดรุนแรง (</w:t>
      </w:r>
      <w:r w:rsidRPr="00142C6C">
        <w:rPr>
          <w:rFonts w:ascii="TH SarabunIT๙" w:eastAsia="Calibri" w:hAnsi="TH SarabunIT๙" w:cs="TH SarabunIT๙"/>
          <w:sz w:val="32"/>
          <w:szCs w:val="32"/>
        </w:rPr>
        <w:t>Highly</w:t>
      </w:r>
    </w:p>
    <w:p w14:paraId="4496820B" w14:textId="77777777" w:rsidR="00283465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Pathogenic Avian Influenza: HPAI)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ในประเทศเพื่อนบ้าน อย่างต่อเนื่อง ประกอบกับในช่วงนี้ประเทศไทยมีสภาพอากาศที่เปลี่ยนแปลง อุณหภูมิที่ลดลง ส่งผลให้สุขภาพสัตว์ปีกไม่แข็งแรง</w:t>
      </w:r>
      <w:r w:rsidR="002834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ภูมิคุ้มกันลดอ่อนแอและป่วยได้ง่าย</w:t>
      </w:r>
      <w:r w:rsidR="002834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กระทรวงมหาดไทยจึงขอความร่วมมือ</w:t>
      </w:r>
    </w:p>
    <w:p w14:paraId="3F913D56" w14:textId="188F17F3" w:rsidR="00514134" w:rsidRPr="00142C6C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กรมส่งเสริมการปกครองท้องถิ่นประสานองค์กรปกครองส่วนท้องถิ่น(เทศบาล และ องค์การบริหารส่วนตำบล) ดำเนินการ ดังนี้</w:t>
      </w:r>
    </w:p>
    <w:p w14:paraId="25F17698" w14:textId="77777777" w:rsidR="00D40040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๑. ตรวจสอบในพื้นที่ หากพบสัตว์ปีกป่วยหรือตายผิดปกติที่มีอาการซูบผอม กินอาหารลดลง ขนร่วงซึม ไอ จาม หายใจลำบาก หน้าบวม หงอนเหนียงคล้ำ ท้องเสีย ชัก ตายกะทันหันไม่แสดงอาการชัดเจนหรือพบการตายผิดปกติเป็นจำนวนมาก ขอให้แจ้งอาสา</w:t>
      </w:r>
    </w:p>
    <w:p w14:paraId="7A32529C" w14:textId="5D65D035" w:rsidR="00514134" w:rsidRPr="00142C6C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ปศุสัตว์หรือเจ้าหน้าที่ปศุสัตว์ใกล้บ้านทันที</w:t>
      </w:r>
    </w:p>
    <w:p w14:paraId="22DCEEB2" w14:textId="1AFDC546" w:rsidR="00514134" w:rsidRPr="00142C6C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๒. เน้นย้ำห้ามนำซากสัตว์ปีกที่ป่วยตายมาปรุงเป็นอาหาร หรือจำหน่ายโดยเด็ดขาด และให้ทำการฝังกลบหรือเผา โดยให้สวมถุงมือขณะจับ</w:t>
      </w:r>
      <w:proofErr w:type="spellStart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ชาก</w:t>
      </w:r>
      <w:proofErr w:type="spellEnd"/>
      <w:r w:rsidRPr="00142C6C">
        <w:rPr>
          <w:rFonts w:ascii="TH SarabunIT๙" w:eastAsia="Calibri" w:hAnsi="TH SarabunIT๙" w:cs="TH SarabunIT๙"/>
          <w:sz w:val="32"/>
          <w:szCs w:val="32"/>
          <w:cs/>
        </w:rPr>
        <w:t>สัตว์ปีกทุกครั้ง พร้อมทั้งล้างมือด้วยน้ำสะอาดและน้ำยาฆ่าเชื้อโรคทันที</w:t>
      </w:r>
    </w:p>
    <w:p w14:paraId="5E7F2CBB" w14:textId="55AF3018" w:rsidR="00514134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๓. ส่งเสริมให้เกษตรกรปรับระบบป้องกันโรคในไก่พื้นเมือง โดยการจัดทำเล้าหรือโรงเรือนที่สามารถป้องกันลมและฝนได้</w:t>
      </w:r>
    </w:p>
    <w:p w14:paraId="3CD4F5BD" w14:textId="50E43883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E58E629" w14:textId="1382944E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3802CE9" w14:textId="37479F71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1BC7FC0" w14:textId="477DD073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0B2B49A" w14:textId="22C75635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442F60F" w14:textId="33A93A70" w:rsidR="00425230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ในการนี้.........</w:t>
      </w:r>
      <w:proofErr w:type="gramEnd"/>
    </w:p>
    <w:p w14:paraId="7E33B0B4" w14:textId="294D1FC5" w:rsidR="00425230" w:rsidRDefault="00425230" w:rsidP="00425230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-๙-</w:t>
      </w:r>
    </w:p>
    <w:p w14:paraId="5338587D" w14:textId="77777777" w:rsidR="00425230" w:rsidRPr="00142C6C" w:rsidRDefault="00425230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F99D89A" w14:textId="4052E24B" w:rsidR="00514134" w:rsidRPr="00142C6C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ในการนี้ จึงแจ้งองค์กรปกครองส่วนท้องถิ่น ประสานการทำงานร่วมกับหน่วยงานที่เกี่ยวข้องในพื้นที่เพื่อเฝ้าระวัง ป้องกันโรคระบาดสัตว์ปีกตามแนวทางดังกล่าว และประชาสัมพันธ์ให้ประชาชนทราบด้วยสำหรับในกรณีที่พบสัตว์ปีกป่วยหรือตายผิดปกติโดยไม่ทราบสาเหตุ ให้แจ้งเบาะแสแก่อาสาปศุสัตว์ ปศุสัตว์อำเภอปศุสัตว์จังหวัด อย่างเร่งด่วน หรือแจ้งผ่านสายด่วนกรมปศุสัตว์ โทรศัพท์หมายเลข ๐๖-๓๒๒๕-๖๘๘๘ หรือ</w:t>
      </w:r>
    </w:p>
    <w:p w14:paraId="40AD056E" w14:textId="664315B6" w:rsidR="00514134" w:rsidRDefault="00514134" w:rsidP="00425230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42C6C">
        <w:rPr>
          <w:rFonts w:ascii="TH SarabunIT๙" w:eastAsia="Calibri" w:hAnsi="TH SarabunIT๙" w:cs="TH SarabunIT๙"/>
          <w:sz w:val="32"/>
          <w:szCs w:val="32"/>
        </w:rPr>
        <w:t>Application :</w:t>
      </w:r>
      <w:proofErr w:type="gramEnd"/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 DLD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4.0 ตลอด ๒๔ ชั่วโมง ทั้งนี้ สามารถดาวน์โหลดสิ่งที่ส่งมาด้วยได้ที่เว็บไซต์ </w:t>
      </w:r>
      <w:r w:rsidRPr="00142C6C">
        <w:rPr>
          <w:rFonts w:ascii="TH SarabunIT๙" w:eastAsia="Calibri" w:hAnsi="TH SarabunIT๙" w:cs="TH SarabunIT๙"/>
          <w:sz w:val="32"/>
          <w:szCs w:val="32"/>
        </w:rPr>
        <w:t>https://qrgo.pagelink/m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283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T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142C6C">
        <w:rPr>
          <w:rFonts w:ascii="TH SarabunIT๙" w:eastAsia="Calibri" w:hAnsi="TH SarabunIT๙" w:cs="TH SarabunIT๙"/>
          <w:sz w:val="32"/>
          <w:szCs w:val="32"/>
        </w:rPr>
        <w:t xml:space="preserve">QR Code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 xml:space="preserve">รายละเอียดปรากฏตามสิ่งที่ส่งมาด้วย  </w:t>
      </w:r>
    </w:p>
    <w:p w14:paraId="1620E61C" w14:textId="32C56051" w:rsidR="00425230" w:rsidRPr="00425230" w:rsidRDefault="00425230" w:rsidP="00425230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07288D6D" w14:textId="24A82601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FEC3850" w14:textId="77777777" w:rsidR="00425230" w:rsidRPr="00425230" w:rsidRDefault="00142C6C" w:rsidP="00142C6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4252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๑.๕. </w:t>
      </w:r>
      <w:r w:rsidRPr="00142C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บันทึกความร่วมมือสนับสนุนการกระจายอำนาจด้านทรัพยากรธรรมชาติและ</w:t>
      </w:r>
    </w:p>
    <w:p w14:paraId="39C64C7D" w14:textId="59661465" w:rsidR="00142C6C" w:rsidRDefault="00FF0E76" w:rsidP="00FF0E7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r w:rsidR="00142C6C" w:rsidRPr="00142C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สิ่งแวดล้อม</w:t>
      </w:r>
    </w:p>
    <w:p w14:paraId="5217004E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ตก ๐๐๒๓</w:t>
      </w:r>
      <w:r w:rsidR="00425230" w:rsidRPr="00FF0E76">
        <w:rPr>
          <w:rFonts w:ascii="TH SarabunIT๙" w:eastAsia="Calibri" w:hAnsi="TH SarabunIT๙" w:cs="TH SarabunIT๙"/>
          <w:sz w:val="32"/>
          <w:szCs w:val="32"/>
        </w:rPr>
        <w:t>.</w:t>
      </w:r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๘/๑๒๘๒  ลงวันที่ ๒๙  มีนาคม ๒๕๖๔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 </w:t>
      </w:r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บันทึกความร่วมมือสนับสนุนการกระจายอำนาจด้านทรัพยากรธรรมชาติและสิ่งแวดล้อม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ด้วยจังหวัดได้รับแจ้งจากกรมส่งเสริมการปกครองท้องถิ่นว่า สำนักงานปลัดสำนักนายกรัฐมนตรีได้จัดให้มีพิธีการลงนามบันทึกความร่วมมือสนับสนุนการกระจายอำนาจด้านทรัพยากรธรรมชาติและสิ่งแวดล้อมระหว่างส่วนราชการที่เกี่ยวข้อง ได้แก่ สำนักงานคณะกรรมการการกระจายอำนาจให้แก่องค์กรปกครองส่วนท้องถิ่นกรมอุทยานแห่งชาติ สัตว์ป่า และพันธุ์พืช กรมทรัพยากรทางทะเลและชายฝั่ง กรมป่าไม้ กรมส่งเสริมการปกครองท้องถิ่น และสถาบันพัฒนาองค์กรชุมชน (องค์การมหาชน) มีวัตถุประสงค์ส่งเสริมและสนับสนุนการปฏิบัติงานหรือการอนุรักษ์ บำรุงรักษา และฟื้นฟู อุทยานแห่งชาติ วนอุทยาน สวน</w:t>
      </w:r>
      <w:proofErr w:type="spellStart"/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รุกข</w:t>
      </w:r>
      <w:proofErr w:type="spellEnd"/>
      <w:r w:rsidR="00425230" w:rsidRPr="00FF0E76">
        <w:rPr>
          <w:rFonts w:ascii="TH SarabunIT๙" w:eastAsia="Calibri" w:hAnsi="TH SarabunIT๙" w:cs="TH SarabunIT๙"/>
          <w:sz w:val="32"/>
          <w:szCs w:val="32"/>
          <w:cs/>
        </w:rPr>
        <w:t>ชาติ เขตรักษาพันธุ์สัตว์ป่า หรือเขตห้ามล่าสัตว์ป่าที่อยู่ในเขตพื้นที่รับผิดชอบ การปรับปรุง การพัฒนา การส่งเสริมอาชีพหรือพัฒนาคุณภาพชีวิตของบุคคลและชุมชนที่อยู่อาศัยและทำกินภายในเขตพื้นที่โครงการเกี่ยวกับการอนุรักษ์และดูแลรักษาทรัพยากรธรรมชาติอย่างยั่งยืนในอุทยานแห่งชาติ เขตรักษาพันธุ์สัตว์ป่า หรือเขตห้ามล่าสัตว์ป่า โดยมุ่งเน้นมาตรการอนุรักษ์ดินและการส่งเสริมและสนับสนุนการปฏิบัติงานด้าน</w:t>
      </w:r>
    </w:p>
    <w:p w14:paraId="05F6189E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6451C24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8029870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56EF306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D78C866" w14:textId="77777777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EF25FD2" w14:textId="7D5CF1F9" w:rsidR="00FF0E76" w:rsidRDefault="00FF0E76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/การกระจาย.........</w:t>
      </w:r>
    </w:p>
    <w:p w14:paraId="71BBE779" w14:textId="4DD641F6" w:rsidR="00FF0E76" w:rsidRDefault="00FF0E76" w:rsidP="00FF0E76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-10-</w:t>
      </w:r>
    </w:p>
    <w:p w14:paraId="2FAD62D2" w14:textId="77777777" w:rsidR="00FF0E76" w:rsidRDefault="00FF0E76" w:rsidP="00FF0E76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457E16" w14:textId="29B4CDB5" w:rsidR="00FF0E76" w:rsidRDefault="00425230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การกระจายอำนาจด้านทรัพยากรธรรมชาติและสิ่งแวดล้อมโดยเฉพาะด้านงานควบคุม</w:t>
      </w:r>
    </w:p>
    <w:p w14:paraId="01D0DD73" w14:textId="6F5B6DEB" w:rsidR="00425230" w:rsidRPr="00FF0E76" w:rsidRDefault="00425230" w:rsidP="00FF0E7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ป้องกัน และดับไฟป่า และงานพัฒนาป่าชุมชน และการปรับปรุง การพัฒนา การส่งเสริมหรือพัฒนาคุณภาพชีวิตของบุคคลและชุมชนที่ทำกินและอยู่อาศัยในพื้นที่ป่าสงวนแห่งชาติที่ได้รับอนุญาตให้อยู่อาศัยหรือทำกินตามการพิจารณาของคณะกรรมการนโยบายที่ดินแห่งชาติ การจัดการอนุรักษ์ และฟื้นฟูทรัพยากรชายฝั่งทะเลและการบริหารจัดการและพัฒนาพื้นที่ชายฝั่งทะเล และการปรับปรุง การพัฒนา การส่งเสริมอาชีพหรือพัฒนาคุณภาพชีวิตของบุคคลและชุมชนที่ทำกินและอยู่อาศัยในบริเวณพื้นที่ชายฝั่งทะเลให้สมดุลและไม่เป็นการทำลายทรัพยากรธรรมชาติ เป็นต้น โดยมีรองนายกรัฐมนตรี (นายวิษณุ เครืองาม) ประธานกรรมการการกระจายอำนาจให้แก่องค์กรปกครองส่วนท้องถิ่น เป็นประธานในพิธีเมื่อวันจันทร์ที่ 8 กุมภาพันธ์ ๒๕๖๔ บันทึกความร่วมมือสนับสนุนการกระจายอำนาจด้านทรัพยากรธรรมชาติและสิ่งแวดล้อม</w:t>
      </w:r>
    </w:p>
    <w:p w14:paraId="578FE639" w14:textId="77777777" w:rsidR="00FF0E76" w:rsidRPr="00425230" w:rsidRDefault="00FF0E76" w:rsidP="00FF0E76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7040A771" w14:textId="1B8A91CA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A036973" w14:textId="62172536" w:rsidR="00142C6C" w:rsidRPr="00FF0E76" w:rsidRDefault="00142C6C" w:rsidP="00FF0E76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FF0E7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0E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๑.๖.</w:t>
      </w:r>
      <w:r w:rsidRPr="00FF0E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ให้เจ้าหน้าที่ปฏิบัติงานกิจกรรมตรวจสอบพื้นที่ป่าสงวนแห่งชาติ เพื่อการจัดหา</w:t>
      </w:r>
      <w:r w:rsidR="00FF0E76"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r w:rsidRPr="00FF0E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ที่ดินทำกินให้ชุมชน ประจำปีงบประมาณ พ.ศ. 2564 (เพิ่มเติม)</w:t>
      </w:r>
      <w:r w:rsidRPr="00142C6C">
        <w:rPr>
          <w:rFonts w:ascii="TH SarabunIT๙" w:eastAsia="Times New Roman" w:hAnsi="TH SarabunIT๙" w:cs="TH SarabunIT๙"/>
          <w:b/>
          <w:bCs/>
          <w:vanish/>
          <w:sz w:val="32"/>
          <w:szCs w:val="32"/>
          <w:cs/>
        </w:rPr>
        <w:t>.</w:t>
      </w:r>
    </w:p>
    <w:p w14:paraId="48638354" w14:textId="2CB205A3" w:rsidR="0097442B" w:rsidRPr="00FF0E76" w:rsidRDefault="00142C6C" w:rsidP="0097442B">
      <w:pPr>
        <w:spacing w:line="27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F0E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ตามหนังสือสำนักทรัพยากรป่าไม้ ที่ </w:t>
      </w:r>
      <w:r w:rsidR="00974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FF0E76" w:rsidRPr="00FF0E76">
        <w:rPr>
          <w:rFonts w:ascii="TH SarabunIT๙" w:eastAsia="Calibri" w:hAnsi="TH SarabunIT๙" w:cs="TH SarabunIT๙" w:hint="cs"/>
          <w:sz w:val="32"/>
          <w:szCs w:val="32"/>
          <w:cs/>
        </w:rPr>
        <w:t>ทส</w:t>
      </w:r>
      <w:proofErr w:type="spellEnd"/>
      <w:r w:rsidR="00FF0E76" w:rsidRPr="00FF0E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๑๖๑๗</w:t>
      </w:r>
      <w:r w:rsidR="00FF0E76" w:rsidRPr="00FF0E76">
        <w:rPr>
          <w:rFonts w:ascii="TH SarabunIT๙" w:eastAsia="Calibri" w:hAnsi="TH SarabunIT๙" w:cs="TH SarabunIT๙"/>
          <w:sz w:val="32"/>
          <w:szCs w:val="32"/>
        </w:rPr>
        <w:t>.</w:t>
      </w:r>
      <w:r w:rsidR="00FF0E76" w:rsidRPr="00FF0E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๒๕/๔๔๖๐  ลงวันที่ ๒๘ </w:t>
      </w:r>
    </w:p>
    <w:p w14:paraId="3D9D67C8" w14:textId="77777777" w:rsidR="0097442B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เรื่อง ให้เจ้าหน้าที่ปฏิบัติงานกิจกรรมตรวจสอบพื้นที่ป่าสงวนแห่งชาติ เพื่อการจัดหาที่ดินทำกินให้ชุมชนประจำปีงบประมาณ พ.ศ. ๒๕๖๔ (เพิ่มเติม)</w:t>
      </w:r>
      <w:r w:rsidR="009744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คำสั่งสำนักจัดการทรัพยากรป่าไม้ที่ ๔ (ตาก)</w:t>
      </w:r>
      <w:r w:rsidRPr="00FF0E7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FF0E76">
        <w:rPr>
          <w:rFonts w:ascii="TH SarabunIT๙" w:eastAsia="Calibri" w:hAnsi="TH SarabunIT๙" w:cs="TH SarabunIT๙"/>
          <w:sz w:val="32"/>
          <w:szCs w:val="32"/>
        </w:rPr>
        <w:t>111/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๒๕๖๔เรื่อง ให้เจ้าหน้าที่ปฏิบัติงานกิจกรรมตรวจสอบพื้นที่ป่าสงวนแห่งชาติ เพื่อการจัดหาที่ดินทำกินให้ชุมชนประจำปีงบประมาณ พ.ศ. ๒๕๖๔ (เพิ่มเติม)อนุสนธิคำสั่งสำนักจัดการทรัพยากรป่าไม้ที่ ๔ (ตาก) ที่ ๔๑๔/๒๕๖๓ ลงวันที่ ๓๐พฤศจิกายน พ.ศ. ๒๕๖๓ ให้เจ้าหน้าที่ปฏิบัติงานกิจกรรมตรวจสอบพื้นที่ป่าสงวนแห่งชาติ เพื่อการจัดหาที่ดินให้ชุมชน ประจำปีงบประมาณ พ.ศ. ๒๕๖๔ ตามแผนปฏิบัติงานและแผนการใช้จ่ายเงินประจำปีงบประมาณพ.ศ. ๒๕๖๔ (ปม.๒) แผนงานยุทธศาสตร์สร้างการเติบโตอย่างยั่งยืน อนุรักษ์ ฟื้นฟู และป้องกันการทำลายทรัพยากรธรรมชาติ โครงการบริหารจัดการที่ดินป่าไม้อย่างเป็นระบบและเป็นธรรม กิจกรรมหลักจัดการที่ดินป่าไม้ในระดับพื้นที่ กิจกรรมตรวจสอบพื้นที่เพื่อจัดหาที่ดินทำกินให้ชุมชนในพื้นที่ป่าสงวนแห่งชาติ </w:t>
      </w:r>
    </w:p>
    <w:p w14:paraId="440ABC58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BFD5137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6F5F8B7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DC01A25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2B360D9" w14:textId="7400B818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/และการ...........</w:t>
      </w:r>
    </w:p>
    <w:p w14:paraId="5AA376C4" w14:textId="0FCA0990" w:rsidR="0097442B" w:rsidRDefault="0097442B" w:rsidP="0097442B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-11-</w:t>
      </w:r>
    </w:p>
    <w:p w14:paraId="54DD9E3F" w14:textId="77777777" w:rsidR="0097442B" w:rsidRDefault="0097442B" w:rsidP="0097442B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4CA052" w14:textId="2DB7E405" w:rsidR="0097442B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และการบริการด้านการอนุญาตในพื้นที่ป่าสงวนแห่งชาติ กิจกรรมตรวจสอบพื้นที่ป่าสงวน</w:t>
      </w:r>
    </w:p>
    <w:p w14:paraId="3A57F363" w14:textId="09B72B52" w:rsidR="0097442B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แห่งชาติ เพื่อการจัดหาที่ดินทำกินให้ชุมชน ในพื้นที่ป่าสงวนแห่งชาติ ป่าแม่กลองและป่าอุ้มผาง จังหวัดตาก พื้นที่เป้าหมายดำเนินการ๓๑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๒๕๐ ไร่ และกรมป่าไม้ได้อนุมัติแผนปฏิบัติงานและแผนการใช้จ่ายเงิน ประจำปีงบประมาณ พ.ศ. ๒๕๖๔</w:t>
      </w:r>
      <w:r w:rsidRPr="00FF0E76">
        <w:rPr>
          <w:rFonts w:ascii="TH SarabunIT๙" w:eastAsia="Calibri" w:hAnsi="TH SarabunIT๙" w:cs="TH SarabunIT๙"/>
          <w:sz w:val="32"/>
          <w:szCs w:val="32"/>
        </w:rPr>
        <w:t>(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เพิ่มเติม) โดยกำหนดพื้นที่เป้าหมายดำเนินการในพื้นที่ป่าสงวนแห่งชาติ จำนวน ๑๙ ป่า พื้นที่รวม ๑๑๙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๒๕๐ ไร่ประกอบด้วย จังหวัดตาก ๑๑ ป่า พื้นที่เป้าหมาย ๖๒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๒๕๐ ไร่ จังหวัดกำแพงเพชร ๒ ป่า พื้นที่เป้าหมาย๓๕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๗๙๐ ไร่ และจังหวัดสุโขทัย </w:t>
      </w:r>
      <w:r w:rsidRPr="00FF0E76">
        <w:rPr>
          <w:rFonts w:ascii="TH SarabunIT๙" w:eastAsia="Calibri" w:hAnsi="TH SarabunIT๙" w:cs="TH SarabunIT๙"/>
          <w:sz w:val="32"/>
          <w:szCs w:val="32"/>
        </w:rPr>
        <w:t>5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 ป่า พื้นที่เป้าหมาย ๒๑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๕๖๐ ไร่ รวมพื้นที่เป้าหมายทั้งหมด ๑๕๐</w:t>
      </w:r>
      <w:r w:rsidRPr="00FF0E76">
        <w:rPr>
          <w:rFonts w:ascii="TH SarabunIT๙" w:eastAsia="Calibri" w:hAnsi="TH SarabunIT๙" w:cs="TH SarabunIT๙"/>
          <w:sz w:val="32"/>
          <w:szCs w:val="32"/>
        </w:rPr>
        <w:t>,</w:t>
      </w: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๘๔๐ ไร่สำนักจัดการทรัพยากรป่าไม้ที่ ๔ (ตาก) พิจารณาแล้ว เนื่องจากการปฏิบัติงานจัดที่ดินทำกินให้ชุมชนเป็นนโยบายสำคัญของรัฐบาล ซึ่งเร่งรัดดำเนินการเพื่อแก้ไขปัญหาความเดือดร้อนให้แก่ราษฎรได้มีที่อยู่อาศัยและที่ดินทำกินให้เสร็จสิ้นและสัมฤทธิ์ผลโดยเร็ว ดังนั้นเพื่อให้การปฏิบัติงานเป็นไปอย่างมีประสิทธิภาพ บรรลุผลสำเร็จตามเป้าหมายที่กรมป่าไม้กำหนด จึงมอบหมายเจ้าหน้าที่ปฏิบัติงานกิจกรรมตรวจสอบพื้นที่ป่าสงวนแห่งชาติ เพื่อการจัดหาที่ดินทำกินให้ชุมชนเพิ่มเติม (ตามบัญชีแนบท้าย) โดยมีหน้าที่</w:t>
      </w:r>
    </w:p>
    <w:p w14:paraId="4BEDD1D6" w14:textId="1380415B" w:rsidR="00FF0E76" w:rsidRPr="00FF0E76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๑. หัวหน้าหน่วยป้องกันและพัฒนาป่าไม้อำเภอ ในฐานะหัวหน้าชุดปฏิบัติการ </w:t>
      </w:r>
      <w:proofErr w:type="spellStart"/>
      <w:r w:rsidRPr="00FF0E76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F0E76">
        <w:rPr>
          <w:rFonts w:ascii="TH SarabunIT๙" w:eastAsia="Calibri" w:hAnsi="TH SarabunIT๙" w:cs="TH SarabunIT๙"/>
          <w:sz w:val="32"/>
          <w:szCs w:val="32"/>
          <w:cs/>
        </w:rPr>
        <w:t>.อำเภอ</w:t>
      </w:r>
    </w:p>
    <w:p w14:paraId="5A4A8567" w14:textId="4F7A64DF" w:rsidR="00FF0E76" w:rsidRPr="00FF0E76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ทำหน้าที่ หัวหน้าโครงการ โดยมีหน้าที่ ประชุมชี้แจงทำความเข้าใจกับทุกภาคส่วนและราษฎรในการดำเนินงาน รวมถึงควบคุม กำกับ ดูแล ให้คำแนะนำ และติดตามการดำเนินงานของเจ้าหน้าที่ประจำชุดให้เป็นไปตามข้อกำหนดของกรมป่าไม้ และสนับสนุนการดำเนินงานของ </w:t>
      </w:r>
      <w:proofErr w:type="spellStart"/>
      <w:r w:rsidRPr="00FF0E76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F0E76">
        <w:rPr>
          <w:rFonts w:ascii="TH SarabunIT๙" w:eastAsia="Calibri" w:hAnsi="TH SarabunIT๙" w:cs="TH SarabunIT๙"/>
          <w:sz w:val="32"/>
          <w:szCs w:val="32"/>
          <w:cs/>
        </w:rPr>
        <w:t>.จังหวัดในส่วนที่เกี่ยวข้องโดยรายงานผลการดำเนินงานให้สำนักฯทราบ ภายในวันที่ ๕ ของเดือนถัดไป</w:t>
      </w:r>
    </w:p>
    <w:p w14:paraId="77ECADE3" w14:textId="77777777" w:rsidR="00FF0E76" w:rsidRPr="00FF0E76" w:rsidRDefault="00FF0E76" w:rsidP="0097442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๒. หัวหน้าหน่วยป้องกันรักษาป่า เจ้าหน้าที่หน่วยป้องกันรักษาป่า เจ้าหน้าที่หน่วยป้องกัน</w:t>
      </w:r>
    </w:p>
    <w:p w14:paraId="4DD7C5C4" w14:textId="77777777" w:rsidR="00FF0E76" w:rsidRPr="00FF0E76" w:rsidRDefault="00FF0E76" w:rsidP="0097442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และพัฒนาป่าไม้อำเภอ มีหน้าที่ ร่วมปฏิบัติงานตามที่ได้รับมอบหมายจากหัวหน้าโครงการ</w:t>
      </w:r>
    </w:p>
    <w:p w14:paraId="69CAC40C" w14:textId="77777777" w:rsidR="00FF0E76" w:rsidRPr="00FF0E76" w:rsidRDefault="00FF0E76" w:rsidP="0097442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เจ้าหน้าที่ส่วนจัดการที่ดินป่าไม้ มีหน้าที่ ปฏิบัติงานตามที่ได้รับมอบหมายจากหัวหน้า</w:t>
      </w:r>
    </w:p>
    <w:p w14:paraId="7F9AEBDD" w14:textId="77777777" w:rsidR="0097442B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รวมถึงจัดเตรียมข้อมูล แผนที่ ให้คำแนะนำการดำเนินงานกับเจ้าหน้าที่ประจำชุด </w:t>
      </w:r>
    </w:p>
    <w:p w14:paraId="367C0CEB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EC57D1D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B1815D8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4519625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668A922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5F70273" w14:textId="77777777" w:rsidR="0097442B" w:rsidRDefault="0097442B" w:rsidP="0097442B">
      <w:pPr>
        <w:spacing w:line="276" w:lineRule="auto"/>
        <w:ind w:left="720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11589713" w14:textId="6BFD7825" w:rsidR="0097442B" w:rsidRDefault="0097442B" w:rsidP="0097442B">
      <w:pPr>
        <w:spacing w:line="276" w:lineRule="auto"/>
        <w:ind w:left="7200"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ประธาน........</w:t>
      </w:r>
      <w:proofErr w:type="gramEnd"/>
    </w:p>
    <w:p w14:paraId="0EA85CD1" w14:textId="77777777" w:rsidR="0097442B" w:rsidRDefault="0097442B" w:rsidP="0097442B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-12-</w:t>
      </w:r>
    </w:p>
    <w:p w14:paraId="78526B36" w14:textId="77777777" w:rsid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71A31C5" w14:textId="782D2E34" w:rsidR="00142C6C" w:rsidRDefault="00FF0E76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F0E76">
        <w:rPr>
          <w:rFonts w:ascii="TH SarabunIT๙" w:eastAsia="Calibri" w:hAnsi="TH SarabunIT๙" w:cs="TH SarabunIT๙"/>
          <w:sz w:val="32"/>
          <w:szCs w:val="32"/>
          <w:cs/>
        </w:rPr>
        <w:t xml:space="preserve">รวบรวม ตรวจสอบแก้ไข ปรับปรุง จัดเก็บ จัดทำรายงานและแผนที่ประกอบรายงาน รวมถึงจัดเตรียมข้อมูลเพื่อสนับสนุนการดำเนินงานของ </w:t>
      </w:r>
      <w:proofErr w:type="spellStart"/>
      <w:r w:rsidRPr="00FF0E76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F0E76">
        <w:rPr>
          <w:rFonts w:ascii="TH SarabunIT๙" w:eastAsia="Calibri" w:hAnsi="TH SarabunIT๙" w:cs="TH SarabunIT๙"/>
          <w:sz w:val="32"/>
          <w:szCs w:val="32"/>
          <w:cs/>
        </w:rPr>
        <w:t>.จังหวัดในส่วนที่เกี่ยวข้อง</w:t>
      </w:r>
    </w:p>
    <w:p w14:paraId="35F6735B" w14:textId="77777777" w:rsidR="0097442B" w:rsidRPr="00425230" w:rsidRDefault="0097442B" w:rsidP="0097442B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42AAFECB" w14:textId="563E5EC8" w:rsidR="00FF0E76" w:rsidRPr="0097442B" w:rsidRDefault="00FF0E76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F45278" w14:textId="38A27889" w:rsid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97442B">
        <w:rPr>
          <w:rFonts w:ascii="TH SarabunIT๙" w:eastAsia="Times New Roman" w:hAnsi="TH SarabunIT๙" w:cs="TH SarabunIT๙"/>
          <w:sz w:val="32"/>
          <w:szCs w:val="32"/>
        </w:rPr>
        <w:tab/>
      </w:r>
      <w:r w:rsidRPr="0097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๑.๗ </w:t>
      </w:r>
      <w:r w:rsidRPr="0097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คำสั่งจังหวัดตาก</w:t>
      </w:r>
    </w:p>
    <w:p w14:paraId="740BC5CD" w14:textId="6C482866" w:rsidR="0097442B" w:rsidRPr="0097442B" w:rsidRDefault="0097442B" w:rsidP="0097442B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หนังงสือ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จังหวัดตาก ที่ </w:t>
      </w:r>
      <w:r w:rsidRPr="0097442B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97442B">
        <w:rPr>
          <w:rFonts w:ascii="TH SarabunIT๙" w:eastAsia="Calibri" w:hAnsi="TH SarabunIT๙" w:cs="TH SarabunIT๙" w:hint="cs"/>
          <w:sz w:val="32"/>
          <w:szCs w:val="32"/>
          <w:cs/>
        </w:rPr>
        <w:t>ตก ๐๕๑๘</w:t>
      </w:r>
      <w:r w:rsidRPr="0097442B">
        <w:rPr>
          <w:rFonts w:ascii="TH SarabunIT๙" w:eastAsia="Calibri" w:hAnsi="TH SarabunIT๙" w:cs="TH SarabunIT๙"/>
          <w:sz w:val="32"/>
          <w:szCs w:val="32"/>
        </w:rPr>
        <w:t>.</w:t>
      </w:r>
      <w:r w:rsidRPr="0097442B">
        <w:rPr>
          <w:rFonts w:ascii="TH SarabunIT๙" w:eastAsia="Calibri" w:hAnsi="TH SarabunIT๙" w:cs="TH SarabunIT๙" w:hint="cs"/>
          <w:sz w:val="32"/>
          <w:szCs w:val="32"/>
          <w:cs/>
        </w:rPr>
        <w:t>๓/๑๗๙๖  ลงวันที่ ๓ พฤษภาคม ๒๕๖๔</w:t>
      </w:r>
    </w:p>
    <w:p w14:paraId="4A00296E" w14:textId="6B7CA13F" w:rsidR="0097442B" w:rsidRPr="0097442B" w:rsidRDefault="0097442B" w:rsidP="0097442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97442B">
        <w:rPr>
          <w:rFonts w:ascii="TH SarabunIT๙" w:eastAsia="Calibri" w:hAnsi="TH SarabunIT๙" w:cs="TH SarabunIT๙"/>
          <w:sz w:val="32"/>
          <w:szCs w:val="32"/>
          <w:cs/>
        </w:rPr>
        <w:t>เรื่อง แจ้งคำสั่งจังหวัดตาก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7442B">
        <w:rPr>
          <w:rFonts w:ascii="TH SarabunIT๙" w:eastAsia="Calibri" w:hAnsi="TH SarabunIT๙" w:cs="TH SarabunIT๙"/>
          <w:sz w:val="32"/>
          <w:szCs w:val="32"/>
          <w:cs/>
        </w:rPr>
        <w:t>เนื่องด้วยโรคติดเชื้อ</w:t>
      </w:r>
      <w:proofErr w:type="spellStart"/>
      <w:r w:rsidRPr="0097442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97442B">
        <w:rPr>
          <w:rFonts w:ascii="TH SarabunIT๙" w:eastAsia="Calibri" w:hAnsi="TH SarabunIT๙" w:cs="TH SarabunIT๙"/>
          <w:sz w:val="32"/>
          <w:szCs w:val="32"/>
          <w:cs/>
        </w:rPr>
        <w:t>โคโรนา ๒๐๑๙ (</w:t>
      </w:r>
      <w:r w:rsidRPr="0097442B">
        <w:rPr>
          <w:rFonts w:ascii="TH SarabunIT๙" w:eastAsia="Calibri" w:hAnsi="TH SarabunIT๙" w:cs="TH SarabunIT๙"/>
          <w:sz w:val="32"/>
          <w:szCs w:val="32"/>
        </w:rPr>
        <w:t xml:space="preserve">COVID </w:t>
      </w:r>
      <w:r w:rsidRPr="0097442B">
        <w:rPr>
          <w:rFonts w:ascii="TH SarabunIT๙" w:eastAsia="Calibri" w:hAnsi="TH SarabunIT๙" w:cs="TH SarabunIT๙"/>
          <w:sz w:val="32"/>
          <w:szCs w:val="32"/>
          <w:cs/>
        </w:rPr>
        <w:t>๑๔) ในประเทศไทยได้เกิดการระบาดระลอกใหม่ในเดือน เมษายน ๒๕๖๔ อันเป็นช่วงวันหยุดเทศกาล โดยผู้ติดเชื้อจะไม่แสดงอาการหรือแสดงอาการน้อยมากในระยะแรก ประกอบกับประชาชนส่วนใหญ่มีความผ่อนคลายกับสถานการณ์การควบคุมโรคที่ดีขึ้นในห้วงเวลาที่ผ่านมา ไม่ค่อยระมัดระวังป้องกันตัว จึงทำให้โรคแพร่กระจายไปในทุกพื้นที่ มีผู้ป่วยติดเชื้อรายวันและผู้เสียชีวิตเพิ่มขึ้นเป็นจำนวนมาก ส่งผลกระทบต่อความปลอดภัยและการดำรงชีวิตโดยปกติของประชาชนและต่อระบบการให้บริการทางการแพทย์และสาธารณสุข และเพื่อกำหนดมาตรการป้องกันควบคุมการระบาดของโรคให้เข้มข้นกว่าเดิมและปรับระดับพื้นที่สถานการณ์ในจังหวัดที่ได้ตรวจพบการระบาดโดยจังหวัดตากถูกกำหนดให้เป็นเขตพื้นที่ควบคุมสูงส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 </w:t>
      </w:r>
      <w:r w:rsidRPr="0097442B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เพื่อให้การป้องกันควบคุมการระบาดของโรคในการป้องกันการระบาดของโรคในจังหวัดตาก เป็นอย่างมีประสิทธิภาพ ผู้ว่าราชการจังหวัดตากโดยความเห็นชอบของคณะกรรมการโรคติดต่อจังหวัดตาก ตามมติที่ประชุมครั้งที่ ๑๗/๒๕๖๔ เมื่อวันที่ ๓๐ เมษายน พ.ศ.๒๕๖๔ จึงได้กำหนดมาตรการป้องกันควบคุมโรคฯ </w:t>
      </w:r>
    </w:p>
    <w:p w14:paraId="44F67E8A" w14:textId="77777777" w:rsidR="0097442B" w:rsidRPr="00425230" w:rsidRDefault="0097442B" w:rsidP="0097442B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03422DEB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E83264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E1EBA4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019BDBC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908FE3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ECF952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82577A8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6C6310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21408A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9841FA0" w14:textId="75A829CB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0CBE2AC0" w14:textId="77777777" w:rsidR="0097442B" w:rsidRP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7AB142" w14:textId="4D285727" w:rsidR="0097442B" w:rsidRDefault="0097442B" w:rsidP="0097442B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ประธาน........</w:t>
      </w:r>
      <w:proofErr w:type="gramEnd"/>
    </w:p>
    <w:p w14:paraId="1FA45ADF" w14:textId="5411AA6C" w:rsidR="0097442B" w:rsidRPr="0097442B" w:rsidRDefault="0097442B" w:rsidP="0097442B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-13-</w:t>
      </w:r>
    </w:p>
    <w:p w14:paraId="5B10EA87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7A8E13A" w14:textId="77777777" w:rsidR="005C39BB" w:rsidRPr="005C39BB" w:rsidRDefault="00142C6C" w:rsidP="00142C6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5C39BB">
        <w:rPr>
          <w:rFonts w:ascii="TH SarabunIT๙" w:eastAsia="Times New Roman" w:hAnsi="TH SarabunIT๙" w:cs="TH SarabunIT๙"/>
          <w:sz w:val="32"/>
          <w:szCs w:val="32"/>
        </w:rPr>
        <w:tab/>
      </w:r>
      <w:r w:rsidRPr="005C39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๑.๘  </w:t>
      </w:r>
      <w:r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การป้องกันและควบคุมการแพร่ระบาดของโรคติดเชื้อ</w:t>
      </w:r>
      <w:proofErr w:type="spellStart"/>
      <w:r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33021742" w14:textId="36DC9409" w:rsidR="00142C6C" w:rsidRDefault="005C39BB" w:rsidP="00142C6C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2C6C" w:rsidRPr="005C39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142C6C" w:rsidRPr="005C39B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COVID - </w:t>
      </w:r>
      <w:r w:rsidR="00142C6C" w:rsidRPr="005C39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๑๙)</w:t>
      </w:r>
    </w:p>
    <w:p w14:paraId="7EE2D2F9" w14:textId="1227BCA9" w:rsidR="005C39BB" w:rsidRPr="005C39BB" w:rsidRDefault="005C39BB" w:rsidP="005C39BB">
      <w:pPr>
        <w:spacing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Pr="005C39BB">
        <w:rPr>
          <w:rFonts w:ascii="TH SarabunIT๙" w:eastAsia="Calibri" w:hAnsi="TH SarabunIT๙" w:cs="TH SarabunIT๙" w:hint="cs"/>
          <w:sz w:val="32"/>
          <w:szCs w:val="32"/>
          <w:cs/>
        </w:rPr>
        <w:t>ตก ๐๕๑๘</w:t>
      </w:r>
      <w:r w:rsidRPr="005C39BB">
        <w:rPr>
          <w:rFonts w:ascii="TH SarabunIT๙" w:eastAsia="Calibri" w:hAnsi="TH SarabunIT๙" w:cs="TH SarabunIT๙"/>
          <w:sz w:val="32"/>
          <w:szCs w:val="32"/>
        </w:rPr>
        <w:t>.</w:t>
      </w:r>
      <w:r w:rsidRPr="005C39BB">
        <w:rPr>
          <w:rFonts w:ascii="TH SarabunIT๙" w:eastAsia="Calibri" w:hAnsi="TH SarabunIT๙" w:cs="TH SarabunIT๙" w:hint="cs"/>
          <w:sz w:val="32"/>
          <w:szCs w:val="32"/>
          <w:cs/>
        </w:rPr>
        <w:t>๓/๑๘๒๓  ลงวันที่ ๖  พฤษภาคม ๒๕๖๔</w:t>
      </w:r>
    </w:p>
    <w:p w14:paraId="19AD3835" w14:textId="0341315B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เรื่อง การป้องกันและควบคุมการแพร่ระบาดของโรคโรคติดเชื้อ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โคโรนา ๒๐๑๔ (</w:t>
      </w:r>
      <w:r w:rsidRPr="005C39BB">
        <w:rPr>
          <w:rFonts w:ascii="TH SarabunIT๙" w:eastAsia="Calibri" w:hAnsi="TH SarabunIT๙" w:cs="TH SarabunIT๙"/>
          <w:sz w:val="32"/>
          <w:szCs w:val="32"/>
        </w:rPr>
        <w:t>COMID-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๑๙)ในพื้นที่ชายแดน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ด้วยปัจจุบันมีข้อกังวลเกี่ยวกับการแพร่ระบาดของโรคติดเชื้อ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โคโรนา ๒๐๑๔(</w:t>
      </w:r>
      <w:r w:rsidRPr="005C39BB">
        <w:rPr>
          <w:rFonts w:ascii="TH SarabunIT๙" w:eastAsia="Calibri" w:hAnsi="TH SarabunIT๙" w:cs="TH SarabunIT๙"/>
          <w:sz w:val="32"/>
          <w:szCs w:val="32"/>
        </w:rPr>
        <w:t>COMID-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๑๔) ระลอกใหม่ โดยอาจจะมีเชื้อกลายพันธุ์แพร่ระบาดจากประเทศเพื่อนบ้านเข้ามาในประเทศไทย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ซึ่งจะส่งผลให้การควบคุมเพื่อป้องกันการแพร่เชื้อเป็นไปได้ยากมากยิ่งขึ้น จึงจำเป็นต้องมีการบังคับใช้มาตรการป้องกันและควบคุมการแพร่ระบาด ในพื้นที่อำเภอท่าสองยางอย่างเข้มข้นเพื่อให้การติดตามและเฝ้าระวังสถานการณ์ การแพร่ระบาดของโรคติดเชื้อ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โคโรนา ๒๐๑๙(</w:t>
      </w:r>
      <w:r w:rsidRPr="005C39BB">
        <w:rPr>
          <w:rFonts w:ascii="TH SarabunIT๙" w:eastAsia="Calibri" w:hAnsi="TH SarabunIT๙" w:cs="TH SarabunIT๙"/>
          <w:sz w:val="32"/>
          <w:szCs w:val="32"/>
        </w:rPr>
        <w:t>CO</w:t>
      </w:r>
      <w:r>
        <w:rPr>
          <w:rFonts w:ascii="TH SarabunIT๙" w:eastAsia="Calibri" w:hAnsi="TH SarabunIT๙" w:cs="TH SarabunIT๙"/>
          <w:sz w:val="32"/>
          <w:szCs w:val="32"/>
        </w:rPr>
        <w:t>V</w:t>
      </w:r>
      <w:r w:rsidRPr="005C39BB">
        <w:rPr>
          <w:rFonts w:ascii="TH SarabunIT๙" w:eastAsia="Calibri" w:hAnsi="TH SarabunIT๙" w:cs="TH SarabunIT๙"/>
          <w:sz w:val="32"/>
          <w:szCs w:val="32"/>
        </w:rPr>
        <w:t>ID-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๑๙) ในประเทศเพื่อนบ้านให้เป็นไปอย่างเรียบร้อยและมีประสิทธิภาพ และป้องกันผู้ลักลอบเข้าเมือง</w:t>
      </w:r>
    </w:p>
    <w:p w14:paraId="1FC00722" w14:textId="1B1AED37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ที่อาจติดเชื้อ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ฯ ดังกล่าวเข้ามาในเขตพื้นที่ อำเภอท่าสองยางจึงขอให้องค์กรปกครองส่วนท้องถิ่นและหน่วยงานที่เกี่ยวข้องดำเนินการตามข้อสั่งการของจังหวัดตากดังกล่าว รายละเอียดปรากฏตามสิ่งที่ส่งมาด้วย</w:t>
      </w:r>
      <w:r w:rsidRPr="005C39B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เรื่อง การป้องกันและควบคุมการแพร่ระบาดของโรคติดเชื้อ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5C39BB">
        <w:rPr>
          <w:rFonts w:ascii="TH SarabunIT๙" w:eastAsia="Calibri" w:hAnsi="TH SarabunIT๙" w:cs="TH SarabunIT๙"/>
          <w:sz w:val="32"/>
          <w:szCs w:val="32"/>
        </w:rPr>
        <w:t>2019 (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โควิด-</w:t>
      </w:r>
      <w:r w:rsidRPr="005C39BB">
        <w:rPr>
          <w:rFonts w:ascii="TH SarabunIT๙" w:eastAsia="Calibri" w:hAnsi="TH SarabunIT๙" w:cs="TH SarabunIT๙"/>
          <w:sz w:val="32"/>
          <w:szCs w:val="32"/>
        </w:rPr>
        <w:t xml:space="preserve">19) 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ในพื้นที่ชายแดน</w:t>
      </w:r>
    </w:p>
    <w:p w14:paraId="3CC5316C" w14:textId="730B06B5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จังหวัดตากจึงให้หน่วยงานที่เกี่ยวข้องดำเนินการ ดังนี้</w:t>
      </w:r>
    </w:p>
    <w:p w14:paraId="28EDC4DC" w14:textId="26CF7E00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proofErr w:type="spellStart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5C39BB">
        <w:rPr>
          <w:rFonts w:ascii="TH SarabunIT๙" w:eastAsia="Calibri" w:hAnsi="TH SarabunIT๙" w:cs="TH SarabunIT๙"/>
          <w:sz w:val="32"/>
          <w:szCs w:val="32"/>
          <w:cs/>
        </w:rPr>
        <w:t>การการปฏิบัติร่วมกันการปฏิบัติในพื้นที่ชายแดน ให้หน่วยทหารในพื้นที่ ตำรวจตระเวนชายแดน กองกำลังป้องกันชายแดน เข้มงวด ควบคุมการลักลอบเข้าประเทศ และการเคลื่อนย้ายแรงงานต่างด้าว โดยตั้งเครื่องกีดขวางเพิ่มการลาดตระเวนตลอด ๒๔ ชั่วโมง เพื่อเฝ้าระวังและสกัดกั้นป้องกันมิให้มีการลักลอบเดินทางเข้าประเทศอย่างผิดกฎหมายผ่านช่องทางธรรมชาติบริเวณพื้นที่ชายแดน หากพบการลักลอบเข้าประเทศ ให้ดำเนินการตามกฎหมายอย่างเข้มข้น</w:t>
      </w:r>
    </w:p>
    <w:p w14:paraId="44A601DD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๑.๒ การปฏิบัติในพื้นที่ตอนใน ให้ตำรวจภูธรจังหวัดตาก สำนักงานตรวจคนเข้าเมือง</w:t>
      </w:r>
    </w:p>
    <w:p w14:paraId="3F910389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จังหวัดตาก เจ้าหน้าที่ฝ่ายปกครอง เจ้าหน้าที่สาธารณสุข รวมทั้งเจ้าหน้าที่ศุลกากร และหน่วยงานที่เกี่ยวข้องตั้งจุดตรวจ จุดสกัด และจุดคัดกรองโรคบุคคล และการขนส่งสินค้า</w:t>
      </w:r>
    </w:p>
    <w:p w14:paraId="1D0C5948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63A3924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A9CE964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A6B2F72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AE32B5E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8249906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E9020B2" w14:textId="1697E8A6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/จากประเทศ............</w:t>
      </w:r>
    </w:p>
    <w:p w14:paraId="5CC4F15C" w14:textId="236B7F40" w:rsidR="005C39BB" w:rsidRDefault="005C39BB" w:rsidP="005C39BB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-14-</w:t>
      </w:r>
    </w:p>
    <w:p w14:paraId="60C96AC3" w14:textId="77777777" w:rsid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39F87AB" w14:textId="5A433EB4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จากประเทศเพื่อนบ้าน ดังนี้</w:t>
      </w:r>
    </w:p>
    <w:p w14:paraId="1A2465DE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</w:rPr>
        <w:t>(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๑) การคัดกรองบุคคลที่เดินทางเข้าเมืองตามมาตรการของกระทรวงสาธารณสุข</w:t>
      </w:r>
    </w:p>
    <w:p w14:paraId="0164B8B7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</w:rPr>
        <w:t>(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๒) การคัดกรองรถขนส่งสินค้า ให้วางระบบการขนส่งสินค้าตามแนวชายแดนกำหนด</w:t>
      </w:r>
    </w:p>
    <w:p w14:paraId="100EE766" w14:textId="77777777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จุดรับส่งสินค้าให้อยู่ในพื้นที่และระยะเวลาที่กำหนด</w:t>
      </w:r>
    </w:p>
    <w:p w14:paraId="26D00043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</w:rPr>
        <w:t>(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๓) กำหนดให้มีผู้บัญชาการเหตุการณ์ (</w:t>
      </w:r>
      <w:r w:rsidRPr="005C39BB">
        <w:rPr>
          <w:rFonts w:ascii="TH SarabunIT๙" w:eastAsia="Calibri" w:hAnsi="TH SarabunIT๙" w:cs="TH SarabunIT๙"/>
          <w:sz w:val="32"/>
          <w:szCs w:val="32"/>
        </w:rPr>
        <w:t xml:space="preserve">Incident </w:t>
      </w:r>
      <w:proofErr w:type="gramStart"/>
      <w:r w:rsidRPr="005C39BB">
        <w:rPr>
          <w:rFonts w:ascii="TH SarabunIT๙" w:eastAsia="Calibri" w:hAnsi="TH SarabunIT๙" w:cs="TH SarabunIT๙"/>
          <w:sz w:val="32"/>
          <w:szCs w:val="32"/>
        </w:rPr>
        <w:t>Commander :</w:t>
      </w:r>
      <w:proofErr w:type="gramEnd"/>
      <w:r w:rsidRPr="005C39BB">
        <w:rPr>
          <w:rFonts w:ascii="TH SarabunIT๙" w:eastAsia="Calibri" w:hAnsi="TH SarabunIT๙" w:cs="TH SarabunIT๙"/>
          <w:sz w:val="32"/>
          <w:szCs w:val="32"/>
        </w:rPr>
        <w:t xml:space="preserve"> IC) 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ประจำช่องทาง</w:t>
      </w:r>
    </w:p>
    <w:p w14:paraId="5BF67AB9" w14:textId="00825DDA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ผ่านแดนทุกแห่งที่มีการอนุญาตให้ใช้ในการผ่านเข้า - ออก ของบุคคล สินค้า และยานพาหนะที่ชัดเจนสามารถปฏิบัติงานได้ตลอด ๒๔ ชั่วโมง</w:t>
      </w:r>
    </w:p>
    <w:p w14:paraId="2D8F203E" w14:textId="33DF2B43" w:rsidR="005C39BB" w:rsidRPr="005C39BB" w:rsidRDefault="005C39BB" w:rsidP="005C39BB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๒. เข้มงวดการคัดกรองโรคสำหรับผู้ที่เดินทางเข้าเมืองอย่างถูกต้องตามกฎหมาย รวมทั้งเน้นย้ำหน่วยงานรับผิดชอบในการดูแลและบริหารจัดการสถานที่กักกันให้เป็นไปตามแนวทางและมาตรฐานที่กระทรวงสาธารณสุขกำหนด</w:t>
      </w:r>
      <w:r w:rsidRPr="005C39B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6D4C0B0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</w:rPr>
        <w:t>3.</w:t>
      </w: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มอบหมายให้ที่ทำการปกครองจังหวัดตากวางระบบการกำกับและติดตามการดำเนินการ</w:t>
      </w:r>
    </w:p>
    <w:p w14:paraId="0AF11BCC" w14:textId="77777777" w:rsidR="005C39BB" w:rsidRPr="005C39BB" w:rsidRDefault="005C39BB" w:rsidP="005C39BB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C39BB">
        <w:rPr>
          <w:rFonts w:ascii="TH SarabunIT๙" w:eastAsia="Calibri" w:hAnsi="TH SarabunIT๙" w:cs="TH SarabunIT๙"/>
          <w:sz w:val="32"/>
          <w:szCs w:val="32"/>
          <w:cs/>
        </w:rPr>
        <w:t>ตามมาตรการข้อ ๑. และ ๒. อย่างใกล้ชิด</w:t>
      </w:r>
    </w:p>
    <w:p w14:paraId="71E0D823" w14:textId="77777777" w:rsidR="005C39BB" w:rsidRPr="00425230" w:rsidRDefault="005C39BB" w:rsidP="005C39BB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3914D2FB" w14:textId="4B0671E1" w:rsidR="005C39BB" w:rsidRPr="00142C6C" w:rsidRDefault="005C39BB" w:rsidP="005C39BB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257D9DA" w14:textId="185F34FF" w:rsidR="005C39BB" w:rsidRPr="005C39BB" w:rsidRDefault="00142C6C" w:rsidP="005C39BB">
      <w:pPr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Pr="005C39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๑.๙  </w:t>
      </w:r>
      <w:r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ข้อกำหนดออกตามความในมาตร</w:t>
      </w:r>
      <w:r w:rsidR="00FD4B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9 แห่งพระราชกำหนดการบริหารราชกา</w:t>
      </w:r>
      <w:r w:rsidR="005C39BB"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</w:p>
    <w:p w14:paraId="55413EB2" w14:textId="6F4D55C3" w:rsidR="00142C6C" w:rsidRPr="00142C6C" w:rsidRDefault="005C39BB" w:rsidP="005C39BB">
      <w:pPr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2C6C" w:rsidRPr="005C3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ในสถานการณ์ฉุกเฉิน พ.ศ. 2548 (ฉบับที่ 22)</w:t>
      </w:r>
    </w:p>
    <w:p w14:paraId="51B83828" w14:textId="77777777" w:rsidR="00BC7536" w:rsidRDefault="00BC7536" w:rsidP="00BC7536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ตก ๐๕๑๘</w:t>
      </w:r>
      <w:r w:rsidRPr="00BC7536">
        <w:rPr>
          <w:rFonts w:ascii="TH SarabunIT๙" w:eastAsia="Calibri" w:hAnsi="TH SarabunIT๙" w:cs="TH SarabunIT๙"/>
          <w:sz w:val="32"/>
          <w:szCs w:val="32"/>
        </w:rPr>
        <w:t>.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๑/๑๘๒๐  ลงวันที่ ๕ พฤษภาคม  ๒๕๖๔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ข้อกำหนดออกตามความในมาตรา ๙ แห่งพระราชกำหนดการบริหารราชการในสถานการณ์ฉุกเฉิน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รพ.ศ. ๒๕๔๘ (ฉบับที่ ๒๒ 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ด้วยจังหวัดตากแจ้งว่า นายกรัฐมนตรีได้ลงนามในข้อกำหนดออกตามความในมาตรา ๔ แห่งพระราชกำหนดการบริหารราชการในสถานการณ์ฉุกเฉิน พ.ศ.๒๕๔๘ ( ฉบับที่ ๒๒ ) ประกาศลงวันที่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๒๙  เมษายน ๒๕๖๔ มีผลตั้งแต่วันที่ ๑ พฤษภาคม ๒๕๖๔ เป็นต้นไปเพื่อให้การป้องการการแพร่ระบาดของโรคติดเชื้อ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โคโรนา 2019 (โควิด - 19 ) เป็นไปอย่าง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 อำเภอท่าสองยางจึงให้ท่าน ดำเนินการดังนี้</w:t>
      </w:r>
    </w:p>
    <w:p w14:paraId="0E9A348F" w14:textId="11D92048" w:rsidR="00BC7536" w:rsidRPr="00BC7536" w:rsidRDefault="00BC7536" w:rsidP="00BC7536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๑.รับทราบและถือปฏิบัติตามข้อกำหนดออกตามความในมาตรา ๙ แห่งพระราชกำหนด</w:t>
      </w:r>
    </w:p>
    <w:p w14:paraId="4CDF10AA" w14:textId="07F715BA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การบริหารราชการในสถานการณ์ฉุกเฉิน พ.ศ. ๒๕๕๘ (ฉบับที่ ๒๒ ) โดยเคร่งครัด</w:t>
      </w:r>
    </w:p>
    <w:p w14:paraId="2D092B48" w14:textId="53CE3129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840E117" w14:textId="5C07F81C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38C63253" w14:textId="26856010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5C30B58" w14:textId="06971E64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E75999F" w14:textId="30936AEA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2795A1E" w14:textId="2482F2D6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EAACF96" w14:textId="09EA9127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6CF289D" w14:textId="230A3E90" w:rsid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๒.</w:t>
      </w:r>
      <w:proofErr w:type="gram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 xml:space="preserve"> สร้าง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</w:p>
    <w:p w14:paraId="5B0EE730" w14:textId="4173C8B4" w:rsidR="00BC7536" w:rsidRDefault="00BC7536" w:rsidP="00BC753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-15-</w:t>
      </w:r>
    </w:p>
    <w:p w14:paraId="789852D2" w14:textId="77777777" w:rsidR="00BC7536" w:rsidRPr="00BC7536" w:rsidRDefault="00BC7536" w:rsidP="00BC753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DCCB70F" w14:textId="37289DBB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๒. สร้างการรับรู้ข้อกำหนดออกตามความในมาตรา ๙ แห่งพระราชกำหนดการบริหารราชการในสถานการณ์ฉุกเฉิน พ.ศ. ๒๕๔๘ ( ฉบับที่ ๒๒ ) แก่บุคลากรและเจ้าหน้าที่ของรัฐที่เกี่ยวข้องทุกระดับรวมถึงผู้ประกอบการ ผู้รับบริการ และประชาชนทั่วไปตามที่ได้มีประกาศสถานการณ์ฉุกเฉินในทุกเขตท้องที่ทั่วราชอาณาจักรตั้งแต่วันที่ ๒๖ มีนาคม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พ.ศ. ๒๕๒๓ และต่อมาได้ขยายระยะเวลาการบังคับใช้ประกาศสถานการณ์ฉุกเฉินดังกล่าวออกไป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เป็นระยะอย่างต่อเนื่องจนถึงวันที่ ๓๑ พฤษภาคม พ.ศ. ๒๕๖๔ นั้น</w:t>
      </w:r>
    </w:p>
    <w:p w14:paraId="20E12416" w14:textId="3E8CFB7B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โดยที่โรคติดเชื้อ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โคโรนา 2019 ได้เกิดการระบาดระลอกใหม่ขึ้นในเดือนเมษายน ๒๕๖๔อันเป็นช่วงวันหยุดเทศกาล โดยในรอบนี้ผู้ติดโรคจะไม่แสดงอาการหรือแสดงอาการน้อยมากในระยะแรก ประกอบกับประชาชนส่วนใหญ่มีความผ่อนคลายกับสถานการณ์การควบคุมโรคที่ดีขึ้นในห้วงเวลาที่ผ่านมา ไม่ค่อยระมัดระวังป้องกันตัวอย่างในช่วงต้นของการระบาด จึงทำให้โรคแพร่กระจายไปในทุกพื้นที่ทั่วราชอาณาจักร มีผู้ป่วยติดเชื้อรายวันและผู้เสียชีวิตเพิ่มขึ้นเป็นจำนวนมากส่งผลกระทบต่อความปลอดภัยและการดำรงชีวิตโดยปกติสุขของประชาชน และต่อระบบการให้บริการทางการแพทย์และสาธารณสุข กรณีจึงจำเป็นอย่างยิ่งที่จะต้องกำหนดมาตรการควบคุมการระบาดของโรคให้เข้มข้นกว่าเดิม เพื่อมิให้เหตุการณ์ระบาดของโรคติดเชื้อ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โคโรนา 2019 อันเป็นสถานการณ์ฉุกเฉินทวีความร้ายแรงมากขึ้น และให้สามารถยุติลงได้โดยเร็วอาศัยอำนาจตามความในมาตรา ๙...</w:t>
      </w:r>
    </w:p>
    <w:p w14:paraId="783213FD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(๑) พื้นที่ควบคุมสูงสุดและเข้มงวด ให้พื้นที่กรุงเทพมหานคร จังหวัดชลบุรี จังหวัดเชียงใหม่</w:t>
      </w:r>
    </w:p>
    <w:p w14:paraId="115E6E3D" w14:textId="0E8A9FBF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จังหวัดนนทบุรี จังหวัดปทุมธานี และจังหวัดสมุทรปราการ รวม 6 จังหวัด เป็นพื้นที่ควบคุมสูงสุดและเข้มงวด ที่จำเป็นต้องบังคับใช้มาตรการที่เข้มงวดอย่างยิ่งเพื่อให้การสกัดและยับยั้งการระบาดของโรคเป็นไปโดยรวดเร็วและเด็ดขาด</w:t>
      </w:r>
    </w:p>
    <w:p w14:paraId="6EB7C923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(๒) พื้นที่ควบคุมสูงสุด ให้พื้นที่จังหวัด รวม ๔๕ จังหวัด เป็นพื้นที่ควบคุมสูงสุด</w:t>
      </w:r>
    </w:p>
    <w:p w14:paraId="13C96559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(๓) พื้นที่ควบคุม ให้พื้นที่จังหวัด รวม ๒๖ จังหวัด เป็นพื้นที่ควบคุมจังหวัดในเขตพื้นที่สถานการณ์ตาม (๒) และ (๓) ให้เป็นไปตามที่กำหนดในบัญชีรายชื่อจังหวัดแนบท้ายข้อกำหนดนี้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การจัดกิจกรรมรวมกลุ่มสำหรับพื้นที่ควบคุมสูงสุดและเข้มงวด ห้ามการจัดกิจกรรมซึ่งมีการรวมกลุ่มของบุคคลที่มีจำนวนรวมกันมากกว่ายี่สิบคนในเขตพื้นที่</w:t>
      </w:r>
    </w:p>
    <w:p w14:paraId="64356E0B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A181188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71D7663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C075C76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3EE80CF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7C3D558" w14:textId="438772AF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สถานการณ์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</w:p>
    <w:p w14:paraId="3E477925" w14:textId="14976435" w:rsidR="00BC7536" w:rsidRDefault="00BC7536" w:rsidP="00BC7536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-16-</w:t>
      </w:r>
    </w:p>
    <w:p w14:paraId="625A652C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B5FC117" w14:textId="7EDC3E99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สถานการณ์ที่กำหนดเป็นพื้นที่ควบคุมสูงสุดและเข้มงวด โดยเหตุยกเว้น วิธีการ และหลักเกณฑ์การพิจารณาอนุญาตของพนักงานเจ้าหน้าที่ ให้เป็นไปตามที่กำหนดไว้ใน (๒) ของข้อ ๑ แห่งข้อกำหนด (ฉบับที่ ๒๐) ลงวันที่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95 เมษายน พ.ศ. ๒๕๖๔</w:t>
      </w:r>
    </w:p>
    <w:p w14:paraId="237F9494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ข้อ ๔ มาตรการควบคุมแบบ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การสำหรับพื้นที่ควบคุมสูงสุดและเข้มงวด</w:t>
      </w:r>
    </w:p>
    <w:p w14:paraId="0067E568" w14:textId="258CB27B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กำหน (๑) พื้นที่ควบคุมสูงสุดและเข้มงวด ให้พื้นที่กรุงเทพมหานคร จังหวัดชลบุรี จังหวัดเชียงใหม่จังหวัดนนทบุรี จังหวัดปทุมธานี และจังหวัดสมุทรปราการ รวม 6 จังหวัด เป็นพื้นที่ควบคุมสูงสุดและเข้มงวด ที่จำเป็นต้องบังคับใช้มาตรการที่เข้มงวดอย่างยิ่งเพื่อให้การสกัดและยับยั้งการระบาดของโรคเป็นไปโดยรวดเร็วและเด็ดขาด</w:t>
      </w:r>
    </w:p>
    <w:p w14:paraId="26A4E5CB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bookmarkStart w:id="3" w:name="_Hlk76981678"/>
      <w:r w:rsidRPr="00BC7536">
        <w:rPr>
          <w:rFonts w:ascii="TH SarabunIT๙" w:eastAsia="Calibri" w:hAnsi="TH SarabunIT๙" w:cs="TH SarabunIT๙"/>
          <w:sz w:val="32"/>
          <w:szCs w:val="32"/>
          <w:cs/>
        </w:rPr>
        <w:t>(๒) พื้นที่</w:t>
      </w:r>
      <w:bookmarkEnd w:id="3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ควบคุมสูงสุด ให้พื้นที่จังหวัด รวม ๔๕ จังหวัด เป็นพื้นที่ควบคุมสูงสุด</w:t>
      </w:r>
    </w:p>
    <w:p w14:paraId="544659D0" w14:textId="3E0CA7A9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(๓) พื้นที่ควบคุม ให้พื้นที่จังหวัด รวม ๒๖ จังหวัด เป็นพื้นที่ควบคุมจังหวัดในเขตพื้นที่สถานการณ์ตาม (๒) และ (๓) ให้เป็นไปตามที่กำหนดในบัญชีรายชื่อ</w:t>
      </w:r>
    </w:p>
    <w:p w14:paraId="0BE7AA35" w14:textId="3D1BD252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จังหวัดแนบท้ายข้อกำหนดนี้การจัดกิจกรรมรวมกลุ่มสำหรับพื้นที่ควบคุมสูงสุดและเข้มงวด ห้ามการจัดกิจกรรมซึ่งมีการรวมกลุ่มของบุคคลที่มีจำนวนรวมกันมากกว่ายี่สิบคนในเขตพื้นที่สถานการณ์ที่กำหนดเป็นพื้นที่ควบคุมสูงสุดและเข้มงวด โดยเหตุยกเว้น วิธีการ และหลักเกณฑ์การพิจารณาอนุญาตของพนักงานเจ้าหน้าที่ ให้เป็นไปตามที่กำหนดไว้ใน (๒) ของข้อ ๑ แห่งข้อกำหนด (ฉบับที่ ๒๐) ลงวันที่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95 เมษายน พ.ศ. ๒๕๖๔</w:t>
      </w:r>
    </w:p>
    <w:p w14:paraId="51797604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ข้อ ๔ มาตรการควบคุมแบบ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การสำหรับพื้นที่ควบคุมสูงสุดและเข้มงวด</w:t>
      </w:r>
    </w:p>
    <w:p w14:paraId="3BB14B39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ข้อ ๕ มาตรการควบคุมแบบ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การสำหรับพื้นที่ควบคุมสูงสุดและพื้นที่ควบคุม</w:t>
      </w:r>
    </w:p>
    <w:p w14:paraId="01D209A5" w14:textId="61466C10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ให้ดำเนินการตามมาตรการควบคุมแบบ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การสำหรับพื้นที่ควบคุมสูงสุดและพื้นที่ควบคุมตามที่กำหนดไว้ในข้อกำหนด (ฉบับที่ ๒๐) ลงวันที่ ๑๖ เมษายน พ.ศ. ๒๕๑๔ รวมทั้งมาตรการตามกฎหมายว่าด้วยโรคติดต่อที่ผู้รับผิดชอบในแต่ละพื้นที่กำหนดขึ้นเป็นการเฉพาะ</w:t>
      </w:r>
    </w:p>
    <w:p w14:paraId="71C8B509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ข้อ 5 การปฏิบัติงานนอกสถานที่ตั้ง ให้หัวหน้าส่วนราชการและหน่วยงานของรัฐ</w:t>
      </w:r>
    </w:p>
    <w:p w14:paraId="60D82646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เจ้าของกิจการหรือผู้ประกอบการภาคเอกชน พิจารณาดำเนินมาตรการขั้นสูงสุดเพื่อมุ่งลดจำนวนการเดินทางของเจ้าหน้าที่และบุคลากรที่อยู่ในความรับผิดชอบในการป้องกันและ</w:t>
      </w:r>
    </w:p>
    <w:p w14:paraId="63E5FB37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5C9CDCE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C35CFCD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6C1B0BD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D4509DC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3013941" w14:textId="07B5804D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ลดโอกา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</w:p>
    <w:p w14:paraId="5907C397" w14:textId="3C443AD8" w:rsidR="00BC7536" w:rsidRDefault="00BC7536" w:rsidP="00BC7536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-17-</w:t>
      </w:r>
    </w:p>
    <w:p w14:paraId="32D3FD56" w14:textId="77777777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248698CD" w14:textId="20923ACD" w:rsid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ลดโอกา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เสี่ยงที่เจ้าหน้าที่และบุคลากรในความรับผิดชอบจะติดเชื้อ เป็นระยะเวลาอย่าง</w:t>
      </w:r>
    </w:p>
    <w:p w14:paraId="15B2F063" w14:textId="5E9C12B5" w:rsidR="00BC7536" w:rsidRPr="00BC7536" w:rsidRDefault="00BC7536" w:rsidP="00BC7536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น้อยสิบสี่วัน ซึ่งอาจสั่งการให้ปฏิบัติงานนอกสถานที่ตั้ง การลดจำนวนบุคคลที่ประจำอยู่ในสถานที่ตั้ง การสลับวันเวลาทำงานหรือวิธีการอื่นใดตามความเหมาะสมโดยพิจารณาให้เพียงพอต่อภารกิจในการให้บริการประชาชนทั้งนี้ ตั้งแต่วันที่ ๑ พฤษภาคม พ.ศ. ๒๕๖๔ เป็นต้นไป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ประกาศ ณ วันที่ ๒๙ เมษายน พ.ศ. ๒๕๖๔</w:t>
      </w:r>
    </w:p>
    <w:p w14:paraId="0CBCB5C6" w14:textId="77777777" w:rsidR="00BC7536" w:rsidRPr="00BC7536" w:rsidRDefault="00BC7536" w:rsidP="00BC7536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พลเอก ประยุทธ์ จันทร์โอชา</w:t>
      </w:r>
      <w:r w:rsidRPr="00BC753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นายกรัฐมนตรี</w:t>
      </w:r>
    </w:p>
    <w:p w14:paraId="690389E2" w14:textId="77777777" w:rsidR="00BC7536" w:rsidRPr="00425230" w:rsidRDefault="00BC7536" w:rsidP="00BC7536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3248AF15" w14:textId="1FBF4EF5" w:rsidR="00142C6C" w:rsidRPr="00142C6C" w:rsidRDefault="00142C6C" w:rsidP="005C39B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9717BC4" w14:textId="6134A23F" w:rsidR="00142C6C" w:rsidRDefault="00142C6C" w:rsidP="00142C6C">
      <w:pPr>
        <w:spacing w:before="24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BC7536">
        <w:rPr>
          <w:rFonts w:ascii="TH SarabunIT๙" w:eastAsia="Times New Roman" w:hAnsi="TH SarabunIT๙" w:cs="TH SarabunIT๙"/>
          <w:sz w:val="32"/>
          <w:szCs w:val="32"/>
        </w:rPr>
        <w:tab/>
      </w:r>
      <w:r w:rsidRPr="00BC75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๑.๑๐  </w:t>
      </w:r>
      <w:r w:rsidRPr="00BC75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การดำเนินโครงการสนับสนุนค่าจัดการศพผู้สูงอายุตามประเพณ</w:t>
      </w:r>
      <w:r w:rsidR="00DD69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</w:t>
      </w:r>
    </w:p>
    <w:p w14:paraId="46050687" w14:textId="49D83FBC" w:rsidR="00666DD1" w:rsidRPr="00666DD1" w:rsidRDefault="00BC7536" w:rsidP="00666DD1">
      <w:pP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666DD1" w:rsidRPr="00666DD1">
        <w:rPr>
          <w:rFonts w:ascii="TH SarabunIT๙" w:eastAsia="Times New Roman" w:hAnsi="TH SarabunIT๙" w:cs="TH SarabunIT๙" w:hint="cs"/>
          <w:sz w:val="32"/>
          <w:szCs w:val="32"/>
          <w:cs/>
        </w:rPr>
        <w:t>ตามหนังสือจังหวัดตาก</w:t>
      </w:r>
      <w:r w:rsidR="00666DD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BC7536">
        <w:rPr>
          <w:rFonts w:ascii="TH SarabunIT๙" w:eastAsia="Calibri" w:hAnsi="TH SarabunIT๙" w:cs="TH SarabunIT๙" w:hint="cs"/>
          <w:sz w:val="32"/>
          <w:szCs w:val="32"/>
          <w:cs/>
        </w:rPr>
        <w:t>ตก  ๐๐๒๓</w:t>
      </w:r>
      <w:r w:rsidRPr="00BC7536">
        <w:rPr>
          <w:rFonts w:ascii="TH SarabunIT๙" w:eastAsia="Calibri" w:hAnsi="TH SarabunIT๙" w:cs="TH SarabunIT๙"/>
          <w:sz w:val="32"/>
          <w:szCs w:val="32"/>
        </w:rPr>
        <w:t>.</w:t>
      </w:r>
      <w:r w:rsidRPr="00BC7536">
        <w:rPr>
          <w:rFonts w:ascii="TH SarabunIT๙" w:eastAsia="Calibri" w:hAnsi="TH SarabunIT๙" w:cs="TH SarabunIT๙" w:hint="cs"/>
          <w:sz w:val="32"/>
          <w:szCs w:val="32"/>
          <w:cs/>
        </w:rPr>
        <w:t>๘/๑๙๙๕  ลงวันที่ ๒๐  พฤษภาคม ๒๕๖๔</w:t>
      </w:r>
    </w:p>
    <w:p w14:paraId="7AFC1240" w14:textId="77777777" w:rsidR="00BC7536" w:rsidRPr="00BC7536" w:rsidRDefault="00BC7536" w:rsidP="00666DD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เรื่อง การดำเนินโครงการสนับสนุนค่าจัดการศพผู้สูงอายุตามประเพณี</w:t>
      </w:r>
    </w:p>
    <w:p w14:paraId="2B9B2782" w14:textId="0284DE2A" w:rsidR="00BC7536" w:rsidRPr="00BC7536" w:rsidRDefault="00BC7536" w:rsidP="00666DD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ด้วยจังหวัดตาก โดยสำนักงานพัฒนาสังคมและความมั่นคงของมนุษย์จังหวัดตาก ได้รับแบบคำขอรับเงินสงเคราะห์ และรับรองผู้รับผิดชอบในการจัดการศพผู้สูงอายุตามประเพณี แบบ </w:t>
      </w:r>
      <w:proofErr w:type="spellStart"/>
      <w:r w:rsidRPr="00BC7536">
        <w:rPr>
          <w:rFonts w:ascii="TH SarabunIT๙" w:eastAsia="Calibri" w:hAnsi="TH SarabunIT๙" w:cs="TH SarabunIT๙"/>
          <w:sz w:val="32"/>
          <w:szCs w:val="32"/>
          <w:cs/>
        </w:rPr>
        <w:t>ศผส</w:t>
      </w:r>
      <w:proofErr w:type="spellEnd"/>
      <w:r w:rsidRPr="00BC7536">
        <w:rPr>
          <w:rFonts w:ascii="TH SarabunIT๙" w:eastAsia="Calibri" w:hAnsi="TH SarabunIT๙" w:cs="TH SarabunIT๙"/>
          <w:sz w:val="32"/>
          <w:szCs w:val="32"/>
          <w:cs/>
        </w:rPr>
        <w:t>.๐๑ จากองค์กรปกครองส่วนท้องถิ่นในจังหวัดตาก ที่รับรองเรื่องคุณสมบัติของผู้สูงอายุที่เสียชีวิต ที่จะต้องมีบัตรสวัสดิการแห่งรัฐ เว้นแต่ผู้สูงอายุที่มีคุณสมบัติตามเกณฑ์ บัตรสวัสดิการแห่งรัฐ แต่ยังไม่มีบัตรสวัสดิการแห่งรัฐหรือยังไม่ได้ลงทะเบียน ให้ผู้อำนวยการเขตหรือนายอำเภอ หรือกำนัน หรือผู้ใหญ่บ้าน หรือนายกเทศมนตรี หรือนายกองค์การบริหารส่วนตำบล หรือประธานชุมชนเป็นผู้ออกหนังสือรับรอง โดยการรับรองคุณสมบัติตามเกณฑ์บัตรสวัสดิการแห่งรัฐเท่านั้น และการสนับสนุนค่าจัดการศพ</w:t>
      </w:r>
    </w:p>
    <w:p w14:paraId="71C9B06F" w14:textId="79D65ACE" w:rsidR="00142C6C" w:rsidRPr="00666DD1" w:rsidRDefault="00BC7536" w:rsidP="00666DD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BC7536">
        <w:rPr>
          <w:rFonts w:ascii="TH SarabunIT๙" w:eastAsia="Calibri" w:hAnsi="TH SarabunIT๙" w:cs="TH SarabunIT๙"/>
          <w:sz w:val="32"/>
          <w:szCs w:val="32"/>
          <w:cs/>
        </w:rPr>
        <w:t>ผู้สูงอายุตามประเพณี มิได้ช่วยเหลือผู้สูงอายุที่เสียชีวิตทุกราย เจตนารมณ์ ของกฎหมายมีวัตถุประสงค์เพื่อช่วยเหลือเป็นค่าจัดการศพผู้สูงอายุเสียชีวิตที่มีฐานะยากจน ดังนั้น การรับรองคุณสมบัติของผู้สูงอายุที่เสียชีวิตว่ามีคุณสมบัติเป็นไปตามหลักเกณฑ์บัตรสวัสดิการแห่งรัฐหรือไม่ และต้องมิใช่ผู้สูงอายุที่เคยทำบัตรสวัสดิการแห่งรัฐ แล้วไม่ได้รับการอนุมัติ ทั้งนี้ ผู้รับรองจะต้องรับผิดชอบในการรับรองนั้น และอาจถูกเรียกเงินคืนหากตรวจสอบในภายหลังพบว่าผู้สูงอายุซึ่งได้รับรองไปนั้นไม่มีคุณสมบัติตามเกณฑ์บัตรสวัสดิการแห่งรัฐจริง รายละเอียดปรากฏตามสิ่งที่ส่งมาด้วย</w:t>
      </w:r>
    </w:p>
    <w:p w14:paraId="61827CA5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5F4BC8D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8F25BAA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4B37EEC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518E871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79A268B" w14:textId="77777777" w:rsidR="00142C6C" w:rsidRPr="00142C6C" w:rsidRDefault="00142C6C" w:rsidP="00142C6C">
      <w:pPr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  <w:t>/ประธาน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>……</w:t>
      </w:r>
    </w:p>
    <w:p w14:paraId="4FC58720" w14:textId="2A6E1F91" w:rsidR="00142C6C" w:rsidRPr="00142C6C" w:rsidRDefault="00142C6C" w:rsidP="00142C6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666DD1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67DDAE4A" w14:textId="1964D6FE" w:rsidR="00142C6C" w:rsidRDefault="00142C6C" w:rsidP="00142C6C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666D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6D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๑.๑๑  </w:t>
      </w:r>
      <w:r w:rsidRPr="00666D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ขอประชาสัมพันธ์และสั่งซื้อกระเทียม จังหวัดเชียงใหม่</w:t>
      </w:r>
    </w:p>
    <w:p w14:paraId="5076531A" w14:textId="77777777" w:rsidR="00666DD1" w:rsidRDefault="00666DD1" w:rsidP="00666DD1">
      <w:pPr>
        <w:ind w:left="2268" w:hanging="2268"/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ตามหนังสือจังหวัดตาก ที่ 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>ตก ๐๕๑๘</w:t>
      </w:r>
      <w:r w:rsidRPr="00666DD1">
        <w:rPr>
          <w:rFonts w:ascii="TH SarabunIT๙" w:eastAsia="Calibri" w:hAnsi="TH SarabunIT๙" w:cs="TH SarabunIT๙"/>
          <w:sz w:val="32"/>
          <w:szCs w:val="32"/>
        </w:rPr>
        <w:t>.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๑/ว ๑๘๗๑   ลงวันที่  ๑๑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พฤษภาคม   ๒๕๖๔เรื่อง ขอความอนุเคราะห์ประชาสัมพันธ์และสั่งซื้อกระเทียม จังหวัดเชียงใหม่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ด้วยสำนักงานพาณิชย์จังหวัดตาก แจ้งว่าขณะนี้เป็นช่วงฤดูกาลที่ผลผลิตกระเทียมในพื้นที่จังหวัดเชียงใหม่ออกสู่ตลาดเป็นจำนวนมาก ประกอบกับสถานการณ์แพร่ระบาดของโรคติดเชื้อ</w:t>
      </w:r>
      <w:proofErr w:type="spellStart"/>
      <w:r w:rsidRPr="00666DD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66DD1">
        <w:rPr>
          <w:rFonts w:ascii="TH SarabunIT๙" w:eastAsia="Calibri" w:hAnsi="TH SarabunIT๙" w:cs="TH SarabunIT๙"/>
          <w:sz w:val="32"/>
          <w:szCs w:val="32"/>
          <w:cs/>
        </w:rPr>
        <w:t>โคโรนา ๒๐๑๙ ทำให้ส่งผลกระทบต่อการกระจายผลผลิตในพื้นที่ประสบปัญหา จึงทำให้ผลผลิตกระเทีย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ล้นตลาดและราคาตกต่ำ เกษตรกรผู้ปลูกกระเทียมจังหวัดเชียงใหม่ได้รับความเดือดร้อนเพื่อบรรเทาความเดือดร้อนให้แก่เกษตรกร อำเภอท่าสองยาง จึงขอให้ท่านประชาสัมพันธ์และสั่งซื้อผลผลิตกระเทียมจากกลุ่มเกษตรกรจังหวัดเชียงใหม่ โดยราคาจำหน่ายกระเทียมแห้งและเงื่อนไขในการสั่งซื้อ ปรากฏตามสิ่งที่ส่งมาด้วย</w:t>
      </w:r>
    </w:p>
    <w:p w14:paraId="0BFAF67B" w14:textId="45229379" w:rsidR="00142C6C" w:rsidRPr="00666DD1" w:rsidRDefault="00666DD1" w:rsidP="00666DD1">
      <w:pPr>
        <w:ind w:left="2268" w:hanging="2268"/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รับทราบ</w:t>
      </w:r>
      <w:r w:rsidR="00142C6C"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078DB26" w14:textId="1D28A86D" w:rsidR="00142C6C" w:rsidRDefault="00142C6C" w:rsidP="00666DD1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666D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66D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๑.๑๒  </w:t>
      </w:r>
      <w:r w:rsidRPr="00666D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ขอความอนุเคราะห์ประชาสัมพันธ์การรับซื้อและรณรงค์บริโภคผลไม้คุณภาพ</w:t>
      </w:r>
      <w:r w:rsidR="00666DD1"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="00666D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66D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จากจังหวัดตราด</w:t>
      </w:r>
    </w:p>
    <w:p w14:paraId="6A1FAF3A" w14:textId="77777777" w:rsidR="00E36AB6" w:rsidRDefault="00666DD1" w:rsidP="00E36AB6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>ตก๐๕๑๘</w:t>
      </w:r>
      <w:r w:rsidRPr="00666DD1">
        <w:rPr>
          <w:rFonts w:ascii="TH SarabunIT๙" w:eastAsia="Calibri" w:hAnsi="TH SarabunIT๙" w:cs="TH SarabunIT๙"/>
          <w:sz w:val="32"/>
          <w:szCs w:val="32"/>
        </w:rPr>
        <w:t>.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>๑/ว๑๘๖๗  ลงวันที่ ๑๑ พฤษภาคม ๒๕๖๔</w:t>
      </w:r>
      <w:r w:rsidR="00E36A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 xml:space="preserve">ขอความอนุเคราะห์ประชาสัมพันธ์การรับซื้อและรณรงค์บริโภคผลไม้คุณภาพจากจังหวัดตราดด้วยจังหวัดตากได้รับแจ้งจาก สำนักงานพาณิชย์จังหวัดตราดว่า จังหวัดตราดเป็นแหล่งผลิตผลไม้คุณภาพที่สำคัญและมีชื่อเสียงแห่งหนึ่งในภาคตะวันออก ได้แก่ ทุเรียน มังคุด เงาะ ลองกอง และสับปะรดและคาดว่าในฤดูการผลิต ปี ๒๕๖๔ จะมีผลผลิตออกสู่ตลาดในช่วงเดือนพฤษภาคม </w:t>
      </w:r>
      <w:r w:rsidRPr="00666DD1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มิถุนายน ๒๕๖๔ซึ่งเกษตรกรอาจได้รับผลกระทบจากการกระจุกตัวของผลผลิตและจากสถานการณ์การแพร่ระบาดของโรคติดเชื้อ</w:t>
      </w:r>
      <w:proofErr w:type="spellStart"/>
      <w:r w:rsidRPr="00666DD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66DD1">
        <w:rPr>
          <w:rFonts w:ascii="TH SarabunIT๙" w:eastAsia="Calibri" w:hAnsi="TH SarabunIT๙" w:cs="TH SarabunIT๙"/>
          <w:sz w:val="32"/>
          <w:szCs w:val="32"/>
          <w:cs/>
        </w:rPr>
        <w:t>โคโรนา ๒๐๑๙ (</w:t>
      </w:r>
      <w:r w:rsidRPr="00666DD1">
        <w:rPr>
          <w:rFonts w:ascii="TH SarabunIT๙" w:eastAsia="Calibri" w:hAnsi="TH SarabunIT๙" w:cs="TH SarabunIT๙"/>
          <w:sz w:val="32"/>
          <w:szCs w:val="32"/>
        </w:rPr>
        <w:t>COVID-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๑๔) ระลอกใหม่ ไม่สามารถส่งออกผลผลิตสู่ตลาดได้ดังเช่นเคยจึงขอความอนุเคราะห์ประชาสัมพันธ์การรับซื้อและรณรงค์บริโภคผลไม้คุณภาพจากจังหวัดตราดเพื่อเป็นการบรรเทาความเดือดร้อน ช่วยเหลือเกษตรกรผู้ปลูกผลไม้จังหวัดตราด และเพื่อให้การดำเนินมาตรการบริหารจัดการผลไม้และช่วยเหลือเกษตรกรในการจำหน่ายผลผลิ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ตออกนอกแหล่งผลิตหมายเลขโทรศัพท์ ๐๙๓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๕๑๒ </w:t>
      </w:r>
      <w:r w:rsidRPr="00666DD1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666D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๗๑๑ </w:t>
      </w:r>
    </w:p>
    <w:p w14:paraId="58B49E4D" w14:textId="0C1786D7" w:rsidR="00E36AB6" w:rsidRDefault="00E36AB6" w:rsidP="00E36AB6">
      <w:pPr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37F8C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4FA8BA30" w14:textId="77777777" w:rsidR="00E36AB6" w:rsidRPr="00666DD1" w:rsidRDefault="00E36AB6" w:rsidP="00E36AB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4B3BFEE" w14:textId="77777777" w:rsidR="00666DD1" w:rsidRPr="00666DD1" w:rsidRDefault="00666DD1" w:rsidP="00666DD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D6C2BD" w14:textId="77777777" w:rsidR="00666DD1" w:rsidRPr="00666DD1" w:rsidRDefault="00666DD1" w:rsidP="00666DD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F985C2" w14:textId="63E9C8E2" w:rsidR="00666DD1" w:rsidRDefault="00666DD1" w:rsidP="00666DD1">
      <w:pPr>
        <w:spacing w:line="276" w:lineRule="auto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14:paraId="4979E677" w14:textId="48B2F144" w:rsidR="00E36AB6" w:rsidRDefault="00E36AB6" w:rsidP="00666DD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 w:rsidRPr="00E36AB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05C7F27" w14:textId="77777777" w:rsidR="00E36AB6" w:rsidRDefault="00E36AB6" w:rsidP="00E36AB6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C120527" w14:textId="13DEAB40" w:rsidR="00666DD1" w:rsidRPr="00E36AB6" w:rsidRDefault="00E36AB6" w:rsidP="00E36AB6">
      <w:pPr>
        <w:spacing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36AB6">
        <w:rPr>
          <w:rFonts w:ascii="TH SarabunIT๙" w:eastAsia="Calibri" w:hAnsi="TH SarabunIT๙" w:cs="TH SarabunIT๙" w:hint="cs"/>
          <w:sz w:val="32"/>
          <w:szCs w:val="32"/>
          <w:cs/>
        </w:rPr>
        <w:t>/ประธาน........</w:t>
      </w:r>
    </w:p>
    <w:p w14:paraId="00532F64" w14:textId="4E1496C3" w:rsidR="00142C6C" w:rsidRPr="00E36AB6" w:rsidRDefault="00E36AB6" w:rsidP="00E36AB6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36AB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-19-</w:t>
      </w:r>
    </w:p>
    <w:p w14:paraId="0AAD1935" w14:textId="77777777" w:rsidR="00737F8C" w:rsidRDefault="00142C6C" w:rsidP="00E36AB6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E36AB6">
        <w:rPr>
          <w:rFonts w:ascii="TH SarabunIT๙" w:eastAsia="Times New Roman" w:hAnsi="TH SarabunIT๙" w:cs="TH SarabunIT๙"/>
          <w:sz w:val="32"/>
          <w:szCs w:val="32"/>
        </w:rPr>
        <w:tab/>
      </w:r>
      <w:r w:rsidRPr="00E36A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๑.๑๓  </w:t>
      </w:r>
      <w:r w:rsidRPr="00E36A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การรับฟังความคิดเห็นต่อร่างกฎหมายลำดับรองประกอบพระราชบัญญัติ</w:t>
      </w:r>
    </w:p>
    <w:p w14:paraId="5743FB25" w14:textId="0867A18B" w:rsidR="00E36AB6" w:rsidRPr="00737F8C" w:rsidRDefault="00E36AB6" w:rsidP="00737F8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2C6C"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อุทยา</w:t>
      </w:r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</w:t>
      </w:r>
      <w:r w:rsidR="00737F8C"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42C6C"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แห่งชาติ </w:t>
      </w:r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42C6C"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2562 และมาตรา 65 และร่างกฎหมายลำดับรองประกอบ</w:t>
      </w:r>
    </w:p>
    <w:p w14:paraId="639B0B5C" w14:textId="2DACB336" w:rsidR="00142C6C" w:rsidRDefault="00142C6C" w:rsidP="00E36AB6">
      <w:pPr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พระราชบัญญัติสงวนและคุ้มครองสัตว์ป่า พ.ศ. 2562 มาตรา 121</w:t>
      </w:r>
    </w:p>
    <w:p w14:paraId="316ED50F" w14:textId="77777777" w:rsidR="00737F8C" w:rsidRDefault="00737F8C" w:rsidP="00737F8C">
      <w:pPr>
        <w:ind w:left="2160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</w:t>
      </w:r>
      <w:r w:rsidRPr="00142C6C">
        <w:rPr>
          <w:rFonts w:ascii="TH SarabunIT๙" w:eastAsia="Calibri" w:hAnsi="TH SarabunIT๙" w:cs="TH SarabunIT๙" w:hint="cs"/>
          <w:sz w:val="32"/>
          <w:szCs w:val="32"/>
          <w:cs/>
        </w:rPr>
        <w:t>ตก๐๕๑๘</w:t>
      </w:r>
      <w:r w:rsidRPr="00142C6C">
        <w:rPr>
          <w:rFonts w:ascii="TH SarabunIT๙" w:eastAsia="Calibri" w:hAnsi="TH SarabunIT๙" w:cs="TH SarabunIT๙"/>
          <w:sz w:val="32"/>
          <w:szCs w:val="32"/>
        </w:rPr>
        <w:t>.</w:t>
      </w:r>
      <w:r w:rsidRPr="00142C6C">
        <w:rPr>
          <w:rFonts w:ascii="TH SarabunIT๙" w:eastAsia="Calibri" w:hAnsi="TH SarabunIT๙" w:cs="TH SarabunIT๙" w:hint="cs"/>
          <w:sz w:val="32"/>
          <w:szCs w:val="32"/>
          <w:cs/>
        </w:rPr>
        <w:t>๓/๑๘๙๒    ลงวันที่ ๑๒  พฤษภาคม ๒๕๖๔</w:t>
      </w:r>
      <w:r>
        <w:rPr>
          <w:rFonts w:ascii="TH SarabunIT๙" w:eastAsia="Calibri" w:hAnsi="TH SarabunIT๙" w:cs="TH SarabunIT๙" w:hint="cs"/>
          <w:sz w:val="44"/>
          <w:szCs w:val="44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เรื่อง การรับฟังความคิดเห็นต่อร่างกฎหมายลำดับรองประกอบพระราชบัญญัติอุทยานแห่งชาติ พ.ศ.๒๕๖๒</w:t>
      </w:r>
      <w:r>
        <w:rPr>
          <w:rFonts w:ascii="TH SarabunIT๙" w:eastAsia="Calibri" w:hAnsi="TH SarabunIT๙" w:cs="TH SarabunIT๙" w:hint="cs"/>
          <w:sz w:val="44"/>
          <w:szCs w:val="44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มาตรา ๖๔ และมาตรา ๖๕ และร่างกฎหมายลำดับรองประกอบพระราชบัญญัติสงวนและคุ้มครองสัตว์ป่า พ.ศ.๒๕๖๒ มาตรา ๑๒ด</w:t>
      </w:r>
      <w:r>
        <w:rPr>
          <w:rFonts w:ascii="TH SarabunIT๙" w:eastAsia="Calibri" w:hAnsi="TH SarabunIT๙" w:cs="TH SarabunIT๙" w:hint="cs"/>
          <w:sz w:val="44"/>
          <w:szCs w:val="44"/>
          <w:cs/>
        </w:rPr>
        <w:t xml:space="preserve"> </w:t>
      </w:r>
      <w:r w:rsidRPr="00142C6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 แจ้งให้ดำเนินการปิดประกาศประชาสัมพันธ์และเชิญชวนผู้มีส่วนได้เสียชุมชนที่เกี่ยวข้องและประชาชนได้เข้ามามีส่วนร่วมในการแสดงความคิดเห็นผ่านเทคโนโลยีสารสนเทศของกรมอุทยานแห่งชาติ สัตว์ป่า และพันธุ์พืช เพื่อทราบและประชาสัมพันธ์ประกาศให้ทราบโดยทั่วกันอำเภอท่าสองยาง จึงขอให้องค์กรปกครองส่วนท้องถิ่นในพื้นที่ปิดประกาศสำเนาหนังสือกรมอุทยานแห่งชาติ สัตว์ป่า และพันธุ์พืช เพื่อประชาสัมพันธ์ให้ประชาชนได้รับทราบโดยทั่วกัน</w:t>
      </w:r>
    </w:p>
    <w:p w14:paraId="455FED18" w14:textId="6327D086" w:rsidR="00737F8C" w:rsidRPr="00737F8C" w:rsidRDefault="00737F8C" w:rsidP="00737F8C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C6F9D3F" w14:textId="77777777" w:rsidR="00737F8C" w:rsidRDefault="00142C6C" w:rsidP="00142C6C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737F8C">
        <w:rPr>
          <w:rFonts w:ascii="TH SarabunIT๙" w:eastAsia="Times New Roman" w:hAnsi="TH SarabunIT๙" w:cs="TH SarabunIT๙"/>
          <w:sz w:val="32"/>
          <w:szCs w:val="32"/>
        </w:rPr>
        <w:tab/>
      </w:r>
      <w:r w:rsidRPr="00737F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๑.๑๔  </w:t>
      </w:r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การรับสมัครประกวดป่าชุมชน ตามโครงการคนรักษ์ป่า ป่ารักชุมชน ประจำปี</w:t>
      </w:r>
      <w:r w:rsidRPr="00142C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FB3FD28" w14:textId="77777777" w:rsidR="00737F8C" w:rsidRDefault="00737F8C" w:rsidP="00737F8C">
      <w:pPr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2C6C"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ตามหนังสือจังหวัดตาก ที่ </w:t>
      </w:r>
      <w:r w:rsidRPr="00737F8C">
        <w:rPr>
          <w:rFonts w:ascii="TH SarabunIT๙" w:eastAsia="Calibri" w:hAnsi="TH SarabunIT๙" w:cs="TH SarabunIT๙" w:hint="cs"/>
          <w:sz w:val="32"/>
          <w:szCs w:val="32"/>
          <w:cs/>
        </w:rPr>
        <w:t>ตก ๐๕๑๘</w:t>
      </w:r>
      <w:r w:rsidRPr="00737F8C">
        <w:rPr>
          <w:rFonts w:ascii="TH SarabunIT๙" w:eastAsia="Calibri" w:hAnsi="TH SarabunIT๙" w:cs="TH SarabunIT๙"/>
          <w:sz w:val="32"/>
          <w:szCs w:val="32"/>
        </w:rPr>
        <w:t>.</w:t>
      </w:r>
      <w:r w:rsidRPr="00737F8C">
        <w:rPr>
          <w:rFonts w:ascii="TH SarabunIT๙" w:eastAsia="Calibri" w:hAnsi="TH SarabunIT๙" w:cs="TH SarabunIT๙" w:hint="cs"/>
          <w:sz w:val="32"/>
          <w:szCs w:val="32"/>
          <w:cs/>
        </w:rPr>
        <w:t>๓/๑๘๙๓    ลงวันที่ ๑๒ พฤษภาคม</w:t>
      </w:r>
    </w:p>
    <w:p w14:paraId="03225988" w14:textId="17F590D5" w:rsidR="00737F8C" w:rsidRPr="00737F8C" w:rsidRDefault="00737F8C" w:rsidP="00737F8C">
      <w:pPr>
        <w:ind w:left="2160" w:firstLine="75"/>
        <w:rPr>
          <w:rFonts w:ascii="TH SarabunIT๙" w:eastAsia="Times New Roman" w:hAnsi="TH SarabunIT๙" w:cs="TH SarabunIT๙"/>
          <w:sz w:val="32"/>
          <w:szCs w:val="32"/>
        </w:rPr>
      </w:pPr>
      <w:r w:rsidRPr="00737F8C">
        <w:rPr>
          <w:rFonts w:ascii="TH SarabunIT๙" w:eastAsia="Calibri" w:hAnsi="TH SarabunIT๙" w:cs="TH SarabunIT๙" w:hint="cs"/>
          <w:sz w:val="32"/>
          <w:szCs w:val="32"/>
          <w:cs/>
        </w:rPr>
        <w:t>๒๕๖๔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37F8C">
        <w:rPr>
          <w:rFonts w:ascii="TH SarabunIT๙" w:eastAsia="Calibri" w:hAnsi="TH SarabunIT๙" w:cs="TH SarabunIT๙"/>
          <w:sz w:val="32"/>
          <w:szCs w:val="32"/>
          <w:cs/>
        </w:rPr>
        <w:t>เรื่อง การรับสมัครประกวดป่าชุมชน ตามโครงการคนรักษ์ป่า ป่ารักชุมชน ประจำปี ๒๕๑๔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37F8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 ส่งสำเนาประกาศกรมป่าไม้ เรื่อง การรับสมัครประกวดป่าชุมชนโครงการคนรักษ์ป่า ป่ารักชุมชน ฉบับลงวันที่ ๒๒ กุมภาพันธ์ ๒๕๖๔ เพื่อเผยแพร่ประชาสัมพันธ์ให้ประชาชนผู้ที่สนใจทราบอำเภอท่าสองยาง จึงขอให้องค์กรปกครองส่วนท้องถิ่น ในพื้นที่ประชาสัมพันธ์เรื่องดังกล่าวให้ประชาชนผู้ที่สนใจทราบ หากประสงค์จะเข้าร่วมสมัครประกวดสามารถสมัครได้ตามหลักเกณฑ์ที่กำหนด รายละเอียดปรากฏตามสิ่งที่มาพร้อมนี้</w:t>
      </w:r>
      <w:r w:rsidRPr="00737F8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37F8C">
        <w:rPr>
          <w:rFonts w:ascii="TH SarabunIT๙" w:eastAsia="Calibri" w:hAnsi="TH SarabunIT๙" w:cs="TH SarabunIT๙"/>
          <w:sz w:val="32"/>
          <w:szCs w:val="32"/>
          <w:cs/>
        </w:rPr>
        <w:t>การรับสมัครประกวดป่าชุมชน ตามโครงการคนรักษ์ป่า ป่ารักชุมชน ประจำปี ๒๕๖๔</w:t>
      </w:r>
    </w:p>
    <w:p w14:paraId="5A0313C7" w14:textId="77777777" w:rsidR="00737F8C" w:rsidRPr="00737F8C" w:rsidRDefault="00737F8C" w:rsidP="00737F8C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EE2B714" w14:textId="431A9561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DE18D24" w14:textId="00F0954B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89C116D" w14:textId="06553867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E617012" w14:textId="4B15178D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335567A" w14:textId="304344D0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FB3A5C6" w14:textId="49EB6EFA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80D42B0" w14:textId="5FC439EB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5EEE05D" w14:textId="38220A28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CEC671E" w14:textId="643CA16B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5097691" w14:textId="57165358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E88396E" w14:textId="1B0FD800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9DE43D4" w14:textId="0FE395E6" w:rsidR="00737F8C" w:rsidRDefault="00737F8C" w:rsidP="00737F8C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737F8C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14:paraId="4812FED7" w14:textId="4B45FE2C" w:rsidR="00142C6C" w:rsidRPr="00142C6C" w:rsidRDefault="00737F8C" w:rsidP="00737F8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-20-</w:t>
      </w:r>
    </w:p>
    <w:p w14:paraId="48F8D6EC" w14:textId="788CB4A3" w:rsidR="00142C6C" w:rsidRPr="00737F8C" w:rsidRDefault="00142C6C" w:rsidP="00737F8C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737F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37F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๑.๑๕  </w:t>
      </w:r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การมอบหมายให้ข้าราชการและพนักงานเจ้าหน้าที่ปฏิบัติหน้าที่ ชุดปฏิบัติการ</w:t>
      </w:r>
      <w:r w:rsidRPr="00142C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37F8C"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="00737F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คทช</w:t>
      </w:r>
      <w:proofErr w:type="spellEnd"/>
      <w:r w:rsidRPr="00737F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อำเภอ ในพื้นที่ป่าสงวนแห่งขาติ ท้องที่จังหวัดตาก</w:t>
      </w:r>
    </w:p>
    <w:p w14:paraId="59B3E25C" w14:textId="64FFCA5F" w:rsidR="00F0493C" w:rsidRPr="00F0493C" w:rsidRDefault="00142C6C" w:rsidP="00F0493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142C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9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4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="00D4011C" w:rsidRPr="00F0493C">
        <w:rPr>
          <w:rFonts w:ascii="TH SarabunIT๙" w:eastAsia="Calibri" w:hAnsi="TH SarabunIT๙" w:cs="TH SarabunIT๙" w:hint="cs"/>
          <w:sz w:val="32"/>
          <w:szCs w:val="32"/>
          <w:cs/>
        </w:rPr>
        <w:t>ตก ๐๕๑๘</w:t>
      </w:r>
      <w:r w:rsidR="00D4011C" w:rsidRPr="00F0493C">
        <w:rPr>
          <w:rFonts w:ascii="TH SarabunIT๙" w:eastAsia="Calibri" w:hAnsi="TH SarabunIT๙" w:cs="TH SarabunIT๙"/>
          <w:sz w:val="32"/>
          <w:szCs w:val="32"/>
        </w:rPr>
        <w:t>.</w:t>
      </w:r>
      <w:r w:rsidR="00D4011C" w:rsidRPr="00F0493C">
        <w:rPr>
          <w:rFonts w:ascii="TH SarabunIT๙" w:eastAsia="Calibri" w:hAnsi="TH SarabunIT๙" w:cs="TH SarabunIT๙" w:hint="cs"/>
          <w:sz w:val="32"/>
          <w:szCs w:val="32"/>
          <w:cs/>
        </w:rPr>
        <w:t>๓/๒๑๒๒  ลงวันที่ ๓๑   พฤษภาคม ๒๕๖๔</w:t>
      </w:r>
    </w:p>
    <w:p w14:paraId="0B964D93" w14:textId="0569149F" w:rsidR="00D4011C" w:rsidRDefault="00D4011C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การมอบหมายให้ข้าราชการและพนักงานเจ้าหน้าที่ปฏิบัติหน้าที่ ชุดปฏิบัติการ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>. อำเภอ ในพื้นที่ป่าสงวนแห่งชาติ ท้องที่จังหวัดตาก</w:t>
      </w:r>
      <w:r w:rsidR="00F049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ด้วยสำนักจัดการทรัพยากรป่าไม้ที่ </w:t>
      </w:r>
      <w:r w:rsidRPr="00F0493C">
        <w:rPr>
          <w:rFonts w:ascii="TH SarabunIT๙" w:eastAsia="Calibri" w:hAnsi="TH SarabunIT๙" w:cs="TH SarabunIT๙"/>
          <w:sz w:val="32"/>
          <w:szCs w:val="32"/>
        </w:rPr>
        <w:t>4 (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ตาก) ส่งสำเนาคำสั่งสำนักจัดการทรัพยากรป่าไม้ที่ </w:t>
      </w:r>
      <w:r w:rsidRPr="00F0493C">
        <w:rPr>
          <w:rFonts w:ascii="TH SarabunIT๙" w:eastAsia="Calibri" w:hAnsi="TH SarabunIT๙" w:cs="TH SarabunIT๙"/>
          <w:sz w:val="32"/>
          <w:szCs w:val="32"/>
        </w:rPr>
        <w:t>4(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ตาก) ที่ ๑๒๕/๒๕๖๔ ลงวันที่ ๒๑ พฤษภาคม พ.ศ. ๒๕๖๔ เรื่อง การมอบหมายให้ข้าราชการและพนักงานเจ้าหน้าที่ปฏิบัติหน้าที่ ชุดปฏิบัติการ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. อำเภอ ในพื้นที่ป่าสงวนแห่งชาติ ท้องที่จังหวัดตาก เพื่อทราบและเป็นการประสานการปฏิบัติงานต่อไปการมอบหมายให้ข้าราชการและพนักงานเจ้าหน้าที่ปฏิบัติหน้าที่ ชุดปฏิบัติการ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>. อำเภอ ในพื้นที่ป่าสงวนแห่งชาติ ท้องที่จังหวัดตาก</w:t>
      </w:r>
      <w:r w:rsidR="00F049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ตามคำสั่งที่อ้างถึง สำนักจัดการทรัพยากรป่าไม้ที่ ๔ (ตาก) ได้มอบหมายให้ข้าราชการและพนักงานเจ้าหน้าที่ปฏิบัติหน้าที่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ซุค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. อำเภอ ในพื้นที่ป่าสงวนแห่งชาติ โดยครอบคลุม ๔ อำเภอ ในท้องที่จังหวัดตาก เป็นไปตามคำสั่งคณะอนุกรรมการจัดหาที่ดิน ที่ ๒/๒๕๖๐ ลงวันที่ ๑๙ กรกฎาคม พ.ศ. ๒๕๖๑ นั้นจังหวัดตาก พิจารณาแล้ว เพื่อให้การดำเนินงานภายใต้คณะกรรมการนโยบายที่ดินแห่งชาติเป็นไปตามมติคณะรัฐมนตรีเมื่อวันที่ ๒๖ พฤศจิกายน ๒๕๖๐ เรื่อง พื้นที่เป้าหมายและกรอบมาตรการแก้ไขปัญหาการอยู่อาศัยและทำกินในพื้นที่ป่าไม้ (ทุกประเภท) ครอบคลุมองค์ประกอบของชุดปฏิบัติการ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 xml:space="preserve">. อำเภอตามคำสั่งคณะอนุกรรมการจัดหาที่ดินดังกล่าว และสร้างกระบวนการรับรู้สร้างความเข้าใจกับราษฎรในพื้นที่เกี่ยวกับโครงการ </w:t>
      </w:r>
      <w:proofErr w:type="spellStart"/>
      <w:r w:rsidRPr="00F0493C">
        <w:rPr>
          <w:rFonts w:ascii="TH SarabunIT๙" w:eastAsia="Calibri" w:hAnsi="TH SarabunIT๙" w:cs="TH SarabunIT๙"/>
          <w:sz w:val="32"/>
          <w:szCs w:val="32"/>
          <w:cs/>
        </w:rPr>
        <w:t>คทช</w:t>
      </w:r>
      <w:proofErr w:type="spellEnd"/>
      <w:r w:rsidRPr="00F0493C">
        <w:rPr>
          <w:rFonts w:ascii="TH SarabunIT๙" w:eastAsia="Calibri" w:hAnsi="TH SarabunIT๙" w:cs="TH SarabunIT๙"/>
          <w:sz w:val="32"/>
          <w:szCs w:val="32"/>
          <w:cs/>
        </w:rPr>
        <w:t>. จึงเห็นควรให้ท่านๆ พิจารณาแก้ไขเพิ่มเติมคำสั่งฯ</w:t>
      </w:r>
    </w:p>
    <w:p w14:paraId="2375CBA7" w14:textId="77777777" w:rsidR="007328DB" w:rsidRPr="00737F8C" w:rsidRDefault="007328DB" w:rsidP="007328DB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B48D08F" w14:textId="79128701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6D21A30" w14:textId="554381C5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9D656B5" w14:textId="4EC9260F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5C5F228" w14:textId="65E7A0CD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210C220" w14:textId="57F3FD72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64EE49E" w14:textId="5BA568F3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3B80D2A" w14:textId="76DDEAC2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3A8400E6" w14:textId="7ECF8DF0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B8527D8" w14:textId="3E568CD2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196517CD" w14:textId="564EE033" w:rsidR="007328DB" w:rsidRDefault="007328DB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6D57B41" w14:textId="32AE5A3C" w:rsidR="007328DB" w:rsidRDefault="007328DB" w:rsidP="007328DB">
      <w:pPr>
        <w:spacing w:line="276" w:lineRule="auto"/>
        <w:ind w:left="648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/ประธาน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</w:p>
    <w:p w14:paraId="65E74782" w14:textId="65C87182" w:rsidR="007328DB" w:rsidRPr="007328DB" w:rsidRDefault="007328DB" w:rsidP="007328D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-21-</w:t>
      </w:r>
    </w:p>
    <w:p w14:paraId="237C78E5" w14:textId="77777777" w:rsidR="007328DB" w:rsidRDefault="00F0493C" w:rsidP="007328DB">
      <w:pPr>
        <w:spacing w:before="240"/>
        <w:ind w:left="-142" w:firstLine="142"/>
        <w:rPr>
          <w:rFonts w:ascii="TH SarabunIT๙" w:eastAsia="Calibri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9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F049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F049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F049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</w:t>
      </w:r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ระชาสัมพันธ์</w:t>
      </w:r>
      <w:r w:rsidR="007328DB"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หลักสูตรการดูแลผู้สูงอายุชั้นเบื้องต้น จำนวน 18 ชั่วโมง </w:t>
      </w:r>
      <w:proofErr w:type="spellStart"/>
      <w:r w:rsidR="007328DB"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ในร</w:t>
      </w:r>
      <w:proofErr w:type="spellEnd"/>
      <w:r w:rsidR="007328DB"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="007328D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328DB"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ออนไลน์ (</w:t>
      </w:r>
      <w:r w:rsidR="007328DB" w:rsidRPr="007328DB">
        <w:rPr>
          <w:rFonts w:ascii="TH SarabunIT๙" w:eastAsia="Times New Roman" w:hAnsi="TH SarabunIT๙" w:cs="TH SarabunIT๙"/>
          <w:b/>
          <w:bCs/>
          <w:sz w:val="32"/>
          <w:szCs w:val="32"/>
        </w:rPr>
        <w:t>e-learning</w:t>
      </w:r>
      <w:r w:rsidR="007328DB"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ตามหนังสือจังหวัดตาก ที่ </w:t>
      </w:r>
      <w:r w:rsidRPr="00F0493C">
        <w:rPr>
          <w:rFonts w:ascii="TH SarabunIT๙" w:eastAsia="Calibri" w:hAnsi="TH SarabunIT๙" w:cs="TH SarabunIT๙" w:hint="cs"/>
          <w:sz w:val="32"/>
          <w:szCs w:val="32"/>
          <w:cs/>
        </w:rPr>
        <w:t>ตก ๐๐๒๓</w:t>
      </w:r>
      <w:r w:rsidRPr="00F0493C">
        <w:rPr>
          <w:rFonts w:ascii="TH SarabunIT๙" w:eastAsia="Calibri" w:hAnsi="TH SarabunIT๙" w:cs="TH SarabunIT๙"/>
          <w:sz w:val="32"/>
          <w:szCs w:val="32"/>
        </w:rPr>
        <w:t>.</w:t>
      </w:r>
      <w:r w:rsidRPr="00F049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๘/๒๑๑๗  </w:t>
      </w:r>
    </w:p>
    <w:p w14:paraId="6E5D2BAE" w14:textId="7936A1C2" w:rsidR="00F0493C" w:rsidRPr="007328DB" w:rsidRDefault="00F0493C" w:rsidP="007328DB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49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๓๑  พฤษภาคม ๒๕๖๔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 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>ขอประชาสัมพันธ์หลักสูตรการดูแลผู้สูงอายุขั้นเบื้องต้น จำนวน ๑๘ ชั่วโมง ในรูปแบบออนไลน์ (</w:t>
      </w:r>
      <w:r w:rsidRPr="00F0493C">
        <w:rPr>
          <w:rFonts w:ascii="TH SarabunIT๙" w:eastAsia="Calibri" w:hAnsi="TH SarabunIT๙" w:cs="TH SarabunIT๙"/>
          <w:sz w:val="32"/>
          <w:szCs w:val="32"/>
        </w:rPr>
        <w:t>e-learning)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>ด้วยจังหวัดได้รับแจ้งจากกรมส่งเสริมการปกครองท้องถิ่นว่า กรมส่งกรมกิจการผู้สูงอายุ ได้จัดทำหลักสูตรการดูแลผู้สูงอายุขั้นเบื้องต้น จำนวน ๑๘ ชั่วโมง ในรูปแบบออนไลน์ (</w:t>
      </w:r>
      <w:r w:rsidRPr="00F0493C">
        <w:rPr>
          <w:rFonts w:ascii="TH SarabunIT๙" w:eastAsia="Calibri" w:hAnsi="TH SarabunIT๙" w:cs="TH SarabunIT๙"/>
          <w:sz w:val="32"/>
          <w:szCs w:val="32"/>
        </w:rPr>
        <w:t xml:space="preserve">e-learning) </w:t>
      </w:r>
      <w:r w:rsidRPr="00F0493C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เพื่อให้สมาชิกในครอบครัวผู้สูงอายุ ผู้ดูแล</w:t>
      </w:r>
    </w:p>
    <w:p w14:paraId="7ADD70AC" w14:textId="3C1435B5" w:rsidR="00F0493C" w:rsidRPr="00F0493C" w:rsidRDefault="00F0493C" w:rsidP="00F0493C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0493C">
        <w:rPr>
          <w:rFonts w:ascii="TH SarabunIT๙" w:eastAsia="Calibri" w:hAnsi="TH SarabunIT๙" w:cs="TH SarabunIT๙"/>
          <w:sz w:val="32"/>
          <w:szCs w:val="32"/>
          <w:cs/>
        </w:rPr>
        <w:t>ผู้สูงอายุ อาสาสมัคร หรือผู้ที่สนใจเข้าถึงหลักสูตรการดูแลผู้สูงอายุขั้นเบื้องต้นจำนวน ๑๘ ชั่วโมง ซึ่งเป็นหลักสูตรกลางของประเทศที่มีรูปแบบการนำเสนออย่างหลากหลายและสะดวกในการเสริมสร้างทักษะความรู้ด้านการดูแลผู้สูงอายุอย่างมีประสิทธิภาพ ส่งผลให้ผู้สูงอายุได้รับการดูแลอย่างมีมาตรฐานและมีคุณภาพชีวิตที่ดีดังนั้น เพื่อให้การดำเนินการดังกล่าวเป็นไปด้วยความเรียบร้อย จึงแจ้งองค์กรปกครองส่วนท้องถิ่นประชาสัมพันธ์หลักสูตรการดูแลผู้สูงอายุขั้นเบื้องต้น จำนวน ๑๘ ชั่วโมง ในรูปแบบออนไลน์ (</w:t>
      </w:r>
      <w:r w:rsidRPr="00F0493C">
        <w:rPr>
          <w:rFonts w:ascii="TH SarabunIT๙" w:eastAsia="Calibri" w:hAnsi="TH SarabunIT๙" w:cs="TH SarabunIT๙"/>
          <w:sz w:val="32"/>
          <w:szCs w:val="32"/>
        </w:rPr>
        <w:t>e-learning)</w:t>
      </w:r>
    </w:p>
    <w:p w14:paraId="58A8EED9" w14:textId="77777777" w:rsidR="007328DB" w:rsidRPr="00737F8C" w:rsidRDefault="007328DB" w:rsidP="007328DB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5D7F61B9" w14:textId="77777777" w:rsidR="007328DB" w:rsidRDefault="007328DB" w:rsidP="007328DB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328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7328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ประชาสัมพันธ์แนวทางการป้องกันโรคติดเชื้อ</w:t>
      </w:r>
      <w:proofErr w:type="spellStart"/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โคโรนา 2019 </w:t>
      </w:r>
    </w:p>
    <w:p w14:paraId="058951D5" w14:textId="77777777" w:rsidR="00CD7111" w:rsidRPr="00CD7111" w:rsidRDefault="007328DB" w:rsidP="00CD711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oftHyphen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7328DB">
        <w:rPr>
          <w:rFonts w:ascii="TH SarabunIT๙" w:eastAsia="Times New Roman" w:hAnsi="TH SarabunIT๙" w:cs="TH SarabunIT๙"/>
          <w:b/>
          <w:bCs/>
          <w:sz w:val="32"/>
          <w:szCs w:val="32"/>
        </w:rPr>
        <w:t>COVID - 19</w:t>
      </w:r>
      <w:r w:rsidRPr="007328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CD71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7111" w:rsidRPr="00CD711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ตามหนังสือจังหวัดตาก ที่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ตก ๐๐๒๓</w:t>
      </w:r>
      <w:r w:rsidRPr="00CD7111">
        <w:rPr>
          <w:rFonts w:ascii="TH SarabunIT๙" w:eastAsia="Calibri" w:hAnsi="TH SarabunIT๙" w:cs="TH SarabunIT๙"/>
          <w:sz w:val="32"/>
          <w:szCs w:val="32"/>
        </w:rPr>
        <w:t>.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๘/๑๗๙  ลงวันที่  </w:t>
      </w:r>
      <w:r w:rsidRPr="00CD711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๑๓ </w:t>
      </w:r>
    </w:p>
    <w:p w14:paraId="7F8ACC76" w14:textId="015682A2" w:rsidR="007328DB" w:rsidRPr="00CD7111" w:rsidRDefault="007328DB" w:rsidP="00CD7111">
      <w:pPr>
        <w:ind w:left="2160" w:firstLine="75"/>
        <w:rPr>
          <w:rFonts w:ascii="TH SarabunIT๙" w:eastAsia="Times New Roman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พฤษภาคม   ๒๕๖๔ เรื่อง  ประชาสัมพันธ์แนวทางในการป้องกันโรคติดเชื้อ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)ด้วยกรมส่งเสริมการปกครองทองถิ่นแจ้งว่า อธิบดีกรมส่งเสริมการปกครองทองถิ่นได้โปรดอนุมัติให้กองการเจ้าหน้าที่ประชาสัมพันธ์ให้บุคลากรในสังกัดกรมส่งเสริมการปกครองทองถิ่นได้มีความรู้และความเข้าใจเกี่ยวกับการป้องกัน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) รวมถึงเพื่อเป็นการส่งเสริมให้บุคลากรตระหนักถึงสุขภาวะด้านการดูแลสุขภาพตามหลักการสร้างองค์การแห่งความสุข (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Happy  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Worplace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และสอดคล้องตามเกณฑ์คุณภาพการบริหารจัดการภาครัฐ (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pMQA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)  ในประเด็นรหัส </w:t>
      </w:r>
      <w:r w:rsidRPr="00CD7111">
        <w:rPr>
          <w:rFonts w:ascii="TH SarabunIT๙" w:eastAsia="Calibri" w:hAnsi="TH SarabunIT๙" w:cs="TH SarabunIT๙"/>
          <w:sz w:val="32"/>
          <w:szCs w:val="32"/>
        </w:rPr>
        <w:t>HR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๒ </w:t>
      </w:r>
    </w:p>
    <w:p w14:paraId="5E22B5A3" w14:textId="77777777" w:rsidR="00CD7111" w:rsidRDefault="007328DB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ในการนี้ เพื่อเป็นการส่งเสริมสุขภาพแก่บุคลากรในสังกัด กรมส่งเสริมการปกครองทองถิ่นและพัฒนาคุณภาพชีวิตของบุคลากรตระหนักถึงสุขภาวะด้านการดูแลสุขภาพ กรมส่งเสริม</w:t>
      </w:r>
    </w:p>
    <w:p w14:paraId="1682F60D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34AE0E4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6EB2B732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E8295EE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7753E715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4D5316D3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9C2C645" w14:textId="77777777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FB88B6B" w14:textId="58E4B29C" w:rsidR="00CD7111" w:rsidRDefault="00CD7111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การปกครอง</w:t>
      </w:r>
      <w:r>
        <w:rPr>
          <w:rFonts w:ascii="TH SarabunIT๙" w:eastAsia="Calibri" w:hAnsi="TH SarabunIT๙" w:cs="TH SarabunIT๙"/>
          <w:sz w:val="32"/>
          <w:szCs w:val="32"/>
        </w:rPr>
        <w:t>………</w:t>
      </w:r>
    </w:p>
    <w:p w14:paraId="58A4F080" w14:textId="59C78763" w:rsidR="00CD7111" w:rsidRDefault="00CD7111" w:rsidP="00CD7111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-22-</w:t>
      </w:r>
    </w:p>
    <w:p w14:paraId="56A1C19F" w14:textId="77777777" w:rsidR="00CD7111" w:rsidRDefault="00CD7111" w:rsidP="00CD7111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D2BEB6" w14:textId="092E96BE" w:rsidR="007328DB" w:rsidRPr="00CD7111" w:rsidRDefault="007328DB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การปกครองท</w:t>
      </w:r>
      <w:r w:rsidR="00CD7111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องถิ่น จึงได้จัดทำข้อมูลเกี่ยวกับแนวทางในการป้องกันโรคติดเชื้อ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CD7111">
        <w:rPr>
          <w:rFonts w:ascii="TH SarabunIT๙" w:eastAsia="Calibri" w:hAnsi="TH SarabunIT๙" w:cs="TH SarabunIT๙"/>
          <w:sz w:val="32"/>
          <w:szCs w:val="32"/>
        </w:rPr>
        <w:t>“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กินผัก – ผลไม้ แบบไหนปลอดภัย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19”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CD7111">
        <w:rPr>
          <w:rFonts w:ascii="TH SarabunIT๙" w:eastAsia="Calibri" w:hAnsi="TH SarabunIT๙" w:cs="TH SarabunIT๙"/>
          <w:sz w:val="32"/>
          <w:szCs w:val="32"/>
        </w:rPr>
        <w:t>“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ไม่มองข้าม ๕ จุด หยุด 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“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เพื่อรณรงค์ให้บุคลากรในสังกัด และครอบครัวรวมทั้งบุคคลใกล้ชิดเกิดความตระหนักในการป้องกันโรคติดเชื้อ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</w:rPr>
        <w:t>COVlD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)  เพื่อนำไปสู่การปรับเปลี่ยนพฤติกรรมการดูแลสุขภาพที่เหมาะสม  จึงแจ้งประชาสัมพันธ์ให้องค์กรปกครองส่วนท้องถิ่นทุกแห่งทราบต่อไป</w:t>
      </w:r>
    </w:p>
    <w:p w14:paraId="053E876E" w14:textId="732460B9" w:rsidR="00142C6C" w:rsidRPr="00CD7111" w:rsidRDefault="00CD7111" w:rsidP="00CD7111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5AC97392" w14:textId="77777777" w:rsidR="00CD7111" w:rsidRDefault="00142C6C" w:rsidP="00CD7111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CD7111">
        <w:rPr>
          <w:rFonts w:ascii="TH SarabunIT๙" w:eastAsia="Times New Roman" w:hAnsi="TH SarabunIT๙" w:cs="TH SarabunIT๙"/>
          <w:sz w:val="32"/>
          <w:szCs w:val="32"/>
        </w:rPr>
        <w:tab/>
      </w:r>
      <w:r w:rsidRPr="00CD71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  <w:r w:rsidRPr="00CD71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กำชับการ</w:t>
      </w:r>
      <w:proofErr w:type="spellStart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ดำเน</w:t>
      </w:r>
      <w:proofErr w:type="spellEnd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นิการตามมาตรการป้องกันและควบคุมโรคติดเชื้อ</w:t>
      </w:r>
      <w:proofErr w:type="spellStart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โคโรนา</w:t>
      </w:r>
    </w:p>
    <w:p w14:paraId="1249B65D" w14:textId="77777777" w:rsidR="00CD7111" w:rsidRDefault="00CD7111" w:rsidP="00CD7111">
      <w:pPr>
        <w:rPr>
          <w:rFonts w:ascii="TH SarabunIT๙" w:eastAsia="Calibri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42C6C"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2019 (</w:t>
      </w:r>
      <w:r w:rsidR="00142C6C" w:rsidRPr="00CD7111">
        <w:rPr>
          <w:rFonts w:ascii="TH SarabunIT๙" w:eastAsia="Times New Roman" w:hAnsi="TH SarabunIT๙" w:cs="TH SarabunIT๙"/>
          <w:b/>
          <w:bCs/>
          <w:sz w:val="32"/>
          <w:szCs w:val="32"/>
        </w:rPr>
        <w:t>COVID - 19</w:t>
      </w:r>
      <w:r w:rsidR="00142C6C"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ตามหนังสือจังหวัดตาก ที่ </w:t>
      </w:r>
      <w:r w:rsidR="00D4011C" w:rsidRPr="00CD7111">
        <w:rPr>
          <w:rFonts w:ascii="TH SarabunIT๙" w:eastAsia="Calibri" w:hAnsi="TH SarabunIT๙" w:cs="TH SarabunIT๙"/>
          <w:sz w:val="32"/>
          <w:szCs w:val="32"/>
          <w:cs/>
        </w:rPr>
        <w:t>ตก ๐๕๑๘</w:t>
      </w:r>
      <w:r w:rsidR="00D4011C" w:rsidRPr="00CD7111">
        <w:rPr>
          <w:rFonts w:ascii="TH SarabunIT๙" w:eastAsia="Calibri" w:hAnsi="TH SarabunIT๙" w:cs="TH SarabunIT๙"/>
          <w:sz w:val="32"/>
          <w:szCs w:val="32"/>
        </w:rPr>
        <w:t>.</w:t>
      </w:r>
      <w:r w:rsidR="00D4011C" w:rsidRPr="00CD7111">
        <w:rPr>
          <w:rFonts w:ascii="TH SarabunIT๙" w:eastAsia="Calibri" w:hAnsi="TH SarabunIT๙" w:cs="TH SarabunIT๙"/>
          <w:sz w:val="32"/>
          <w:szCs w:val="32"/>
          <w:cs/>
        </w:rPr>
        <w:t>๓/๑๘๙๖  ลงวันที่  ๑๓</w:t>
      </w:r>
    </w:p>
    <w:p w14:paraId="4446669F" w14:textId="3C3BD588" w:rsidR="00D4011C" w:rsidRPr="00CD7111" w:rsidRDefault="00D4011C" w:rsidP="00CD7111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พฤษภาคม   ๒๕๖๔ เรื่อง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กำชับการดำเนินการตามมาตรการป้องกันและควบคุมโรคติดเชื้อ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CD7111">
        <w:rPr>
          <w:rFonts w:ascii="TH SarabunIT๙" w:eastAsia="Calibri" w:hAnsi="TH SarabunIT๙" w:cs="TH SarabunIT๙"/>
          <w:sz w:val="32"/>
          <w:szCs w:val="32"/>
        </w:rPr>
        <w:t>2019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(โควิด-๑๙ ) จังหวัดตาก</w:t>
      </w:r>
      <w:r w:rsidR="00CD71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ด้วยจังหวัดตาก ได้กำหนดมาตรการป้องกันและควบคุมโรคติดเชื้อ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(โควิด-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) จังหวัดตาก และได้กำหนดมาตรการป้องกันควบคุมการระบาดของโรคดังกล่าว  ให้เข้มข้นกว่าเดิมและปรับระดับพื้นที่สถานการณ์ในจังหวัดที่ได้ตรวจพบการระบาดโดยจังหวัดตากถูกกำหนดให้เป็นเขตพื้นที่ควบคุมสูงสุด รวมทั้งได้กำหนดปิดพื้นที่หมู่ที่ ๑๐ บ้านนาโพธิ์ ตำบลทุ่งกระเซาะ อำเภอบ้านตาก  จังหวัดตาก ตั้งแต่วันที่ ๕- ๑๘  พฤษภาคม   ๒๕๖๔</w:t>
      </w:r>
      <w:r w:rsidR="00CD71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เพื่อให้การป้องกันควบคุมโรคติดเชื้อ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(โควิด-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) เป็นไปอย่างมีประสิทธิภาพ  อำเภอท่าสองยางจึงขอให้องค์องค์กรปกครองส่วนท้องถิ่นดำเนินการ  ดังนี้</w:t>
      </w:r>
    </w:p>
    <w:p w14:paraId="5BDBAABE" w14:textId="77777777" w:rsidR="00D4011C" w:rsidRPr="00CD7111" w:rsidRDefault="00D4011C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CD7111">
        <w:rPr>
          <w:rFonts w:ascii="TH SarabunIT๙" w:eastAsia="Calibri" w:hAnsi="TH SarabunIT๙" w:cs="TH SarabunIT๙"/>
          <w:sz w:val="32"/>
          <w:szCs w:val="32"/>
        </w:rPr>
        <w:t>.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กำกับตรวจสอบบุคลากรในสังกัดให้ดำเนินการตามมาตรการป้องกันและควบคุมโรคติดเชื้อ</w:t>
      </w:r>
      <w:proofErr w:type="spellStart"/>
      <w:r w:rsidRPr="00CD7111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 </w:t>
      </w:r>
      <w:r w:rsidRPr="00CD7111">
        <w:rPr>
          <w:rFonts w:ascii="TH SarabunIT๙" w:eastAsia="Calibri" w:hAnsi="TH SarabunIT๙" w:cs="TH SarabunIT๙"/>
          <w:sz w:val="32"/>
          <w:szCs w:val="32"/>
        </w:rPr>
        <w:t xml:space="preserve">2019   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>(โควิด-</w:t>
      </w:r>
      <w:r w:rsidRPr="00CD7111">
        <w:rPr>
          <w:rFonts w:ascii="TH SarabunIT๙" w:eastAsia="Calibri" w:hAnsi="TH SarabunIT๙" w:cs="TH SarabunIT๙"/>
          <w:sz w:val="32"/>
          <w:szCs w:val="32"/>
        </w:rPr>
        <w:t>19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)     โดยเคร่งครัด ทั้งนี้ ให้หัวหน้าหน่วยงานมีหน้าที่ตรวจสอบการเดินทางออกนอกพื้นที่จังหวัดของบุคลากรในสังกัดทุกคน  รวมถึงหัวหน้าหน่วยงาน จะต้องขออนุญาตเดินทางออกนอกพื้นที่จังหวัดตามมาตรการดังกล่าวด้วยทุกครั้ง</w:t>
      </w:r>
    </w:p>
    <w:p w14:paraId="153211B8" w14:textId="77777777" w:rsidR="00D4011C" w:rsidRPr="00CD7111" w:rsidRDefault="00D4011C" w:rsidP="00CD711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  <w:cs/>
        </w:rPr>
      </w:pPr>
      <w:r w:rsidRPr="00CD7111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CD7111">
        <w:rPr>
          <w:rFonts w:ascii="TH SarabunIT๙" w:eastAsia="Calibri" w:hAnsi="TH SarabunIT๙" w:cs="TH SarabunIT๙"/>
          <w:sz w:val="32"/>
          <w:szCs w:val="32"/>
        </w:rPr>
        <w:t>.</w:t>
      </w:r>
      <w:r w:rsidRPr="00CD7111">
        <w:rPr>
          <w:rFonts w:ascii="TH SarabunIT๙" w:eastAsia="Calibri" w:hAnsi="TH SarabunIT๙" w:cs="TH SarabunIT๙"/>
          <w:sz w:val="32"/>
          <w:szCs w:val="32"/>
          <w:cs/>
        </w:rPr>
        <w:t xml:space="preserve"> กรณีพบว่าบุคลากรในสังกัดเดินทางไปในเขตพื้นที่ควบคุมสูงสุดและเข้มงวด และเขต พื้นที่ควบคุมสูงสุด หรือได้มีการสัมผัสใกล้ชิดกับบุคลลาที่เดินทางมาจากพื้นที่ดังกล่าว</w:t>
      </w:r>
    </w:p>
    <w:p w14:paraId="03C26172" w14:textId="77777777" w:rsidR="00CD7111" w:rsidRPr="00CD7111" w:rsidRDefault="00CD7111" w:rsidP="00CD7111">
      <w:pPr>
        <w:rPr>
          <w:rFonts w:ascii="TH SarabunIT๙" w:eastAsia="Calibri" w:hAnsi="TH SarabunIT๙" w:cs="TH SarabunIT๙"/>
          <w:sz w:val="44"/>
          <w:szCs w:val="44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3CDE7964" w14:textId="77777777" w:rsidR="00D4011C" w:rsidRPr="00CD7111" w:rsidRDefault="00D4011C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DE3B7FC" w14:textId="77777777" w:rsidR="00D4011C" w:rsidRPr="00CD7111" w:rsidRDefault="00D4011C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4162366" w14:textId="77777777" w:rsidR="00D4011C" w:rsidRPr="00CD7111" w:rsidRDefault="00D4011C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058ECA0" w14:textId="77777777" w:rsidR="00D4011C" w:rsidRPr="00CD7111" w:rsidRDefault="00D4011C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E7A9788" w14:textId="77777777" w:rsidR="00D4011C" w:rsidRPr="00CD7111" w:rsidRDefault="00D4011C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141B57" w14:textId="43DA16A7" w:rsidR="00D4011C" w:rsidRPr="00CD7111" w:rsidRDefault="00CD7111" w:rsidP="00D4011C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ab/>
      </w:r>
      <w:r w:rsidRPr="00CD7111">
        <w:rPr>
          <w:rFonts w:ascii="TH SarabunIT๙" w:eastAsia="Calibri" w:hAnsi="TH SarabunIT๙" w:cs="TH SarabunIT๙" w:hint="cs"/>
          <w:sz w:val="32"/>
          <w:szCs w:val="32"/>
          <w:cs/>
        </w:rPr>
        <w:t>/ประธาน........</w:t>
      </w:r>
    </w:p>
    <w:p w14:paraId="7A03C1D5" w14:textId="75DC3595" w:rsidR="00142C6C" w:rsidRPr="00CD7111" w:rsidRDefault="00CD7111" w:rsidP="00CD7111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D711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-23-</w:t>
      </w:r>
    </w:p>
    <w:p w14:paraId="7D2FF3F9" w14:textId="70B868BA" w:rsidR="00142C6C" w:rsidRPr="00142C6C" w:rsidRDefault="00142C6C" w:rsidP="00142C6C">
      <w:pPr>
        <w:spacing w:before="2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2C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142C6C">
        <w:rPr>
          <w:rFonts w:ascii="TH SarabunIT๙" w:eastAsia="Times New Roman" w:hAnsi="TH SarabunIT๙" w:cs="TH SarabunIT๙"/>
          <w:sz w:val="32"/>
          <w:szCs w:val="32"/>
        </w:rPr>
        <w:tab/>
      </w:r>
      <w:r w:rsidR="00CD7111">
        <w:rPr>
          <w:rFonts w:ascii="TH SarabunIT๙" w:eastAsia="Times New Roman" w:hAnsi="TH SarabunIT๙" w:cs="TH SarabunIT๙"/>
          <w:sz w:val="32"/>
          <w:szCs w:val="32"/>
        </w:rPr>
        <w:tab/>
      </w:r>
      <w:r w:rsidRPr="00CD71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CD71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แจ้งการเสียชีวิตของบุคลากร</w:t>
      </w:r>
      <w:proofErr w:type="spellStart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.แม่วะหลวง</w:t>
      </w:r>
    </w:p>
    <w:p w14:paraId="5BD68B1D" w14:textId="77777777" w:rsidR="00CD7111" w:rsidRDefault="00CD7111" w:rsidP="00CD7111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ด้วยองค์การบริหารส่วนตำบลแม่วะหลวงได้สูญเสียบุคลากรภาย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หน่วยงานไป </w:t>
      </w:r>
    </w:p>
    <w:p w14:paraId="71688B01" w14:textId="25196F7B" w:rsidR="00142C6C" w:rsidRDefault="00CD7111" w:rsidP="00CD7111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ท่าน คือ นายวิชาญ สุขหอม ผู้อำนวยการกองช่าง ซึ่งได้เสียชีวิตเนื่องจาก หัวใจหยุดเต้นโดยฉับพลัน จึงขอให้ที่ประชุมได้ยืนขึ้นเพื่อไว้อาลัยให้กับผู้ล่วงลับ </w:t>
      </w:r>
    </w:p>
    <w:p w14:paraId="6173D530" w14:textId="1D75CBD2" w:rsidR="00CD7111" w:rsidRDefault="00CD7111" w:rsidP="00CD7111">
      <w:pPr>
        <w:rPr>
          <w:rFonts w:ascii="TH SarabunIT๙" w:eastAsia="Times New Roman" w:hAnsi="TH SarabunIT๙" w:cs="TH SarabunIT๙"/>
          <w:sz w:val="32"/>
          <w:szCs w:val="32"/>
        </w:rPr>
      </w:pPr>
      <w:r w:rsidRPr="00CD7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ยืนไว้อาลัยให้บุคคลผู้ล่วงลับ จำนวน ๑ นาที</w:t>
      </w:r>
    </w:p>
    <w:p w14:paraId="4B190344" w14:textId="199F2897" w:rsidR="00C240F3" w:rsidRDefault="00C240F3" w:rsidP="00CD7111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FACB2DC" w14:textId="02784D2F" w:rsidR="00C240F3" w:rsidRDefault="00C240F3" w:rsidP="00C240F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รับรองรายงานการประชุมสภาฯ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๑/๒๕๖๔ ครั้งที่ ๒  เมื่อวันที่ </w:t>
      </w:r>
      <w:r w:rsidR="00A220F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</w:p>
    <w:p w14:paraId="1F56A7E5" w14:textId="58DC0F35" w:rsidR="00C240F3" w:rsidRPr="001A5907" w:rsidRDefault="00C240F3" w:rsidP="00C240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เดือนกุมภาพันธ์  พ.ศ. ๒๕๖๔</w:t>
      </w:r>
    </w:p>
    <w:p w14:paraId="0804B853" w14:textId="77777777" w:rsidR="00C240F3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ขอให้สมาชิกทุกท่านตรวจรายงานการประชุมสภา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</w:p>
    <w:p w14:paraId="381FF20A" w14:textId="246BDF55" w:rsidR="00C240F3" w:rsidRPr="00BB15C4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ตรวจรายงานการประชุมสภาฯ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สมัยสามัญ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สมัยที่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ครั้งที่ ๒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C9531B7" w14:textId="1A93DE76" w:rsidR="00C240F3" w:rsidRPr="00BB15C4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B15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2A10947" w14:textId="77777777" w:rsidR="00C240F3" w:rsidRDefault="00C240F3" w:rsidP="00C240F3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ab/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มีสมาชิกสภาฯ ท่านใด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ต้องการเปลี่ยนแปลงแก้ไขรายงานการประชุม</w:t>
      </w:r>
    </w:p>
    <w:p w14:paraId="704524FD" w14:textId="7614EC55" w:rsidR="00A220F5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(นายพะตุแฮ ม่านไพรพฤกษ์)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สมัยที่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BB15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6EDD3CB" w14:textId="3CA71108" w:rsidR="00C240F3" w:rsidRDefault="00C240F3" w:rsidP="00A220F5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หรือไม่</w:t>
      </w:r>
    </w:p>
    <w:p w14:paraId="5CE2D4E8" w14:textId="77777777" w:rsidR="00C240F3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 w:rsidRPr="00A572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ไม่มีสมาชิกสภา ฯ ต้องการปรับปรุง แก้ไข รายงานการประชุมสภา ฯ</w:t>
      </w:r>
    </w:p>
    <w:p w14:paraId="050EB109" w14:textId="4630BD44" w:rsidR="00C240F3" w:rsidRDefault="00C240F3" w:rsidP="00C240F3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สมัยสามัญ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สมัยที่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B15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FAA5733" w14:textId="77777777" w:rsidR="00C240F3" w:rsidRPr="001A5907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หากไม่มีสมาชิกสภา ฯ ต้องการปรับปรุง แก้ไข เปลี่ยนแปลงรายงานการประชุมสภา ฯ </w:t>
      </w:r>
    </w:p>
    <w:p w14:paraId="7E531CDD" w14:textId="77777777" w:rsidR="00A220F5" w:rsidRDefault="00C240F3" w:rsidP="00C240F3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r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สมัยสามัญ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สมัยที่ ๑/๒๕๖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4 ครั้งที่ 2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B15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1FDF68F" w14:textId="43A2FF53" w:rsidR="00C240F3" w:rsidRDefault="00C240F3" w:rsidP="00A220F5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ขอมติที่ประชุมรับรองรายงานการประชุมสภาฯ ด้วย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8D15763" w14:textId="77777777" w:rsidR="00A220F5" w:rsidRDefault="00C240F3" w:rsidP="00C240F3">
      <w:pPr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A5907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ให้การรับรองรายงานการประชุมสภาฯ สมัยสามัญ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>สมัยที่ ๑/๒๕๖</w:t>
      </w:r>
      <w:r w:rsidR="00A220F5">
        <w:rPr>
          <w:rFonts w:ascii="TH SarabunIT๙" w:hAnsi="TH SarabunIT๙" w:cs="TH SarabunIT๙" w:hint="cs"/>
          <w:sz w:val="32"/>
          <w:szCs w:val="32"/>
          <w:cs/>
        </w:rPr>
        <w:t xml:space="preserve">4 ครั้งที่ ๒ </w:t>
      </w:r>
      <w:r w:rsidRPr="00BB15C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</w:p>
    <w:p w14:paraId="2B53EC92" w14:textId="29C2675B" w:rsidR="00A220F5" w:rsidRDefault="00A220F5" w:rsidP="00A220F5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240F3" w:rsidRPr="00BB15C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24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40F3" w:rsidRPr="00BB15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="00C240F3" w:rsidRPr="00BB15C4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C240F3" w:rsidRPr="00BB15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40F3" w:rsidRPr="001A5907">
        <w:rPr>
          <w:rFonts w:ascii="TH SarabunIT๙" w:eastAsia="Times New Roman" w:hAnsi="TH SarabunIT๙" w:cs="TH SarabunIT๙"/>
          <w:sz w:val="32"/>
          <w:szCs w:val="32"/>
          <w:cs/>
        </w:rPr>
        <w:t>ด้วยคะแนนเสียงเห็นชอบ  ๑๖</w:t>
      </w:r>
      <w:r w:rsidR="00C240F3" w:rsidRPr="001A5907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</w:t>
      </w:r>
      <w:r w:rsidR="00C240F3"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  <w:r w:rsidR="00C240F3"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เสียง ไม่เห็นชอบ </w:t>
      </w:r>
      <w:r>
        <w:rPr>
          <w:rFonts w:ascii="TH SarabunIT๙" w:eastAsia="Times New Roman" w:hAnsi="TH SarabunIT๙" w:cs="TH SarabunIT๙"/>
          <w:sz w:val="32"/>
          <w:szCs w:val="32"/>
          <w:lang w:bidi="ar-SA"/>
        </w:rPr>
        <w:t>–</w:t>
      </w:r>
      <w:r w:rsidR="00C240F3"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</w:p>
    <w:p w14:paraId="29368301" w14:textId="2203D58B" w:rsidR="00C240F3" w:rsidRDefault="00C240F3" w:rsidP="00A220F5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เสียง งดออกเสียง ๑</w:t>
      </w:r>
      <w:r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14:paraId="5E0FAE48" w14:textId="77777777" w:rsidR="00A220F5" w:rsidRPr="001A5907" w:rsidRDefault="00A220F5" w:rsidP="00A220F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9DE78F" w14:textId="77777777" w:rsidR="00A220F5" w:rsidRPr="001A5907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กระทู้ถาม</w:t>
      </w:r>
    </w:p>
    <w:p w14:paraId="36C925E7" w14:textId="77777777" w:rsidR="00A220F5" w:rsidRPr="001A5907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14:paraId="5DBFD74C" w14:textId="77777777" w:rsidR="00A220F5" w:rsidRPr="001A5907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23B36A49" w14:textId="3F957F34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</w:p>
    <w:p w14:paraId="653DCBBD" w14:textId="0EBDEBBA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708FEC9" w14:textId="1F23320C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443C5B6" w14:textId="5704984E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653C339" w14:textId="36754836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C6005AD" w14:textId="1AC69152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E4A4BC4" w14:textId="43497558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50594D7" w14:textId="77777777" w:rsidR="00A220F5" w:rsidRDefault="00A220F5" w:rsidP="00A220F5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146712" w14:textId="7A6911A8" w:rsidR="00A220F5" w:rsidRPr="00A220F5" w:rsidRDefault="00A220F5" w:rsidP="00A220F5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</w:p>
    <w:p w14:paraId="74279452" w14:textId="0A2C0593" w:rsidR="00A220F5" w:rsidRPr="00A220F5" w:rsidRDefault="00A220F5" w:rsidP="00A220F5">
      <w:pPr>
        <w:jc w:val="center"/>
        <w:rPr>
          <w:rFonts w:ascii="TH SarabunIT๙" w:hAnsi="TH SarabunIT๙" w:cs="TH SarabunIT๙"/>
          <w:sz w:val="32"/>
          <w:szCs w:val="32"/>
        </w:rPr>
      </w:pPr>
      <w:r w:rsidRPr="00A220F5">
        <w:rPr>
          <w:rFonts w:ascii="TH SarabunIT๙" w:hAnsi="TH SarabunIT๙" w:cs="TH SarabunIT๙"/>
          <w:sz w:val="32"/>
          <w:szCs w:val="32"/>
          <w:cs/>
        </w:rPr>
        <w:t>-</w:t>
      </w:r>
      <w:r w:rsidRPr="00A220F5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220F5">
        <w:rPr>
          <w:rFonts w:ascii="TH SarabunIT๙" w:hAnsi="TH SarabunIT๙" w:cs="TH SarabunIT๙"/>
          <w:sz w:val="32"/>
          <w:szCs w:val="32"/>
          <w:cs/>
        </w:rPr>
        <w:t>-</w:t>
      </w:r>
    </w:p>
    <w:p w14:paraId="350126AC" w14:textId="77777777" w:rsidR="00A220F5" w:rsidRPr="001A5907" w:rsidRDefault="00A220F5" w:rsidP="00A220F5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๔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8355826" w14:textId="77777777" w:rsidR="00A220F5" w:rsidRPr="001A5907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1835E1C" w14:textId="77777777" w:rsidR="00A220F5" w:rsidRPr="001A5907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</w:p>
    <w:p w14:paraId="41E54AA9" w14:textId="70E89884" w:rsidR="00A220F5" w:rsidRDefault="00A220F5" w:rsidP="00A220F5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</w:p>
    <w:p w14:paraId="262FEF26" w14:textId="17F64D90" w:rsidR="000A40CD" w:rsidRDefault="000A40CD" w:rsidP="00A220F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86C2647" w14:textId="77777777" w:rsidR="000A40CD" w:rsidRPr="00B01634" w:rsidRDefault="000A40CD" w:rsidP="000A40C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เรื่อง/ญัตติ </w:t>
      </w:r>
    </w:p>
    <w:p w14:paraId="38052917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  <w:cs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14:paraId="39063325" w14:textId="77777777" w:rsidR="000A40CD" w:rsidRPr="00B0163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Pr="00B0163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ABB2345" w14:textId="03B166DA" w:rsidR="00C240F3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</w:p>
    <w:p w14:paraId="39D005DC" w14:textId="309703DD" w:rsidR="00C240F3" w:rsidRDefault="00C240F3" w:rsidP="00C240F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7D9BDD" w14:textId="5A477576" w:rsidR="00C240F3" w:rsidRDefault="00C240F3" w:rsidP="00C240F3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1A590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0A40CD" w:rsidRPr="001A5907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เนื่องจากว่าการ</w:t>
      </w:r>
      <w:r w:rsidR="000A40CD">
        <w:rPr>
          <w:rFonts w:ascii="TH SarabunIT๙" w:eastAsia="Times New Roman" w:hAnsi="TH SarabunIT๙" w:cs="TH SarabunIT๙"/>
          <w:sz w:val="32"/>
          <w:szCs w:val="32"/>
          <w:cs/>
        </w:rPr>
        <w:t>ประชุมได้ใช้เวลาพอสมควรแล้ว</w:t>
      </w:r>
      <w:r w:rsidR="000A40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เห็นควร</w:t>
      </w:r>
      <w:r w:rsidR="000A40CD" w:rsidRPr="001A5907">
        <w:rPr>
          <w:rFonts w:ascii="TH SarabunIT๙" w:eastAsia="Times New Roman" w:hAnsi="TH SarabunIT๙" w:cs="TH SarabunIT๙"/>
          <w:sz w:val="32"/>
          <w:szCs w:val="32"/>
          <w:cs/>
        </w:rPr>
        <w:t>ให้มีการพักการประชุมสภา</w:t>
      </w:r>
      <w:r w:rsidR="000A40CD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  <w:r w:rsidR="000A40CD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14:paraId="052DA34C" w14:textId="77777777" w:rsidR="000A40CD" w:rsidRDefault="00C240F3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0CD" w:rsidRPr="001A5907">
        <w:rPr>
          <w:rFonts w:ascii="TH SarabunIT๙" w:eastAsia="Times New Roman" w:hAnsi="TH SarabunIT๙" w:cs="TH SarabunIT๙"/>
          <w:sz w:val="32"/>
          <w:szCs w:val="32"/>
          <w:cs/>
        </w:rPr>
        <w:t>และพัก</w:t>
      </w:r>
      <w:r w:rsidR="000A40CD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การประชุมสภาฯ</w:t>
      </w:r>
      <w:r w:rsidR="000A40CD"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  ๑๕ นาที โดยเวลาในขณะนี้ ๑๐.๓๐ นาที และจะเริ่มการ</w:t>
      </w:r>
    </w:p>
    <w:p w14:paraId="79D17068" w14:textId="42DE4E16" w:rsidR="000A40CD" w:rsidRPr="001A5907" w:rsidRDefault="000A40CD" w:rsidP="000A40CD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ประชุมในเวลา ๑๐.๔๕ นาที</w:t>
      </w:r>
    </w:p>
    <w:p w14:paraId="071BAE93" w14:textId="77777777" w:rsidR="00C240F3" w:rsidRPr="001A5907" w:rsidRDefault="00C240F3" w:rsidP="00C240F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1A5907"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bidi="ar-SA"/>
        </w:rPr>
        <w:tab/>
      </w: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  <w:r w:rsidRPr="001A59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4C04F2AD" w14:textId="77777777" w:rsidR="00C240F3" w:rsidRPr="001A5907" w:rsidRDefault="00C240F3" w:rsidP="0028346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5907">
        <w:rPr>
          <w:rFonts w:ascii="TH SarabunIT๙" w:hAnsi="TH SarabunIT๙" w:cs="TH SarabunIT๙"/>
          <w:sz w:val="32"/>
          <w:szCs w:val="32"/>
          <w:cs/>
        </w:rPr>
        <w:t>เวลา ๑๐.๔๕ นาที</w:t>
      </w:r>
    </w:p>
    <w:p w14:paraId="74DEB64E" w14:textId="52A2ACA5" w:rsidR="00C240F3" w:rsidRDefault="00C240F3" w:rsidP="00C240F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5907">
        <w:rPr>
          <w:rFonts w:ascii="TH SarabunIT๙" w:hAnsi="TH SarabunIT๙" w:cs="TH SarabunIT๙"/>
          <w:sz w:val="32"/>
          <w:szCs w:val="32"/>
          <w:cs/>
        </w:rPr>
        <w:t>ขณะนี้ได้เวลาตามที่แจ้งนัดประชุมสภาฯ สมัยสามัญ สม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 w:rsidR="000A40CD">
        <w:rPr>
          <w:rFonts w:ascii="TH SarabunIT๙" w:hAnsi="TH SarabunIT๙" w:cs="TH SarabunIT๙" w:hint="cs"/>
          <w:sz w:val="32"/>
          <w:szCs w:val="32"/>
          <w:cs/>
        </w:rPr>
        <w:t xml:space="preserve">ยที่ ๒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</w:t>
      </w:r>
      <w:r w:rsidR="000A40C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A59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04B7EA" w14:textId="77777777" w:rsidR="00C240F3" w:rsidRPr="001A5907" w:rsidRDefault="00C240F3" w:rsidP="00C240F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1A5907">
        <w:rPr>
          <w:rFonts w:ascii="TH SarabunIT๙" w:hAnsi="TH SarabunIT๙" w:cs="TH SarabunIT๙"/>
          <w:sz w:val="32"/>
          <w:szCs w:val="32"/>
          <w:cs/>
        </w:rPr>
        <w:t>นัทธมน</w:t>
      </w:r>
      <w:proofErr w:type="spellEnd"/>
      <w:r w:rsidRPr="001A5907">
        <w:rPr>
          <w:rFonts w:ascii="TH SarabunIT๙" w:hAnsi="TH SarabunIT๙" w:cs="TH SarabunIT๙"/>
          <w:sz w:val="32"/>
          <w:szCs w:val="32"/>
          <w:cs/>
        </w:rPr>
        <w:t xml:space="preserve">  ใจเจริญ)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5907">
        <w:rPr>
          <w:rFonts w:ascii="TH SarabunIT๙" w:hAnsi="TH SarabunIT๙" w:cs="TH SarabunIT๙"/>
          <w:sz w:val="32"/>
          <w:szCs w:val="32"/>
          <w:cs/>
        </w:rPr>
        <w:t xml:space="preserve">หลังจากที่พักรับประทานอาหารว่าง ประกอบกับสมาชิกสภาฯ มาครบองค์ประชุมเรียบร้อยแล้ว จึงขอให้ท่านประธานสภาฯ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1A5907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14:paraId="13103CF0" w14:textId="77777777" w:rsidR="00C240F3" w:rsidRDefault="00C240F3" w:rsidP="00C240F3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A5907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เพื่อให้การดำเนินการประชุมสภาฯ เป็นไปด้วยความเรียบร้อยและรวดเร็ว ขออนุญาตต่อที่</w:t>
      </w:r>
    </w:p>
    <w:p w14:paraId="70FE8E1D" w14:textId="77777777" w:rsidR="00C240F3" w:rsidRPr="001A5907" w:rsidRDefault="00C240F3" w:rsidP="00C240F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ม่านไพรพฤกษ์) </w:t>
      </w:r>
      <w:r w:rsidRPr="001A5907">
        <w:rPr>
          <w:rFonts w:ascii="TH SarabunIT๙" w:hAnsi="TH SarabunIT๙" w:cs="TH SarabunIT๙"/>
          <w:sz w:val="32"/>
          <w:szCs w:val="32"/>
          <w:cs/>
        </w:rPr>
        <w:t xml:space="preserve">ประชุมสภาฯ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ขอดำเนิน</w:t>
      </w:r>
      <w:r w:rsidRPr="001A5907">
        <w:rPr>
          <w:rFonts w:ascii="TH SarabunIT๙" w:hAnsi="TH SarabunIT๙" w:cs="TH SarabunIT๙"/>
          <w:sz w:val="32"/>
          <w:szCs w:val="32"/>
          <w:cs/>
        </w:rPr>
        <w:t>การประชุมหลังจากที่มีการพักการประชุมในช่วงเวลาที่ผ่านมา</w:t>
      </w:r>
    </w:p>
    <w:p w14:paraId="499FE68F" w14:textId="58C5CF6F" w:rsidR="00C240F3" w:rsidRDefault="00C240F3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5907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37B3B037" w14:textId="5DB16246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9140379" w14:textId="0FD63651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7EE708F" w14:textId="0160DB18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BC1E395" w14:textId="5844D05A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2F9F06C" w14:textId="2989565F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4C34D03" w14:textId="236E1F0B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2A9B041" w14:textId="52DB7D7C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969F003" w14:textId="0029877F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43FD5E6" w14:textId="2FFDAC54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31C8D73A" w14:textId="00F59534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869AA27" w14:textId="38B19833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AFCAAD8" w14:textId="7A331893" w:rsidR="000A40CD" w:rsidRDefault="000A40CD" w:rsidP="00283465">
      <w:pPr>
        <w:rPr>
          <w:rFonts w:ascii="TH SarabunIT๙" w:hAnsi="TH SarabunIT๙" w:cs="TH SarabunIT๙"/>
          <w:sz w:val="32"/>
          <w:szCs w:val="32"/>
        </w:rPr>
      </w:pPr>
    </w:p>
    <w:p w14:paraId="1542C634" w14:textId="782DA64D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/ระเบียบ.......</w:t>
      </w:r>
    </w:p>
    <w:p w14:paraId="5745D754" w14:textId="77777777" w:rsidR="00FD2350" w:rsidRDefault="00FD2350" w:rsidP="000A40CD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D629339" w14:textId="77777777" w:rsidR="00FD2350" w:rsidRDefault="00FD2350" w:rsidP="000A40CD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A51D050" w14:textId="1DE5F0D7" w:rsidR="000A40CD" w:rsidRDefault="000A40CD" w:rsidP="000A40CD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14:paraId="1F024DEE" w14:textId="77777777" w:rsidR="000A40CD" w:rsidRPr="001A5907" w:rsidRDefault="000A40CD" w:rsidP="000A40C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A59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</w:t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59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14:paraId="446AE152" w14:textId="5352DA42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874AC85" w14:textId="77777777" w:rsidR="000A40CD" w:rsidRPr="00B01634" w:rsidRDefault="000A40CD" w:rsidP="000A40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</w:t>
      </w:r>
      <w:r w:rsidRPr="00B016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สภาฯ</w:t>
      </w:r>
      <w:r w:rsidRPr="00B0163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B0163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๑ ขอความเห็นชอบแผนพัฒนาท้องถิ่น (พ.ศ. ๒๕๖๑ - ๒๕๖๕) ฉบับแก้ไข</w:t>
      </w:r>
    </w:p>
    <w:p w14:paraId="4F0B36E4" w14:textId="1178ADD4" w:rsidR="000A40CD" w:rsidRPr="00B0163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ม่านไพรพฤกษ์)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เปลี่ยนแปลงเพิ่มเติม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/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ขอมอบหมายให้เลขานุการ</w:t>
      </w:r>
    </w:p>
    <w:p w14:paraId="7C45BB17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สภา ฯ ได้ชี้แจงระเบียบกระทรวงมหาดไทย ว่าด้วยการจัดทำแผนพัฒนาขององค์กร</w:t>
      </w:r>
    </w:p>
    <w:p w14:paraId="1A2761A3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ปกครองส่วนท้องถิ่น (ฉบับที่ ๓)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๒๕๖๑ในส่วนที่เกี่ยวข้องกับการเปลี่ยนแปลง</w:t>
      </w:r>
    </w:p>
    <w:p w14:paraId="7254AC10" w14:textId="0AEF2BB3" w:rsidR="000A40CD" w:rsidRP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</w:p>
    <w:p w14:paraId="3559E889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 ฯ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</w:t>
      </w:r>
    </w:p>
    <w:p w14:paraId="553A9A06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B01634">
        <w:rPr>
          <w:rFonts w:ascii="TH SarabunIT๙" w:hAnsi="TH SarabunIT๙" w:cs="TH SarabunIT๙"/>
          <w:sz w:val="32"/>
          <w:szCs w:val="32"/>
          <w:cs/>
        </w:rPr>
        <w:t>นัทธมน</w:t>
      </w:r>
      <w:proofErr w:type="spellEnd"/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ใจเจริญ)</w:t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ท้องถิ่น (ฉบับที่ ๓)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๒๕๖๑ ข้อ ๙ ให้ยกเลิกความในข้อ ๒๒ ของระเบียบ</w:t>
      </w:r>
    </w:p>
    <w:p w14:paraId="4433B23E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 xml:space="preserve">กระทรวงมหาดไทยว่าด้วยการจัดทำแผนพัฒนาขององค์กรปกครองส่วนท้องถิ่น </w:t>
      </w:r>
    </w:p>
    <w:p w14:paraId="0E49DB1B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๒๕๔๘ ซึ่งแก้ไขเพิ่มเติมโดยระเบียบกระทรวงมหาดไทยว่าด้วยการจัดทำ</w:t>
      </w:r>
    </w:p>
    <w:p w14:paraId="42674179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แผนพัฒนาขององค์กรปกครองส่วนท้องถิ่น (ฉบับที่ ๒)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๒๕๕๙ และให้ใช้</w:t>
      </w:r>
    </w:p>
    <w:p w14:paraId="0E478E4F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ข้อความนี้แทน</w:t>
      </w:r>
    </w:p>
    <w:p w14:paraId="6A2B2DE2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“ข้อ ๒๒ เพื่อประโยชน์ของประชาชน การเพิ่มเติมแผนพัฒนาท้องถิ่น ให้องค์กร</w:t>
      </w:r>
    </w:p>
    <w:p w14:paraId="158C385B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ปกครองส่วนท้องถิ่นดำเนินการตามขั้นตอน ดังนี้</w:t>
      </w:r>
    </w:p>
    <w:p w14:paraId="3F5ABB33" w14:textId="77777777" w:rsidR="000A40CD" w:rsidRPr="00B01634" w:rsidRDefault="000A40CD" w:rsidP="000A40CD">
      <w:pPr>
        <w:ind w:left="144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คณะกรรมการสนับสนุนการจัดทำแผนพัฒนาท้องถิ่นจัดทำร่างแผนพัฒนา</w:t>
      </w:r>
    </w:p>
    <w:p w14:paraId="16CC5997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ท้องถิ่นที่เพิ่มเติมพร้อมเหตุผลและความจำเป็นเสนอคณะกรรมการพัฒนาท้องถิ่น</w:t>
      </w:r>
    </w:p>
    <w:p w14:paraId="3895A2F7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</w:t>
      </w:r>
    </w:p>
    <w:p w14:paraId="5F999E8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 สำหรับองค์การบริหารส่วนตำบลให้ส่งร่างแผนพัฒนาท้องถิ่นที่</w:t>
      </w:r>
    </w:p>
    <w:p w14:paraId="236418E8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เพิ่มเติมให้สภาองค์การบริหารส่วนตำบลพิจารณาตามมาตรา ๔๖ แห่ง</w:t>
      </w:r>
    </w:p>
    <w:p w14:paraId="521C5106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๒๕๓๗ ด้วย</w:t>
      </w:r>
    </w:p>
    <w:p w14:paraId="235D3DB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</w:p>
    <w:p w14:paraId="4B15EDA6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</w:t>
      </w:r>
    </w:p>
    <w:p w14:paraId="234AD46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เปิดเผยไม่น้อยกว่าสามสิบวันนับแต่วันที่ผู้บริหารท้องถิ่นประกาศใช้</w:t>
      </w:r>
    </w:p>
    <w:p w14:paraId="08C3E1EB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ab/>
        <w:t>ข้อ ๑๐ ให้เพิ่มความต่อไปนี้เป็นข้อ ๒๒/๑ และข้อ ๒๒/๒ ของระเบียบ</w:t>
      </w:r>
    </w:p>
    <w:p w14:paraId="5DBEAE10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</w:p>
    <w:p w14:paraId="772896C4" w14:textId="146C3863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๒๕๔๘</w:t>
      </w:r>
    </w:p>
    <w:p w14:paraId="16BBF6F3" w14:textId="43FD789B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E08B237" w14:textId="5EA9D500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45D45EE" w14:textId="795088A2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196B281" w14:textId="2D4AB7E3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67D3BB6" w14:textId="2D686A18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9BADE4F" w14:textId="30EF2A08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22C4A9F" w14:textId="5837AE2C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B21A3DA" w14:textId="0497C22F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D012C69" w14:textId="0ECA95A5" w:rsid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B01634">
        <w:rPr>
          <w:rFonts w:ascii="TH SarabunIT๙" w:hAnsi="TH SarabunIT๙" w:cs="TH SarabunIT๙"/>
          <w:sz w:val="32"/>
          <w:szCs w:val="32"/>
          <w:cs/>
        </w:rPr>
        <w:t>“ข้อ ๒๒/๑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End"/>
    </w:p>
    <w:p w14:paraId="0CDB8E20" w14:textId="5AC171D3" w:rsidR="000A40CD" w:rsidRDefault="000A40CD" w:rsidP="000A40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14:paraId="5C2E0A4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B2CE02D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“ข้อ ๒๒/๑ เพื่อประโยชน์ของประชาชน การเปลี่ยนแปลงแผนพัฒนาท้องถิ่น ให้</w:t>
      </w:r>
    </w:p>
    <w:p w14:paraId="33A10BA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เป็นอำนาจของคณะกรรมการพัฒนาท้องถิ่น สำหรับองค์การบริหารส่วนตำบลให้ส่ง</w:t>
      </w:r>
    </w:p>
    <w:p w14:paraId="4449798F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ร่างแผนพัฒนาท้องถิ่นที่เปลี่ยนแปลงให้สภาองค์การบริหารส่วนตำบลพิจารณาตาม</w:t>
      </w:r>
    </w:p>
    <w:p w14:paraId="51C94601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มาตรา ๔๖ แห่งพระราชบัญญัติสภาตำบลและองค์การบริหารส่วนตำบล </w:t>
      </w:r>
    </w:p>
    <w:p w14:paraId="318F7326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๒๕๓๗ ด้วย</w:t>
      </w:r>
    </w:p>
    <w:p w14:paraId="67414A06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</w:p>
    <w:p w14:paraId="4EC1C47C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</w:t>
      </w:r>
    </w:p>
    <w:p w14:paraId="0ABB93BA" w14:textId="3BB6A8E6" w:rsidR="000A40CD" w:rsidRPr="000A40CD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เปิดเผยไม่น้อยกว่าสามสิบวันนับแต่วันที่ผู้บริหารท้องถิ่นประกาศใช้</w:t>
      </w:r>
    </w:p>
    <w:p w14:paraId="591EEA76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ข้อ ๒๒/๒ ในกรณีเพิ่มเติมหรือเปลี่ยนแปลงแผนพัฒนาท้องถิ่นที่เกี่ยวกับโครงการ</w:t>
      </w:r>
    </w:p>
    <w:p w14:paraId="12158AEF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พระราชดำริ งานพระราชพิธี รัฐพิธี นโยบายรัฐบาล และนโยบาย</w:t>
      </w:r>
    </w:p>
    <w:p w14:paraId="5F7FB309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กระทรวงมหาดไทย ให้เป็นอำนาจของผู้บริหารท้องถิ่น สำหรับองค์การบริหารส่วน</w:t>
      </w:r>
    </w:p>
    <w:p w14:paraId="410453A9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ตำบลให้ส่งร่างแผนพัฒนาท้องถิ่นที่เพิ่มเติมหรือเปลี่ยนแปลงให้สภาองค์การบริหาร</w:t>
      </w:r>
    </w:p>
    <w:p w14:paraId="5E0A49BE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ส่วนตำบลพิจารณาตามมาตรา ๔๖ ๔๖ แห่งพระราชบัญญัติสภาตำบลและองค์การ</w:t>
      </w:r>
    </w:p>
    <w:p w14:paraId="4BBBE593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บริหารส่วนตำบล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๒๕๓๗ ด้วย</w:t>
      </w:r>
    </w:p>
    <w:p w14:paraId="0263134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</w:p>
    <w:p w14:paraId="2DE7E463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</w:t>
      </w:r>
    </w:p>
    <w:p w14:paraId="34317007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เปิดเผยไม่น้อยกว่าสามสิบวันนับแต่วันที่ได้รับความเห็นชอบการเพิ่มเติมหรือ</w:t>
      </w:r>
    </w:p>
    <w:p w14:paraId="67A380A7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เปลี่ยนแปลงแผนพัฒนาท้องถิ่นดังกล่าว</w:t>
      </w:r>
    </w:p>
    <w:p w14:paraId="068B64C8" w14:textId="77777777" w:rsidR="000A40CD" w:rsidRPr="00B01634" w:rsidRDefault="000A40CD" w:rsidP="000A40CD">
      <w:pPr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  <w:r w:rsidRPr="00B0163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</w:t>
      </w:r>
      <w:r w:rsidRPr="00B01634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B01634">
        <w:rPr>
          <w:rFonts w:ascii="TH SarabunIT๙" w:hAnsi="TH SarabunIT๙" w:cs="TH SarabunIT๙"/>
          <w:sz w:val="32"/>
          <w:szCs w:val="32"/>
          <w:cs/>
        </w:rPr>
        <w:t>ในลำดับต่อไป ขอให้นายกองค์การบริหารส่วนตำบลแม่วะหลวง ได้ชี้แจง</w:t>
      </w:r>
    </w:p>
    <w:p w14:paraId="2CA60587" w14:textId="77777777" w:rsidR="000A40CD" w:rsidRPr="00B0163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 </w:t>
      </w:r>
      <w:r w:rsidRPr="00B01634">
        <w:rPr>
          <w:rFonts w:ascii="TH SarabunIT๙" w:hAnsi="TH SarabunIT๙" w:cs="TH SarabunIT๙"/>
          <w:sz w:val="32"/>
          <w:szCs w:val="32"/>
          <w:cs/>
        </w:rPr>
        <w:t>รายละเอียดต่อที่ประชุมสภาฯ</w:t>
      </w:r>
    </w:p>
    <w:p w14:paraId="782EE0B5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396F89B3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(นายสมศักดิ์  สันทัดพนาไพร)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กระผม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นายสมศักดิ์ สันทัดพนาไพร </w:t>
      </w:r>
    </w:p>
    <w:p w14:paraId="07025AF1" w14:textId="77777777" w:rsidR="000A40CD" w:rsidRPr="00B01634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นายกองค์การบริหารส่วนตำบลแม่วะหลวง ขอเรียนชี้แจงการขอความเห็นชอบ</w:t>
      </w:r>
    </w:p>
    <w:p w14:paraId="00678AE6" w14:textId="77777777" w:rsidR="000A40CD" w:rsidRPr="00B01634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การเปลี่ยนแปลงแผนพัฒนาท้องถิ่น (พ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๒๕๖๑ – ๒๕๖๕)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ฉบับแก้ไข เปลี่ยนแปลง เพิ่มเติม ครั้งที่ ๓/๒๕๖๓ 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ซึ่งเป็นตามระเบียบกระทรวงมหาดไทยว่าด้วยการจัดทำแผนพัฒนาขององค์กรปกครองส่วนท้องถิ่น ฉบับที่ ๓ 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14:paraId="5DE4A314" w14:textId="77777777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27511D38" w14:textId="77777777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6DDAB6D9" w14:textId="77B56F63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067F305D" w14:textId="586F1BF4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39903403" w14:textId="6C281ECB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5A324B6E" w14:textId="56849433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37364F2E" w14:textId="39886BB5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4198C9FB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7AA583F0" w14:textId="77777777" w:rsidR="000A40CD" w:rsidRPr="00B01634" w:rsidRDefault="000A40CD" w:rsidP="000A40CD">
      <w:pPr>
        <w:rPr>
          <w:rFonts w:ascii="TH SarabunIT๙" w:hAnsi="TH SarabunIT๙" w:cs="TH SarabunIT๙"/>
          <w:sz w:val="32"/>
          <w:szCs w:val="32"/>
        </w:rPr>
      </w:pPr>
    </w:p>
    <w:p w14:paraId="3AC3779D" w14:textId="2FF8D36D" w:rsidR="000A40CD" w:rsidRPr="00B0163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ab/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๒๒/1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77D08B63" w14:textId="7FAD60FB" w:rsidR="000A40CD" w:rsidRDefault="000A40CD" w:rsidP="000A40CD">
      <w:pPr>
        <w:jc w:val="center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01634">
        <w:rPr>
          <w:rFonts w:ascii="TH SarabunIT๙" w:hAnsi="TH SarabunIT๙" w:cs="TH SarabunIT๙"/>
          <w:sz w:val="32"/>
          <w:szCs w:val="32"/>
          <w:cs/>
        </w:rPr>
        <w:t>-</w:t>
      </w:r>
    </w:p>
    <w:p w14:paraId="1440DF16" w14:textId="77777777" w:rsidR="000A40CD" w:rsidRPr="00B01634" w:rsidRDefault="000A40CD" w:rsidP="000A40C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0FAEAE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ข้อ ๒๒/๑ เพื่อประโยชน์ของประชาชน การเปลี่ยนแปลงแผนพัฒนาท้องถิ่น ให้</w:t>
      </w:r>
    </w:p>
    <w:p w14:paraId="08AD077B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เป็นอำนาจของคณะกรรมการพัฒนาท้องถิ่น สำหรับองค์การบริหารส่วนตำบลให้ส่ง</w:t>
      </w:r>
    </w:p>
    <w:p w14:paraId="7104AAFC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ร่างแผนพัฒนาท้องถิ่นที่เปลี่ยนแปลงให้สภาองค์การบริหารส่วนตำบลพิจารณาตาม</w:t>
      </w:r>
    </w:p>
    <w:p w14:paraId="5B207351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มาตรา ๔๖ แห่งพระราชบัญญัติสภาตำบลและองค์การบริหารส่วนตำบล </w:t>
      </w:r>
    </w:p>
    <w:p w14:paraId="16804E80" w14:textId="396E84BB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๒๕๓๗ ด้วย</w:t>
      </w:r>
    </w:p>
    <w:p w14:paraId="53504FF4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</w:p>
    <w:p w14:paraId="4B181A1C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</w:t>
      </w:r>
    </w:p>
    <w:p w14:paraId="76AE6F2C" w14:textId="77777777" w:rsidR="000A40CD" w:rsidRPr="00B01634" w:rsidRDefault="000A40CD" w:rsidP="000A40C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เปิดเผยไม่น้อยกว่าสามสิบวันนับแต่วันที่ผู้บริหารท้องถิ่นประกาศใช้</w:t>
      </w:r>
    </w:p>
    <w:p w14:paraId="22FDBD8F" w14:textId="7B5DDE47" w:rsidR="000A40CD" w:rsidRPr="00B01634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ดังนั้น จึงขอดำเนินการเปลี่ยนแปลง</w:t>
      </w:r>
      <w:r w:rsidRPr="00B0163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 โดยขอสรุปบัญชีโครงการที่มีการเปลี่ยนแปลง/เพิ่มเติมในแผนพัฒนาท้องถิ่น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(พ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ศ</w:t>
      </w:r>
      <w:r w:rsidRPr="00B01634">
        <w:rPr>
          <w:rFonts w:ascii="TH SarabunIT๙" w:hAnsi="TH SarabunIT๙" w:cs="TH SarabunIT๙"/>
          <w:sz w:val="32"/>
          <w:szCs w:val="32"/>
        </w:rPr>
        <w:t>.</w:t>
      </w:r>
      <w:r w:rsidRPr="00B01634">
        <w:rPr>
          <w:rFonts w:ascii="TH SarabunIT๙" w:hAnsi="TH SarabunIT๙" w:cs="TH SarabunIT๙"/>
          <w:sz w:val="32"/>
          <w:szCs w:val="32"/>
          <w:cs/>
        </w:rPr>
        <w:t>๒๕๖๑ – ๒๕๖๕)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ฉบับแก้ไข เปลี่ยนแปลง เพิ่มเติม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01634"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20A4CDE1" w14:textId="5783B7C3" w:rsidR="000A40CD" w:rsidRPr="00B01634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 แผนพัฒนาท้องถิ่น (พ.ศ.๒๕๖๑ - ๒๕๖๕)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เพิ่มเติม ครั้งที่ </w:t>
      </w:r>
      <w:r w:rsidR="002731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01634"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</w:p>
    <w:p w14:paraId="6D7B0182" w14:textId="240BDD51" w:rsidR="000A40CD" w:rsidRDefault="00C2754B" w:rsidP="00C2754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A40CD" w:rsidRPr="000A40CD">
        <w:rPr>
          <w:rFonts w:ascii="TH SarabunIT๙" w:hAnsi="TH SarabunIT๙" w:cs="TH SarabunIT๙"/>
          <w:sz w:val="32"/>
          <w:szCs w:val="32"/>
          <w:cs/>
        </w:rPr>
        <w:t>ยุทธศาสตร์ การพัฒนาด้านโครงสร้างพื้นฐาน  แผนงานการพัฒนา ก่อสร้างปรับปรุงบำรุงรักษาถนน สะพาน และท่อระบายน้ำ ประกอบด้วย</w:t>
      </w:r>
    </w:p>
    <w:p w14:paraId="238917C6" w14:textId="1465C11D" w:rsidR="00322988" w:rsidRDefault="00322988" w:rsidP="00322988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โครงการปรับปรุงผิวทางจราจรคอนกรีตเสริมเหล็ก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หมู่ที่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บ้านซอแขระกา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08BD56DB" w14:textId="41502C1B" w:rsidR="00322988" w:rsidRDefault="00322988" w:rsidP="003229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 ๔๙๕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 xml:space="preserve"> บรรจุในแผนพัฒนาท้องถิ่น ปี พ.ศ. ๒๕๖๕</w:t>
      </w:r>
    </w:p>
    <w:p w14:paraId="45D667EE" w14:textId="2BB2F4E5" w:rsidR="00322988" w:rsidRDefault="00322988" w:rsidP="00322988">
      <w:pPr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โครงการปรับปรุงผิวทางจราจรคอนกรีตเสริมเหล็ก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บ้านปางทอง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งบประมาณ </w:t>
      </w:r>
    </w:p>
    <w:p w14:paraId="4F802EB9" w14:textId="766698A6" w:rsidR="00322988" w:rsidRDefault="00322988" w:rsidP="003229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๔๙๖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2754B">
        <w:rPr>
          <w:rFonts w:ascii="TH SarabunIT๙" w:hAnsi="TH SarabunIT๙" w:cs="TH SarabunIT๙"/>
          <w:sz w:val="32"/>
          <w:szCs w:val="32"/>
        </w:rPr>
        <w:t xml:space="preserve">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2C2AB6FF" w14:textId="0E9CC6F8" w:rsidR="000A40CD" w:rsidRPr="00273145" w:rsidRDefault="00322988" w:rsidP="00273145">
      <w:pPr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โครงการปรับปรุงผิวทางจราจรคอนกรีตเสริมเหล็ก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หมู่ที่ </w:t>
      </w:r>
      <w:r w:rsidR="009817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บ้านปอ</w:t>
      </w:r>
      <w:proofErr w:type="spellStart"/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เคลอะ</w:t>
      </w:r>
      <w:proofErr w:type="spellEnd"/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งบประมาณ ๔๙๗</w:t>
      </w:r>
      <w:r w:rsidRPr="0032298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</w:t>
      </w:r>
      <w:r w:rsidR="00C275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7DBB31D8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ยุทธศาสตร์ การพัฒนาด้านโครงสร้างพื้นฐาน แผนงานการพัฒนา จัดให้มีและพัฒนาแหล่ง</w:t>
      </w:r>
    </w:p>
    <w:p w14:paraId="11742A2D" w14:textId="77777777" w:rsidR="000A40CD" w:rsidRPr="00B0163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น้ำ</w:t>
      </w:r>
    </w:p>
    <w:p w14:paraId="2B1B23BB" w14:textId="6DB90E48" w:rsidR="00981724" w:rsidRDefault="00981724" w:rsidP="00981724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A40CD" w:rsidRPr="00981724">
        <w:rPr>
          <w:rFonts w:ascii="TH SarabunIT๙" w:hAnsi="TH SarabunIT๙" w:cs="TH SarabunIT๙"/>
          <w:sz w:val="32"/>
          <w:szCs w:val="32"/>
          <w:cs/>
        </w:rPr>
        <w:t>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รขยายท่อส่งน้ำประปาภูเขาเพื่อการเกษตร หมู่ที่ ๙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เกร</w:t>
      </w:r>
      <w:r w:rsidR="00F73618">
        <w:rPr>
          <w:rFonts w:ascii="TH SarabunIT๙" w:hAnsi="TH SarabunIT๙" w:cs="TH SarabunIT๙" w:hint="cs"/>
          <w:sz w:val="32"/>
          <w:szCs w:val="32"/>
          <w:cs/>
        </w:rPr>
        <w:t>๊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งบประมาณ ๗๑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14:paraId="1B780CFB" w14:textId="6F65CB4D" w:rsidR="00273145" w:rsidRDefault="00981724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โครงการจัดซื้อท่อประปาพีวีซี หมู่ที่ 9 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เกร</w:t>
      </w:r>
      <w:r w:rsidR="00F73618">
        <w:rPr>
          <w:rFonts w:ascii="TH SarabunIT๙" w:hAnsi="TH SarabunIT๙" w:cs="TH SarabunIT๙" w:hint="cs"/>
          <w:sz w:val="32"/>
          <w:szCs w:val="32"/>
          <w:cs/>
        </w:rPr>
        <w:t>๊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งบประมาณ ๑๒</w:t>
      </w:r>
      <w:r>
        <w:rPr>
          <w:rFonts w:ascii="TH SarabunIT๙" w:hAnsi="TH SarabunIT๙" w:cs="TH SarabunIT๙"/>
          <w:sz w:val="32"/>
          <w:szCs w:val="32"/>
        </w:rPr>
        <w:t>,</w:t>
      </w:r>
      <w:r w:rsidR="00B07D44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๐๐ บา</w:t>
      </w:r>
      <w:r w:rsidR="00273145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37813810" w14:textId="77777777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7649AE2A" w14:textId="77777777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63D1F1C9" w14:textId="3AE43526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5FD7B869" w14:textId="77777777" w:rsidR="009B5E31" w:rsidRDefault="009B5E31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DB27D2B" w14:textId="77777777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12B98937" w14:textId="77777777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727C963C" w14:textId="2E3A368B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0163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39B6C627" w14:textId="77777777" w:rsidR="00FD2350" w:rsidRDefault="00FD2350" w:rsidP="002731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4B49B7" w14:textId="315AB608" w:rsidR="00273145" w:rsidRPr="00273145" w:rsidRDefault="00273145" w:rsidP="002731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14:paraId="7ABBC6DE" w14:textId="77777777" w:rsidR="00273145" w:rsidRDefault="00273145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5AE1C1D2" w14:textId="309C642C" w:rsidR="00273145" w:rsidRDefault="000A40CD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ยุทธศาสตร์ การพัฒนาด้านโครงสร้างพื้นฐาน แผนงานการพัฒนา ขยายเขตไฟฟ้าและติดตั้งไฟฟ้าสาธารณะ </w:t>
      </w:r>
    </w:p>
    <w:p w14:paraId="4E934E07" w14:textId="1C1999D1" w:rsidR="00273145" w:rsidRDefault="000A40CD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๑. โครงการติดตั้งเสาไฟฟ้าส่องสว่างพร้อมระบบโซลาเซลล์ทางสาธารณะ 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๙ จุด หมู่ที่ ๔ บ้านแม่เป่งทะ  งบประมาณ 30</w:t>
      </w:r>
      <w:r w:rsidR="00B07D4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81724">
        <w:rPr>
          <w:rFonts w:ascii="TH SarabunIT๙" w:hAnsi="TH SarabunIT๙" w:cs="TH SarabunIT๙"/>
          <w:sz w:val="32"/>
          <w:szCs w:val="32"/>
        </w:rPr>
        <w:t>,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58001B85" w14:textId="77777777" w:rsidR="00273145" w:rsidRDefault="000A40CD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๒. โครงการติดตั้งเสาไฟฟ้าส่องสว่างพร้อมระบบโซลาเซลล์ทางสาธารณะ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 7 จุด หมู่ที่ 6 บ้านแม่หละ</w:t>
      </w:r>
      <w:proofErr w:type="spellStart"/>
      <w:r w:rsidR="00981724">
        <w:rPr>
          <w:rFonts w:ascii="TH SarabunIT๙" w:hAnsi="TH SarabunIT๙" w:cs="TH SarabunIT๙" w:hint="cs"/>
          <w:sz w:val="32"/>
          <w:szCs w:val="32"/>
          <w:cs/>
        </w:rPr>
        <w:t>ยอคี</w:t>
      </w:r>
      <w:proofErr w:type="spellEnd"/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234</w:t>
      </w:r>
      <w:r w:rsidR="00981724">
        <w:rPr>
          <w:rFonts w:ascii="TH SarabunIT๙" w:hAnsi="TH SarabunIT๙" w:cs="TH SarabunIT๙"/>
          <w:sz w:val="32"/>
          <w:szCs w:val="32"/>
        </w:rPr>
        <w:t>,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1B2EBAC8" w14:textId="77777777" w:rsidR="00273145" w:rsidRDefault="000A40CD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 xml:space="preserve">๓. โครงการติดตั้งเสาไฟฟ้าส่องสว่างพร้อมระบบโซลาเซลล์ทางสาธารณะ 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8 จุด หมู่ที่ 6 บ้าน</w:t>
      </w:r>
      <w:proofErr w:type="spellStart"/>
      <w:r w:rsidR="00981724">
        <w:rPr>
          <w:rFonts w:ascii="TH SarabunIT๙" w:hAnsi="TH SarabunIT๙" w:cs="TH SarabunIT๙" w:hint="cs"/>
          <w:sz w:val="32"/>
          <w:szCs w:val="32"/>
          <w:cs/>
        </w:rPr>
        <w:t>เค๊าะ</w:t>
      </w:r>
      <w:proofErr w:type="spellEnd"/>
      <w:r w:rsidR="00981724">
        <w:rPr>
          <w:rFonts w:ascii="TH SarabunIT๙" w:hAnsi="TH SarabunIT๙" w:cs="TH SarabunIT๙" w:hint="cs"/>
          <w:sz w:val="32"/>
          <w:szCs w:val="32"/>
          <w:cs/>
        </w:rPr>
        <w:t>ที</w:t>
      </w:r>
      <w:proofErr w:type="spellStart"/>
      <w:r w:rsidR="00981724">
        <w:rPr>
          <w:rFonts w:ascii="TH SarabunIT๙" w:hAnsi="TH SarabunIT๙" w:cs="TH SarabunIT๙" w:hint="cs"/>
          <w:sz w:val="32"/>
          <w:szCs w:val="32"/>
          <w:cs/>
        </w:rPr>
        <w:t>โค๊ะ</w:t>
      </w:r>
      <w:proofErr w:type="spellEnd"/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268</w:t>
      </w:r>
      <w:r w:rsidR="00981724">
        <w:rPr>
          <w:rFonts w:ascii="TH SarabunIT๙" w:hAnsi="TH SarabunIT๙" w:cs="TH SarabunIT๙"/>
          <w:sz w:val="32"/>
          <w:szCs w:val="32"/>
        </w:rPr>
        <w:t>,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 xml:space="preserve"> บรรจุในแผนพัฒนาท้องถิ่น ปี พ.ศ. ๒๕๖๕</w:t>
      </w:r>
      <w:r w:rsidR="00C2754B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๔. โครงการติดตั้งเสาไฟฟ้าส่องสว่างพร้อมระบบโซลาเซลล์ทางสาธารณะ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 9 จุด หมู่ที่ 7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กอแปทะ งบประมาณ 301</w:t>
      </w:r>
      <w:r w:rsidR="00981724">
        <w:rPr>
          <w:rFonts w:ascii="TH SarabunIT๙" w:hAnsi="TH SarabunIT๙" w:cs="TH SarabunIT๙"/>
          <w:sz w:val="32"/>
          <w:szCs w:val="32"/>
        </w:rPr>
        <w:t>,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C2754B">
        <w:rPr>
          <w:rFonts w:ascii="TH SarabunIT๙" w:hAnsi="TH SarabunIT๙" w:cs="TH SarabunIT๙"/>
          <w:sz w:val="32"/>
          <w:szCs w:val="32"/>
        </w:rPr>
        <w:t xml:space="preserve">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595F4BFE" w14:textId="410DC0DE" w:rsidR="000A40CD" w:rsidRDefault="000A40CD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๕. โครงการติดตั้งเสาไฟฟ้าส่องสว่างพร้อมระบบโซลาเซลล์ทางสาธารณะ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 7 จุด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9 </w:t>
      </w:r>
      <w:r w:rsidRPr="00B01634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="00981724"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 w:rsidR="00981724">
        <w:rPr>
          <w:rFonts w:ascii="TH SarabunIT๙" w:hAnsi="TH SarabunIT๙" w:cs="TH SarabunIT๙" w:hint="cs"/>
          <w:sz w:val="32"/>
          <w:szCs w:val="32"/>
          <w:cs/>
        </w:rPr>
        <w:t xml:space="preserve">โพเด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B07D44">
        <w:rPr>
          <w:rFonts w:ascii="TH SarabunIT๙" w:hAnsi="TH SarabunIT๙" w:cs="TH SarabunIT๙" w:hint="cs"/>
          <w:sz w:val="32"/>
          <w:szCs w:val="32"/>
          <w:cs/>
        </w:rPr>
        <w:t>301</w:t>
      </w:r>
      <w:r w:rsidRPr="00B01634">
        <w:rPr>
          <w:rFonts w:ascii="TH SarabunIT๙" w:hAnsi="TH SarabunIT๙" w:cs="TH SarabunIT๙"/>
          <w:sz w:val="32"/>
          <w:szCs w:val="32"/>
        </w:rPr>
        <w:t>,</w:t>
      </w:r>
      <w:r w:rsidR="00981724">
        <w:rPr>
          <w:rFonts w:ascii="TH SarabunIT๙" w:hAnsi="TH SarabunIT๙" w:cs="TH SarabunIT๙"/>
          <w:sz w:val="32"/>
          <w:szCs w:val="32"/>
        </w:rPr>
        <w:t>0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๒๕๖๕</w:t>
      </w:r>
    </w:p>
    <w:p w14:paraId="23D82E4F" w14:textId="37754545" w:rsidR="009B5E31" w:rsidRDefault="006653D8" w:rsidP="009B5E3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การพัฒนาด้านการส่งเสริมคุณภาพชีวิต</w:t>
      </w:r>
    </w:p>
    <w:p w14:paraId="28EF473A" w14:textId="78AEF896" w:rsidR="009B5E31" w:rsidRDefault="009B5E31" w:rsidP="009B5E31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แผนงานเกษตร</w:t>
      </w:r>
    </w:p>
    <w:p w14:paraId="47ACD93E" w14:textId="4DC160BD" w:rsidR="006653D8" w:rsidRPr="009B5E31" w:rsidRDefault="009B5E31" w:rsidP="009B5E3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โครงการช่วยเหลือประชาชนตามอำนาจหน้าที่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บรรจุในแผนพัฒนาท้องถิ่น ปี พ.ศ. 2564 และ 2565</w:t>
      </w:r>
    </w:p>
    <w:p w14:paraId="7B8882FC" w14:textId="0EFDA961" w:rsidR="006653D8" w:rsidRDefault="006653D8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แผนงานด้านการศึกษา</w:t>
      </w:r>
    </w:p>
    <w:p w14:paraId="4C4C22A9" w14:textId="77777777" w:rsidR="006653D8" w:rsidRDefault="006653D8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โครงการต่อเติมหลังคา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(ด้านหลัง) บ้านวะหย่า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หมู่ที่ 8 </w:t>
      </w:r>
    </w:p>
    <w:p w14:paraId="34579B0C" w14:textId="1EA6D560" w:rsidR="006653D8" w:rsidRDefault="006653D8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175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บรรจุในแผนพัฒนาท้องถิ่น ปี พ.ศ. 2564 และ 2565</w:t>
      </w:r>
    </w:p>
    <w:p w14:paraId="01547628" w14:textId="0F0C906C" w:rsidR="006653D8" w:rsidRDefault="006653D8" w:rsidP="0027314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p w14:paraId="700D43B7" w14:textId="71D4815E" w:rsidR="006653D8" w:rsidRDefault="006653D8" w:rsidP="009B5E3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โครงการอบรมผู้ประกอบกิจการและผู้สัมผัสอาหาร งบประมาณ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บรรจุในแผนพัฒนาท้องถิ่น ปี พ.ศ. 2565</w:t>
      </w:r>
    </w:p>
    <w:p w14:paraId="09CF53F5" w14:textId="4F07E870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7D6CEAE6" w14:textId="567C6E11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7E976D65" w14:textId="124CB920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2466B6CD" w14:textId="137F9677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20BC0B5B" w14:textId="690C5768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19821736" w14:textId="2EC131B5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449CC458" w14:textId="4D254AC5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2AB24980" w14:textId="14BA767D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21076875" w14:textId="343F1C2F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</w:p>
    <w:p w14:paraId="7428FC15" w14:textId="2786F783" w:rsidR="009B5E31" w:rsidRDefault="009B5E31" w:rsidP="009B5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2754B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/>
          <w:sz w:val="32"/>
          <w:szCs w:val="32"/>
        </w:rPr>
        <w:t>……..</w:t>
      </w:r>
    </w:p>
    <w:p w14:paraId="7FD21E60" w14:textId="62C13327" w:rsidR="009B5E31" w:rsidRDefault="009B5E31" w:rsidP="009B5E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p w14:paraId="4BAE98FF" w14:textId="77777777" w:rsidR="009B5E31" w:rsidRPr="009B5E31" w:rsidRDefault="009B5E31" w:rsidP="009B5E31">
      <w:pPr>
        <w:rPr>
          <w:rFonts w:ascii="TH SarabunIT๙" w:hAnsi="TH SarabunIT๙" w:cs="TH SarabunIT๙"/>
          <w:sz w:val="32"/>
          <w:szCs w:val="32"/>
          <w:cs/>
        </w:rPr>
      </w:pPr>
    </w:p>
    <w:p w14:paraId="10D2B885" w14:textId="77777777" w:rsidR="000A40CD" w:rsidRPr="00C2754B" w:rsidRDefault="000A40CD" w:rsidP="00C2754B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C2754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การพัฒนาด้านการจัดระเบียบชุมชนและการรักษาความสงบเรียบร้อย  </w:t>
      </w:r>
    </w:p>
    <w:p w14:paraId="634DA6CF" w14:textId="77777777" w:rsidR="000A40CD" w:rsidRPr="004840ED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4840ED">
        <w:rPr>
          <w:rFonts w:ascii="TH SarabunIT๙" w:hAnsi="TH SarabunIT๙" w:cs="TH SarabunIT๙" w:hint="cs"/>
          <w:sz w:val="32"/>
          <w:szCs w:val="32"/>
          <w:cs/>
        </w:rPr>
        <w:t>แผนงาน ส่งเสริมให้มีการรักษาความสงบภายในชุมชน/หมู่บ้าน</w:t>
      </w:r>
    </w:p>
    <w:p w14:paraId="35053D00" w14:textId="4235CC45" w:rsidR="000A40CD" w:rsidRDefault="000A40CD" w:rsidP="000A40CD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โครงการก่อสร้างหอกระจายข่าวพร้อมอุปกรณ์ชุดโซล่าเซลล์ หมู่ที่ ๓ บ้านแม่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ลาคี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3F478D">
        <w:rPr>
          <w:rFonts w:ascii="TH SarabunIT๙" w:hAnsi="TH SarabunIT๙" w:cs="TH SarabunIT๙"/>
          <w:sz w:val="32"/>
          <w:szCs w:val="32"/>
        </w:rPr>
        <w:t>,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1FBC7F" w14:textId="1454F516" w:rsidR="006653D8" w:rsidRPr="009B5E31" w:rsidRDefault="000A40CD" w:rsidP="009B5E31">
      <w:pPr>
        <w:pStyle w:val="a3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โครงการก่อสร้างหอกระจายข่าวพร้อมอุปกรณ์ชุดโซล่าเซลล์ หมู่ที่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อิวิโจ</w:t>
      </w:r>
      <w:proofErr w:type="spellEnd"/>
      <w:r w:rsidR="00C27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7D4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F478D">
        <w:rPr>
          <w:rFonts w:ascii="TH SarabunIT๙" w:hAnsi="TH SarabunIT๙" w:cs="TH SarabunIT๙"/>
          <w:sz w:val="32"/>
          <w:szCs w:val="32"/>
        </w:rPr>
        <w:t>,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3F478D">
        <w:rPr>
          <w:rFonts w:ascii="TH SarabunIT๙" w:hAnsi="TH SarabunIT๙" w:cs="TH SarabunIT๙" w:hint="cs"/>
          <w:sz w:val="32"/>
          <w:szCs w:val="32"/>
          <w:cs/>
        </w:rPr>
        <w:t>บรรจุในแผนพัฒนาท้องถิ่น ปี พ.ศ. ๒๕๖</w:t>
      </w:r>
      <w:r w:rsidR="00C2754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ED9D985" w14:textId="0D5A9A28" w:rsidR="00B07D44" w:rsidRPr="00C2754B" w:rsidRDefault="00B07D44" w:rsidP="009B5E31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C2754B"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บริหารจัดการบ้านเมืองที่ดี</w:t>
      </w:r>
    </w:p>
    <w:p w14:paraId="167AA733" w14:textId="65F4846C" w:rsidR="00B07D44" w:rsidRDefault="00B07D44" w:rsidP="00B07D44">
      <w:pPr>
        <w:ind w:left="2160"/>
        <w:rPr>
          <w:rFonts w:ascii="TH SarabunIT๙" w:hAnsi="TH SarabunIT๙" w:cs="TH SarabunIT๙"/>
          <w:sz w:val="32"/>
          <w:szCs w:val="32"/>
        </w:rPr>
      </w:pPr>
      <w:r w:rsidRPr="004840ED">
        <w:rPr>
          <w:rFonts w:ascii="TH SarabunIT๙" w:hAnsi="TH SarabunIT๙" w:cs="TH SarabunIT๙" w:hint="cs"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การพัฒนาประสิทธิภาพบุคลากร</w:t>
      </w:r>
      <w:r w:rsidRPr="004840ED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14:paraId="70890670" w14:textId="7925C55C" w:rsidR="00B07D44" w:rsidRDefault="00B07D44" w:rsidP="00B07D4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โครงการเชิดชูเกียรติพนักงานส่วนตำบลและพนักงานจ้าง ผู้มีคุณธรรม และจริยธรรมในการปฏิบัติราชการ และส่งเสริมและสนับสนุน ยกย่องบุคคลต้นแบบด้านคุณธรรม จริยธรรม สำหรับประชาชนทั่วไป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งบประมาณ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บรรจุในปี 2565</w:t>
      </w:r>
    </w:p>
    <w:p w14:paraId="39115707" w14:textId="1471F374" w:rsidR="00B07D44" w:rsidRDefault="006653D8" w:rsidP="00B07D4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 ส่งเสริมการมีส่วนร่วมระหว่างหน่วยงานต่าง ๆ และประชาชนในการพัฒนาท้องถิ่น </w:t>
      </w:r>
    </w:p>
    <w:p w14:paraId="60F14AE9" w14:textId="4AC7D976" w:rsidR="007060AF" w:rsidRPr="009B5E31" w:rsidRDefault="006653D8" w:rsidP="009B5E3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อุดหนุนโครงการป้องกัน เฝ้าระวัง การแพร่ระบาดโรคติดต่อ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 xml:space="preserve">COVID – 19 </w:t>
      </w:r>
      <w:r>
        <w:rPr>
          <w:rFonts w:ascii="TH SarabunIT๙" w:hAnsi="TH SarabunIT๙" w:cs="TH SarabunIT๙" w:hint="cs"/>
          <w:sz w:val="32"/>
          <w:szCs w:val="32"/>
          <w:cs/>
        </w:rPr>
        <w:t>) งบประมาณ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บรรจุในแผนพัฒนาท้องถิ่น ปี พ.ศ. 2564 และ2565</w:t>
      </w:r>
    </w:p>
    <w:p w14:paraId="31A4BE62" w14:textId="77777777" w:rsidR="000A40CD" w:rsidRPr="002F10F4" w:rsidRDefault="000A40CD" w:rsidP="000A40CD">
      <w:pPr>
        <w:pStyle w:val="a3"/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มีสมาชิกสภาฯ ท่านใดมีข้อสงสัย ต้องการสอบถามหรือซักถามเพิ่มเติมหรือไม่</w:t>
      </w:r>
    </w:p>
    <w:p w14:paraId="18289044" w14:textId="77777777" w:rsidR="000A40CD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 xml:space="preserve"> ไม่มี</w:t>
      </w:r>
    </w:p>
    <w:p w14:paraId="6733524C" w14:textId="77777777" w:rsidR="000A40CD" w:rsidRPr="002F10F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  <w:r w:rsidRPr="002F10F4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2F1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10F4">
        <w:rPr>
          <w:rFonts w:ascii="TH SarabunIT๙" w:hAnsi="TH SarabunIT๙" w:cs="TH SarabunIT๙"/>
          <w:sz w:val="32"/>
          <w:szCs w:val="32"/>
          <w:cs/>
        </w:rPr>
        <w:t>มีสมาชิกท่านใดจะเสนอความเห็นเพิ่มเติมหรือไม่ หรือมีข้อซักถามในเรื่องดังกล่าว</w:t>
      </w:r>
    </w:p>
    <w:p w14:paraId="36E92665" w14:textId="77777777" w:rsidR="000A40CD" w:rsidRPr="002F10F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 ม่านไพรพฤกษ์</w:t>
      </w:r>
      <w:r w:rsidRPr="002F10F4">
        <w:rPr>
          <w:rFonts w:ascii="TH SarabunIT๙" w:hAnsi="TH SarabunIT๙" w:cs="TH SarabunIT๙"/>
          <w:sz w:val="32"/>
          <w:szCs w:val="32"/>
          <w:cs/>
        </w:rPr>
        <w:t>)  หรือไม่ หากมีก็ให้เสนอความเห็นมาต่อที่ประชุมสภา ฯ แต่หากไม่มีผู้ใดเสนอ</w:t>
      </w:r>
    </w:p>
    <w:p w14:paraId="2972C30A" w14:textId="77777777" w:rsidR="000A40CD" w:rsidRPr="002F10F4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 xml:space="preserve">ความคิดเห็นเพิ่มเติม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ขอมอบหมายให้เลขานุการสภา ฯ ได้ตรวจนับจำนวนสมาชิกสภาองค์การบริหารส่วนตำบลแม่วะหลวงว่าครบองค์ประชุมหรือไม่ ก่อนที่จะดำเนินการขอมติที่ประชุมเพื่อลงมติ </w:t>
      </w:r>
      <w:r w:rsidRPr="002F10F4">
        <w:rPr>
          <w:rFonts w:ascii="TH SarabunIT๙" w:hAnsi="TH SarabunIT๙" w:cs="TH SarabunIT๙"/>
          <w:sz w:val="32"/>
          <w:szCs w:val="32"/>
          <w:cs/>
        </w:rPr>
        <w:t>การขอความ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เห็นชอบในการเปลี่ยนแปลงแผนพัฒนา</w:t>
      </w:r>
      <w:r w:rsidRPr="002F10F4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14:paraId="32B12203" w14:textId="16BE353E" w:rsidR="000A40CD" w:rsidRPr="002F10F4" w:rsidRDefault="000A40CD" w:rsidP="000A40CD">
      <w:pPr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(พ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>ศ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๒๕๖๑ – ๒๕๖๕)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ฉบับแก้ไข เปลี่ยนแปลง เพิ่มเติม ครั้งที่ 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10F4">
        <w:rPr>
          <w:rFonts w:ascii="TH SarabunIT๙" w:hAnsi="TH SarabunIT๙" w:cs="TH SarabunIT๙"/>
          <w:sz w:val="32"/>
          <w:szCs w:val="32"/>
          <w:cs/>
        </w:rPr>
        <w:t>/๒๕๖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729C97" w14:textId="77777777" w:rsidR="000A40CD" w:rsidRPr="002F10F4" w:rsidRDefault="000A40CD" w:rsidP="000A40CD">
      <w:pPr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เลขานุการสภา ฯ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จากการที่ประธานสภา ฯ ได้มอบหมายให้ตรวจนับจำนวนสมาชิกสภา ฯ ครบ</w:t>
      </w:r>
    </w:p>
    <w:p w14:paraId="57EE1BFB" w14:textId="77777777" w:rsidR="000A40CD" w:rsidRPr="002F10F4" w:rsidRDefault="000A40CD" w:rsidP="000A40CD">
      <w:pPr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proofErr w:type="spellStart"/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นัทธมน</w:t>
      </w:r>
      <w:proofErr w:type="spellEnd"/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ใจเจริญ) องค์ประชุมหรือไม่นั้น ขอแจ้งให้ท่านประธานทราบว่า จากตรวจนับจำนวนสมาชิก</w:t>
      </w:r>
    </w:p>
    <w:p w14:paraId="64B43ED4" w14:textId="77777777" w:rsidR="000A40CD" w:rsidRPr="002F10F4" w:rsidRDefault="000A40CD" w:rsidP="000A40CD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สภาองค์การบริหารส่วนตำบลแม่วะหลวง ปรากฏว่า ครบองค์ประชุม</w:t>
      </w:r>
      <w:r w:rsidRPr="002F10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มีสมาชิก</w:t>
      </w:r>
    </w:p>
    <w:p w14:paraId="71DB3244" w14:textId="77777777" w:rsidR="000A40CD" w:rsidRPr="002F10F4" w:rsidRDefault="000A40CD" w:rsidP="000A40CD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สภา ฯ จำนวน ๑๗ ท่าน อยู่ในที่ประชุมสภา ฯ แห่งนี้ และสามารถขอมติที่ประชุม</w:t>
      </w:r>
    </w:p>
    <w:p w14:paraId="01244016" w14:textId="422C7A22" w:rsidR="000A40CD" w:rsidRDefault="000A40CD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2F10F4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เห็นชอบในการเปลี่ยนแปลงแผนพัฒนา</w:t>
      </w:r>
      <w:r w:rsidRPr="002F10F4">
        <w:rPr>
          <w:rFonts w:ascii="TH SarabunIT๙" w:hAnsi="TH SarabunIT๙" w:cs="TH SarabunIT๙"/>
          <w:sz w:val="32"/>
          <w:szCs w:val="32"/>
          <w:cs/>
        </w:rPr>
        <w:t>ท้องถิ่น (พ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>ศ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๒๕๖๑ – ๒๕๖๕)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ฉบับแก้ไข เปลี่ยนแปลง เพิ่มเติม ครั้งที่ </w:t>
      </w:r>
      <w:r w:rsidR="009B5E3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10F4">
        <w:rPr>
          <w:rFonts w:ascii="TH SarabunIT๙" w:hAnsi="TH SarabunIT๙" w:cs="TH SarabunIT๙"/>
          <w:sz w:val="32"/>
          <w:szCs w:val="32"/>
          <w:cs/>
        </w:rPr>
        <w:t>/๒๕๖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563D39" w14:textId="6A77897F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6E2CC85" w14:textId="45CCB5B3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9637462" w14:textId="5774C411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3592B2AB" w14:textId="57DD1293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571E840B" w14:textId="48BC7063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0030705E" w14:textId="74A7A9BC" w:rsidR="009B5E31" w:rsidRDefault="009B5E31" w:rsidP="000A40C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/ประธาน.......</w:t>
      </w:r>
    </w:p>
    <w:p w14:paraId="5F2778B2" w14:textId="19362110" w:rsidR="009B5E31" w:rsidRDefault="009B5E31" w:rsidP="009B5E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14:paraId="66064574" w14:textId="77777777" w:rsidR="009B5E31" w:rsidRPr="003A4362" w:rsidRDefault="009B5E31" w:rsidP="000A40CD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14:paraId="66BB3653" w14:textId="77777777" w:rsidR="000A40CD" w:rsidRPr="002F10F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 ฯ</w:t>
      </w:r>
      <w:r w:rsidRPr="002F10F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เมื่อครบองค์ประชุมของสภาองค์การบริหารส่วนตำบลแม่วะหลวงแล้ว ขอมติที่</w:t>
      </w:r>
    </w:p>
    <w:p w14:paraId="3720000C" w14:textId="77777777" w:rsidR="000A40CD" w:rsidRPr="002F10F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(นายพะตุแฮ  ม่านไพรพฤกษ์)  ประชุม</w:t>
      </w:r>
      <w:r w:rsidRPr="002F10F4">
        <w:rPr>
          <w:rFonts w:ascii="TH SarabunIT๙" w:hAnsi="TH SarabunIT๙" w:cs="TH SarabunIT๙"/>
          <w:sz w:val="32"/>
          <w:szCs w:val="32"/>
          <w:cs/>
        </w:rPr>
        <w:t>เพื่อขอความเห็นชอบการ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เห็นชอบในการเปลี่ยนแปลงแผนพัฒนา</w:t>
      </w:r>
    </w:p>
    <w:p w14:paraId="61AE8EE5" w14:textId="196BB068" w:rsidR="000A40CD" w:rsidRPr="002F10F4" w:rsidRDefault="000A40CD" w:rsidP="000A40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ท้องถิ่น (พ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>ศ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๒๕๖๑ – ๒๕๖๕)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ฉบับแก้ไข เปลี่ยนแปลง เพิ่มเติม ครั้งที่ 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10F4">
        <w:rPr>
          <w:rFonts w:ascii="TH SarabunIT๙" w:hAnsi="TH SarabunIT๙" w:cs="TH SarabunIT๙"/>
          <w:sz w:val="32"/>
          <w:szCs w:val="32"/>
          <w:cs/>
        </w:rPr>
        <w:t>/</w:t>
      </w:r>
    </w:p>
    <w:p w14:paraId="00ACCC6C" w14:textId="3186B25B" w:rsidR="000A40CD" w:rsidRPr="002F10F4" w:rsidRDefault="000A40CD" w:rsidP="000A40CD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๒๕๖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2B0DED" w14:textId="77777777" w:rsidR="000A40CD" w:rsidRPr="002F10F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ให้การ</w:t>
      </w:r>
      <w:r w:rsidRPr="002F10F4">
        <w:rPr>
          <w:rFonts w:ascii="TH SarabunIT๙" w:hAnsi="TH SarabunIT๙" w:cs="TH SarabunIT๙"/>
          <w:sz w:val="32"/>
          <w:szCs w:val="32"/>
          <w:cs/>
        </w:rPr>
        <w:t>เห็นชอบการ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เปลี่ยนแปลงแผนพัฒนา</w:t>
      </w:r>
      <w:r w:rsidRPr="002F10F4">
        <w:rPr>
          <w:rFonts w:ascii="TH SarabunIT๙" w:hAnsi="TH SarabunIT๙" w:cs="TH SarabunIT๙"/>
          <w:sz w:val="32"/>
          <w:szCs w:val="32"/>
          <w:cs/>
        </w:rPr>
        <w:t>ท้องถิ่น (พ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>ศ</w:t>
      </w:r>
      <w:r w:rsidRPr="002F10F4">
        <w:rPr>
          <w:rFonts w:ascii="TH SarabunIT๙" w:hAnsi="TH SarabunIT๙" w:cs="TH SarabunIT๙"/>
          <w:sz w:val="32"/>
          <w:szCs w:val="32"/>
        </w:rPr>
        <w:t>.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๒๕๖๑ – ๒๕๖๕)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0EC1E38A" w14:textId="1D573D40" w:rsidR="000A40CD" w:rsidRPr="002F10F4" w:rsidRDefault="000A40CD" w:rsidP="000A40CD">
      <w:pPr>
        <w:rPr>
          <w:rFonts w:ascii="TH SarabunIT๙" w:eastAsia="Times New Roman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ab/>
      </w:r>
      <w:r w:rsidRPr="002F10F4">
        <w:rPr>
          <w:rFonts w:ascii="TH SarabunIT๙" w:hAnsi="TH SarabunIT๙" w:cs="TH SarabunIT๙"/>
          <w:sz w:val="32"/>
          <w:szCs w:val="32"/>
          <w:cs/>
        </w:rPr>
        <w:tab/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 xml:space="preserve">แก้ไข เปลี่ยนแปลง เพิ่มเติม ครั้งที่ 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/๒๕๖</w:t>
      </w:r>
      <w:r w:rsidR="007060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10F4">
        <w:rPr>
          <w:rFonts w:ascii="TH SarabunIT๙" w:hAnsi="TH SarabunIT๙" w:cs="TH SarabunIT๙"/>
          <w:sz w:val="32"/>
          <w:szCs w:val="32"/>
        </w:rPr>
        <w:t xml:space="preserve">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ด้วยคะแนนเสียงเห็นชอบ  ๑๖</w:t>
      </w:r>
      <w:r w:rsidRPr="002F10F4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</w:t>
      </w:r>
      <w:r w:rsidRPr="002F10F4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</w:p>
    <w:p w14:paraId="3F42EB14" w14:textId="77777777" w:rsidR="000A40CD" w:rsidRPr="002F10F4" w:rsidRDefault="000A40CD" w:rsidP="000A40CD">
      <w:pPr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เสียง ไม่เห็นชอบ </w:t>
      </w:r>
      <w:r w:rsidRPr="002F10F4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-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เสียง งดออกเสียง ๑</w:t>
      </w:r>
      <w:r w:rsidRPr="002F10F4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 </w:t>
      </w: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14:paraId="0541265A" w14:textId="77777777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 ขณะนี้ เวลา ๑๒.๑๕ น. ขออนุญาตท่านประธานฯ ได้พิจารณา</w:t>
      </w:r>
    </w:p>
    <w:p w14:paraId="2F68F422" w14:textId="77777777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2F10F4">
        <w:rPr>
          <w:rFonts w:ascii="TH SarabunIT๙" w:hAnsi="TH SarabunIT๙" w:cs="TH SarabunIT๙"/>
          <w:sz w:val="32"/>
          <w:szCs w:val="32"/>
          <w:cs/>
        </w:rPr>
        <w:t>นัทธมน</w:t>
      </w:r>
      <w:proofErr w:type="spellEnd"/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ใจเจริญ)</w:t>
      </w: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>อนุญาตให้มีการพักการประชุมสภาฯ และพักรับประทานอาหารเที่ยง</w:t>
      </w:r>
    </w:p>
    <w:p w14:paraId="686A80FC" w14:textId="3E1426D8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ประธานสภาฯ </w:t>
      </w: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10F4">
        <w:rPr>
          <w:rFonts w:ascii="TH SarabunIT๙" w:hAnsi="TH SarabunIT๙" w:cs="TH SarabunIT๙"/>
          <w:sz w:val="32"/>
          <w:szCs w:val="32"/>
          <w:cs/>
        </w:rPr>
        <w:t>เห็นด้วย อนุญาตให้พักการประชุมสภาฯ ๑ ชั่วโมง โดยเวลาในขณะนี้ ๑๒.</w:t>
      </w:r>
      <w:r w:rsidR="009B5E3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น. และจะ</w:t>
      </w:r>
    </w:p>
    <w:p w14:paraId="58E32C12" w14:textId="77777777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>(นายพะตุแฮ  ม่านไพรพฤกษ์)</w:t>
      </w: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>เริ่มการประชุมในเวลา ๑๓.๐๐ น.</w:t>
      </w:r>
    </w:p>
    <w:p w14:paraId="2513C6DA" w14:textId="77777777" w:rsidR="000A40CD" w:rsidRPr="002F10F4" w:rsidRDefault="000A40CD" w:rsidP="000A40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C05538" w14:textId="77777777" w:rsidR="000A40CD" w:rsidRDefault="000A40CD" w:rsidP="000A40C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พักรับประทานอาหารกลางวัน</w:t>
      </w:r>
    </w:p>
    <w:p w14:paraId="2791E56A" w14:textId="77777777" w:rsidR="000A40CD" w:rsidRDefault="000A40CD" w:rsidP="000A40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1AE376" w14:textId="77777777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 xml:space="preserve">เวลา ๑๓.๐๐ น. </w:t>
      </w:r>
    </w:p>
    <w:p w14:paraId="5994E914" w14:textId="67E6BF27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10F4">
        <w:rPr>
          <w:rFonts w:ascii="TH SarabunIT๙" w:hAnsi="TH SarabunIT๙" w:cs="TH SarabunIT๙"/>
          <w:sz w:val="32"/>
          <w:szCs w:val="32"/>
          <w:cs/>
        </w:rPr>
        <w:tab/>
        <w:t>ขณะนี้ได้เวลาตามที่แจ้งนัดประชุมสภาฯ สมัยสามัญ สมัย</w:t>
      </w:r>
      <w:r w:rsidRPr="002F10F4">
        <w:rPr>
          <w:rFonts w:ascii="TH SarabunIT๙" w:hAnsi="TH SarabunIT๙" w:cs="TH SarabunIT๙" w:hint="cs"/>
          <w:sz w:val="32"/>
          <w:szCs w:val="32"/>
          <w:cs/>
        </w:rPr>
        <w:t xml:space="preserve">ที่ ๒ </w:t>
      </w:r>
      <w:r w:rsidRPr="002F10F4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</w:t>
      </w:r>
      <w:r w:rsidR="00557EA7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40BE7B7C" w14:textId="77777777" w:rsidR="000A40CD" w:rsidRPr="002F10F4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F10F4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Pr="002F10F4">
        <w:rPr>
          <w:rFonts w:ascii="TH SarabunIT๙" w:hAnsi="TH SarabunIT๙" w:cs="TH SarabunIT๙"/>
          <w:sz w:val="32"/>
          <w:szCs w:val="32"/>
          <w:cs/>
        </w:rPr>
        <w:t>นัทธมน</w:t>
      </w:r>
      <w:proofErr w:type="spellEnd"/>
      <w:r w:rsidRPr="002F10F4">
        <w:rPr>
          <w:rFonts w:ascii="TH SarabunIT๙" w:hAnsi="TH SarabunIT๙" w:cs="TH SarabunIT๙"/>
          <w:sz w:val="32"/>
          <w:szCs w:val="32"/>
          <w:cs/>
        </w:rPr>
        <w:t xml:space="preserve"> ใจเจริญ)</w:t>
      </w:r>
      <w:r w:rsidRPr="002F10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10F4">
        <w:rPr>
          <w:rFonts w:ascii="TH SarabunIT๙" w:hAnsi="TH SarabunIT๙" w:cs="TH SarabunIT๙"/>
          <w:sz w:val="32"/>
          <w:szCs w:val="32"/>
          <w:cs/>
        </w:rPr>
        <w:t>ประกอบกับสมาชิกสภาฯ มาครบองค์ประชุมเรียบร้อยแล้ว จึงขอให้ท่านประธานสภาฯ ได้ดำเนินการประชุมสภาฯ)</w:t>
      </w:r>
    </w:p>
    <w:p w14:paraId="25C4FEBC" w14:textId="77777777" w:rsidR="009B5E31" w:rsidRDefault="009B5E31" w:rsidP="009B5E31">
      <w:pPr>
        <w:spacing w:before="24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A220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</w:t>
      </w:r>
      <w:r w:rsidRPr="00A220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20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๖.๒   ขอความเห็นในการขอใช้พื้นที่ป่าสงวนแห่งชาติป่าท่าสองยา</w:t>
      </w:r>
      <w:r w:rsidRPr="00A220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งของหน่วยบริการ</w:t>
      </w:r>
    </w:p>
    <w:p w14:paraId="1E40F751" w14:textId="77777777" w:rsidR="000A2551" w:rsidRDefault="009B5E31" w:rsidP="000A2551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2F10F4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 </w:t>
      </w:r>
      <w:r w:rsidRPr="00A220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สาธารณสุข สำนักงานสาธารณสุขอำเภอท่าสองยาง</w:t>
      </w:r>
      <w:r w:rsidR="000A25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2551" w:rsidRPr="00B01634">
        <w:rPr>
          <w:rFonts w:ascii="TH SarabunIT๙" w:hAnsi="TH SarabunIT๙" w:cs="TH SarabunIT๙"/>
          <w:spacing w:val="-18"/>
          <w:sz w:val="32"/>
          <w:szCs w:val="32"/>
          <w:cs/>
        </w:rPr>
        <w:t>ขอเชิญนายกองค์การบริหารส่วน</w:t>
      </w:r>
    </w:p>
    <w:p w14:paraId="4B9386A2" w14:textId="372B96B2" w:rsidR="000A2551" w:rsidRPr="00B01634" w:rsidRDefault="000A2551" w:rsidP="000A25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pacing w:val="-18"/>
          <w:sz w:val="32"/>
          <w:szCs w:val="32"/>
          <w:cs/>
        </w:rPr>
        <w:t>ตำบลแม่วะหลวง ได้ชี้แจงรายละเอียดต่อไป</w:t>
      </w:r>
    </w:p>
    <w:p w14:paraId="293BDCE6" w14:textId="77777777" w:rsidR="000A2551" w:rsidRPr="00B01634" w:rsidRDefault="000A2551" w:rsidP="000A2551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16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6BEAA7DA" w14:textId="77777777" w:rsidR="000A2551" w:rsidRDefault="000A2551" w:rsidP="000A2551">
      <w:pPr>
        <w:rPr>
          <w:rFonts w:ascii="TH SarabunIT๙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(นายสมศักดิ์  สันทัดพนาไพร)</w:t>
      </w:r>
      <w:r w:rsidRPr="00B01634">
        <w:rPr>
          <w:rFonts w:ascii="TH SarabunIT๙" w:hAnsi="TH SarabunIT๙" w:cs="TH SarabunIT๙"/>
          <w:sz w:val="32"/>
          <w:szCs w:val="32"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>กระผม</w:t>
      </w:r>
      <w:r w:rsidRPr="00B01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634">
        <w:rPr>
          <w:rFonts w:ascii="TH SarabunIT๙" w:hAnsi="TH SarabunIT๙" w:cs="TH SarabunIT๙"/>
          <w:sz w:val="32"/>
          <w:szCs w:val="32"/>
          <w:cs/>
        </w:rPr>
        <w:t xml:space="preserve">นายสมศักดิ์ สันทัดพนาไพร </w:t>
      </w:r>
    </w:p>
    <w:p w14:paraId="52C002D5" w14:textId="77777777" w:rsidR="000A2551" w:rsidRDefault="000A2551" w:rsidP="000A2551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16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นายกองค์การบริหารส่วนตำบลแม่วะหลวง ขอเรียนชี้แจงการ</w:t>
      </w:r>
      <w:r w:rsidRPr="00A220F5">
        <w:rPr>
          <w:rFonts w:ascii="TH SarabunIT๙" w:eastAsia="Times New Roman" w:hAnsi="TH SarabunIT๙" w:cs="TH SarabunIT๙"/>
          <w:sz w:val="32"/>
          <w:szCs w:val="32"/>
          <w:cs/>
        </w:rPr>
        <w:t>ขอความเห็นในการขอใช้</w:t>
      </w:r>
    </w:p>
    <w:p w14:paraId="202868D4" w14:textId="77777777" w:rsidR="000A2551" w:rsidRDefault="000A2551" w:rsidP="000A2551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220F5">
        <w:rPr>
          <w:rFonts w:ascii="TH SarabunIT๙" w:eastAsia="Times New Roman" w:hAnsi="TH SarabunIT๙" w:cs="TH SarabunIT๙"/>
          <w:sz w:val="32"/>
          <w:szCs w:val="32"/>
          <w:cs/>
        </w:rPr>
        <w:t>พื้นที่ป่าสงวนแห่งชาติป่าท่าสองยา</w:t>
      </w:r>
      <w:r w:rsidRPr="00A220F5">
        <w:rPr>
          <w:rFonts w:ascii="TH SarabunIT๙" w:eastAsia="Times New Roman" w:hAnsi="TH SarabunIT๙" w:cs="TH SarabunIT๙" w:hint="cs"/>
          <w:sz w:val="32"/>
          <w:szCs w:val="32"/>
          <w:cs/>
        </w:rPr>
        <w:t>งของหน่วยบริการ</w:t>
      </w:r>
      <w:r w:rsidRPr="000A25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220F5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 สำนักงานสาธารณสุข</w:t>
      </w:r>
    </w:p>
    <w:p w14:paraId="6831B3EA" w14:textId="4F2690B2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A220F5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อำเภอท่าสองยาง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ตามหนังสือสำนักงานสาธารณสุขอำเภอท่าสองยาง </w:t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ตก ๐๕๓๒/๒๙   ลงวันที่  ๒๔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 xml:space="preserve"> พฤษภาคม   ๒๕๖๔เรื่อง ขอความเห็นชอบการขอใช้พื้นที่ตั้งของหน่วยบริการสาธารณสุขในพื้นที่ป่าสงวนแห่งชาติ</w:t>
      </w:r>
    </w:p>
    <w:p w14:paraId="2C8BFD28" w14:textId="117B9F95" w:rsidR="000A40CD" w:rsidRDefault="000A40CD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D06E711" w14:textId="2CDB360B" w:rsidR="009B5E31" w:rsidRDefault="009B5E31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0B506AE" w14:textId="6BCE3460" w:rsidR="009B5E31" w:rsidRDefault="009B5E31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5C0CD6F" w14:textId="494A4A75" w:rsidR="009B5E31" w:rsidRDefault="009B5E31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217423F" w14:textId="77777777" w:rsidR="000A2551" w:rsidRDefault="000A2551" w:rsidP="000A40C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059DF25" w14:textId="42D294DD" w:rsidR="000A40CD" w:rsidRDefault="000A40CD" w:rsidP="000A2551">
      <w:pPr>
        <w:rPr>
          <w:rFonts w:ascii="TH SarabunIT๙" w:hAnsi="TH SarabunIT๙" w:cs="TH SarabunIT๙"/>
          <w:sz w:val="32"/>
          <w:szCs w:val="32"/>
        </w:rPr>
      </w:pPr>
    </w:p>
    <w:p w14:paraId="1BDA02E2" w14:textId="13877664" w:rsidR="007060AF" w:rsidRDefault="007060AF" w:rsidP="000A255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25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="000A2551">
        <w:rPr>
          <w:rFonts w:ascii="TH SarabunIT๙" w:hAnsi="TH SarabunIT๙" w:cs="TH SarabunIT๙" w:hint="cs"/>
          <w:sz w:val="32"/>
          <w:szCs w:val="32"/>
          <w:cs/>
        </w:rPr>
        <w:t>ด้วย สำนัก..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proofErr w:type="gramEnd"/>
    </w:p>
    <w:p w14:paraId="34479DCB" w14:textId="33133084" w:rsidR="007060AF" w:rsidRDefault="00557EA7" w:rsidP="00557EA7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A2551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23906C8" w14:textId="60C5DD6D" w:rsidR="000A2551" w:rsidRDefault="000A2551" w:rsidP="00557EA7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1282AAE6" w14:textId="39E30010" w:rsidR="000A2551" w:rsidRPr="000A2551" w:rsidRDefault="000A2551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ด้วย สำนักงานสาธารณสุขอำเภอท่าสองยาง สังกัดสำนักงานปลัดกระทรวงสาธารณสุข</w:t>
      </w:r>
    </w:p>
    <w:p w14:paraId="52698ED2" w14:textId="77777777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ประสงค์ขอความเห็นชอบการใช้พื้นที่ของหน่วยบริการสาธารณสุขในพื้นที่ป่าสงวนแห่งชาติป่าท่าสองยาง เพื่อเป็นที่ตั้งทำการของสถานบริการสาธารณสุข และบ้านพักเจ้าหน้าที่ สำหรับให้บริการสาธารณสุขแก่ประชาชน ด้านการรักษาพยาบาล </w:t>
      </w:r>
      <w:r w:rsidRPr="000A2551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ส่งเสริมสุขภาพ </w:t>
      </w:r>
      <w:r w:rsidRPr="000A2551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ป้องกันควบคุมโรค</w:t>
      </w:r>
      <w:r w:rsidRPr="000A2551">
        <w:rPr>
          <w:rFonts w:ascii="TH SarabunIT๙" w:eastAsia="Calibri" w:hAnsi="TH SarabunIT๙" w:cs="TH SarabunIT๙"/>
          <w:sz w:val="32"/>
          <w:szCs w:val="32"/>
        </w:rPr>
        <w:t>,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ฟื้นฟูสภาพฯ และการคุ้มครองผู้บริโภค ทั้งในเวลาราชการและนอกเวลาราชการ นั้น</w:t>
      </w:r>
    </w:p>
    <w:p w14:paraId="3698F577" w14:textId="77777777" w:rsidR="000A2551" w:rsidRPr="000A2551" w:rsidRDefault="000A2551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ในการนี้ สำนักงานสาธารณสุขอำเภอท่าสองยาง ขอความอนุเคราะห์ขอความเห็นชอบจาก</w:t>
      </w:r>
    </w:p>
    <w:p w14:paraId="250DB4A4" w14:textId="77777777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สภาองค์การบริหารส่วนตำบลแม่วะหลวง เพื่อใช้เป็นหลักฐานแนบคำขอการใช้พื้นที่ของหน่วยบริการสาธารณสุขในพื้นที่ป่าสงวนแห่งชาติ ซึ่งมีรายละเอียดดังสิ่งที่ส่งมาด้วย</w:t>
      </w:r>
    </w:p>
    <w:p w14:paraId="0104D853" w14:textId="3CD4A062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ข้อ ๒. เพื่อประโยชน์ในการพิจารณาคำขอใช้พื้นที่ ผู้ยื่นคำขอหรือผู้แทนที่ได้รับมอบหมายจะเป็นผู้นำเจ้าหน้าที่ออกไปตรวจสภาพป่าในพื้นที่ที่ขอ ตามวัน เวลา ที่เจ้าหน้าที่นัดหมายและจะเป็นผู้อำนวยความสะดวกแก่เจ้าหน้าที่ที่ออกไปตรวจสภาพป่า</w:t>
      </w:r>
    </w:p>
    <w:p w14:paraId="19D17FB2" w14:textId="0015B257" w:rsidR="000A2551" w:rsidRPr="000A2551" w:rsidRDefault="000A2551" w:rsidP="000A2551">
      <w:pPr>
        <w:spacing w:line="276" w:lineRule="auto"/>
        <w:ind w:left="2160" w:firstLine="75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ข้อ ๓. เมื่อได้รับความเห็นชอบให้ใช้พื้นที่ตามที่กรม ได้ประกาศกำหนดบริเวณพื้นที่ ให้เข้าใช้ประโยชน์ภายในเขตป่าสงวนแห่งชาติแล้ว ส่วนราชการ/หน่วยงานของรัฐชื่อ...สำนักงานปลัดกระทรวงสาธารณสุขขอรับรองว่าจะปฏิบัติตามกฎหมายว่าด้วยป่าสงวนแห่งชาติ กฎหมายว่าด้วยป่าไม้ และตามเงื่อนไขที่ระบุไว้ในประกาศกำหนดพื้นที่ดังกล่าวให้ถูกต้องทุกประการ และเมื่อมีข้อสงสัยในการปฏิบัติตามระเบียบและกฎหมายจะต้องสอบถามเจ้าหน้าที่ก่อนดำเนินการทุกครั้ง</w:t>
      </w:r>
    </w:p>
    <w:p w14:paraId="151C98B9" w14:textId="29745C19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ข้อ ๔. พร้อมกับคำขอนี้ ได้แนบเอกสารหรือหลักฐานต่าง ๆ ดังนี้</w:t>
      </w:r>
    </w:p>
    <w:p w14:paraId="051BA882" w14:textId="7A63D934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๔.๑ รายละเอียดโครงการที่ขอเข้าทำประโยชน์ วัตถุประสงค์ ลักษณะการดำเนินงาน</w:t>
      </w:r>
    </w:p>
    <w:p w14:paraId="02B625B4" w14:textId="639093CE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ของโครงการ ผู้ได้รับประโยชน์จากโครงการ แนวทางการบริหารและการจัดการโครงการรายละเอียดงบประมาณ พร้อมแบบแปลนแผนผัง และแผนการใช้ประโยชน์ที่ดิน (ถ้ามี/นำส่งภายหลัง)</w:t>
      </w:r>
    </w:p>
    <w:p w14:paraId="20D1255D" w14:textId="0D630186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๔.๒ รายละเอียดสภาพป่าเบื้องต้นที่จะขออนุญาตเข้าทำประโยชน์ ทั้งทางกายภาพและ</w:t>
      </w:r>
    </w:p>
    <w:p w14:paraId="12931265" w14:textId="521A396E" w:rsidR="000A2551" w:rsidRDefault="000A2551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ชีวภาพ (ถ้ามีนำส่งภายหลัง)</w:t>
      </w:r>
    </w:p>
    <w:p w14:paraId="531A17FD" w14:textId="2B171562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F9C2D97" w14:textId="158DBD4B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79A3AC00" w14:textId="170A8054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8E9C19A" w14:textId="0AB4F56F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B38578C" w14:textId="1B8386DB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1FD92FBD" w14:textId="667680A6" w:rsidR="002459B9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/4.3 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>แผนที่ .........</w:t>
      </w:r>
      <w:proofErr w:type="gramEnd"/>
    </w:p>
    <w:p w14:paraId="6B32490D" w14:textId="3E28953B" w:rsidR="002459B9" w:rsidRDefault="002459B9" w:rsidP="002459B9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-32-</w:t>
      </w:r>
    </w:p>
    <w:p w14:paraId="7EA810BF" w14:textId="77777777" w:rsidR="002459B9" w:rsidRPr="000A2551" w:rsidRDefault="002459B9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F355A40" w14:textId="2D1301FB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๔.๓ แผนที่แสดงภูมิประเทศ มาตราส่วน ๑.๕๐</w:t>
      </w:r>
      <w:r w:rsidRPr="000A2551">
        <w:rPr>
          <w:rFonts w:ascii="TH SarabunIT๙" w:eastAsia="Calibri" w:hAnsi="TH SarabunIT๙" w:cs="TH SarabunIT๙"/>
          <w:sz w:val="32"/>
          <w:szCs w:val="32"/>
        </w:rPr>
        <w:t>,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000 และแผนที่ภาพถ่ายทางอากาศ</w:t>
      </w:r>
    </w:p>
    <w:p w14:paraId="5E172046" w14:textId="6F3EB023" w:rsidR="000A2551" w:rsidRP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มาตราส่วนตามความเหมาะสม พร้อมแผนที่สังเขปแสดงบริเวณพื้นที่ที่ขอใช้ประโยชน์และพื้นที่ข้างเคียงที่ติดต่อกับพื้นที่ที่ขอ (ถ้ามี/นำส่งภายหลัง)</w:t>
      </w:r>
    </w:p>
    <w:p w14:paraId="383DF46C" w14:textId="1560A83A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๔.๔ หนังสือแสดงว่าเป็นผู้ที่ได้รับมอบอำนาจให้ดำเนินการแทนหน่วยงานของรัฐ</w:t>
      </w:r>
    </w:p>
    <w:p w14:paraId="3BD6A8A7" w14:textId="1F347FCC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๔.๕ เอกสารหลักฐานที่แสดงผลการพิจารณาให้ความเห็นชอบจากสภาองค์กรปกครอง</w:t>
      </w:r>
    </w:p>
    <w:p w14:paraId="3510EB35" w14:textId="77777777" w:rsidR="000A2551" w:rsidRPr="000A2551" w:rsidRDefault="000A2551" w:rsidP="000A2551">
      <w:pPr>
        <w:spacing w:line="276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ส่วนท้องถิ่นที่ป่านั้นตั้งอยู่ (ถ้ามี/นำส่งภายหลัง)</w:t>
      </w:r>
    </w:p>
    <w:p w14:paraId="651C103E" w14:textId="69F16A34" w:rsidR="000A2551" w:rsidRPr="000A2551" w:rsidRDefault="000A2551" w:rsidP="000A2551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A2551">
        <w:rPr>
          <w:rFonts w:ascii="TH SarabunIT๙" w:eastAsia="Calibri" w:hAnsi="TH SarabunIT๙" w:cs="TH SarabunIT๙"/>
          <w:sz w:val="32"/>
          <w:szCs w:val="32"/>
          <w:cs/>
        </w:rPr>
        <w:t>๔.๖ กรณีโครงการหรือกิจการที่เข้าข่ายจะต้องจัดทำรายงานการประเมินผลกระทบ</w:t>
      </w:r>
    </w:p>
    <w:p w14:paraId="47089D70" w14:textId="64939A89" w:rsidR="000A2551" w:rsidRDefault="000A2551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0A2551">
        <w:rPr>
          <w:rFonts w:ascii="TH SarabunIT๙" w:eastAsia="Calibri" w:hAnsi="TH SarabunIT๙" w:cs="TH SarabunIT๙"/>
          <w:sz w:val="32"/>
          <w:szCs w:val="32"/>
          <w:cs/>
        </w:rPr>
        <w:t>สิ่งแวดล้อม หรือรายงานผลกระทบสิ่งแวดล้อมเบื้องต้นหรืออื่น ๆ ให้แนบหนังสือแจ้งผลการพิจารณาให้ความเห็นชอบ (ถ้ามี/นำส่งภายหลัง) สำหรับโครงการหรือกิจการที่เข้าข่ายจะต้องจัดทำรายการข้อมูลด้านสิ่งแ</w:t>
      </w:r>
      <w:r w:rsidRPr="000A2551">
        <w:rPr>
          <w:rFonts w:ascii="TH SarabunIT๙" w:eastAsia="Calibri" w:hAnsi="TH SarabunIT๙" w:cs="TH SarabunIT๙" w:hint="cs"/>
          <w:sz w:val="32"/>
          <w:szCs w:val="32"/>
          <w:cs/>
        </w:rPr>
        <w:t>วดล้อม</w:t>
      </w:r>
    </w:p>
    <w:p w14:paraId="0D9C5D94" w14:textId="39809992" w:rsidR="00731A5B" w:rsidRPr="000A2551" w:rsidRDefault="00731A5B" w:rsidP="000A2551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โดยมีรายละเอียดคำขอ ดังนี้ </w:t>
      </w:r>
    </w:p>
    <w:p w14:paraId="23094AA6" w14:textId="674FFCC5" w:rsidR="00731A5B" w:rsidRDefault="009A29B1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="00731A5B" w:rsidRPr="00731A5B">
        <w:rPr>
          <w:rFonts w:ascii="TH SarabunIT๙" w:hAnsi="TH SarabunIT๙" w:cs="TH SarabunIT๙" w:hint="cs"/>
          <w:sz w:val="32"/>
          <w:szCs w:val="32"/>
          <w:cs/>
        </w:rPr>
        <w:t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เพื่อ ใช้เป็นที่ตั้งอาคารที่ทำการโรงพยาบาลส่งเสริมตำบลบ้านแม่วะหลวง และบ้านพัก</w:t>
      </w:r>
      <w:r w:rsidR="00731A5B">
        <w:rPr>
          <w:rFonts w:ascii="TH SarabunIT๙" w:hAnsi="TH SarabunIT๙" w:cs="TH SarabunIT๙" w:hint="cs"/>
          <w:sz w:val="32"/>
          <w:szCs w:val="32"/>
          <w:cs/>
        </w:rPr>
        <w:t>เจ้าหน้าที่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</w:t>
      </w:r>
      <w:r w:rsidR="00A67FE6">
        <w:rPr>
          <w:rFonts w:ascii="TH SarabunIT๙" w:hAnsi="TH SarabunIT๙" w:cs="TH SarabunIT๙" w:hint="cs"/>
          <w:sz w:val="32"/>
          <w:szCs w:val="32"/>
          <w:cs/>
        </w:rPr>
        <w:t>เวลาราชการ</w:t>
      </w:r>
      <w:r w:rsidR="00731A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มีกำหนดระยะเวลา 30 ปี เนื้อที่ 3 ไร่ 0 งาน 26 ตารางวา</w:t>
      </w:r>
    </w:p>
    <w:p w14:paraId="02A103E9" w14:textId="761FBC29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3A826BC8" w14:textId="386D9E04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6053C86E" w14:textId="093D2105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928765D" w14:textId="70519471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4B897E9" w14:textId="38A865A4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2F500D8F" w14:textId="2D24FDA5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7F235C7C" w14:textId="0A9FEE12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347CE71B" w14:textId="36BAC3FC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35FD77D5" w14:textId="57EB05B0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6E460C93" w14:textId="6017D93D" w:rsidR="00A67FE6" w:rsidRDefault="00A67FE6" w:rsidP="009A29B1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0DF5D9F9" w14:textId="19CE719D" w:rsidR="00A67FE6" w:rsidRDefault="00A67FE6" w:rsidP="00A67FE6">
      <w:pPr>
        <w:rPr>
          <w:rFonts w:ascii="TH SarabunIT๙" w:hAnsi="TH SarabunIT๙" w:cs="TH SarabunIT๙"/>
          <w:sz w:val="32"/>
          <w:szCs w:val="32"/>
        </w:rPr>
      </w:pPr>
    </w:p>
    <w:p w14:paraId="1FE94E42" w14:textId="57F91CDB" w:rsidR="00A67FE6" w:rsidRPr="00A67FE6" w:rsidRDefault="00A67FE6" w:rsidP="00A67F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-33-</w:t>
      </w:r>
    </w:p>
    <w:p w14:paraId="35DA30CD" w14:textId="77777777" w:rsidR="00A67FE6" w:rsidRPr="00A67FE6" w:rsidRDefault="00A67FE6" w:rsidP="00A67FE6">
      <w:pPr>
        <w:rPr>
          <w:rFonts w:ascii="TH SarabunIT๙" w:hAnsi="TH SarabunIT๙" w:cs="TH SarabunIT๙"/>
          <w:sz w:val="32"/>
          <w:szCs w:val="32"/>
        </w:rPr>
      </w:pPr>
    </w:p>
    <w:p w14:paraId="412379B8" w14:textId="6580D80E" w:rsidR="00A67FE6" w:rsidRDefault="009A29B1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bookmarkStart w:id="4" w:name="_Hlk76998179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</w:t>
      </w:r>
      <w:r w:rsidR="00A67FE6">
        <w:rPr>
          <w:rFonts w:ascii="TH SarabunIT๙" w:hAnsi="TH SarabunIT๙" w:cs="TH SarabunIT๙" w:hint="cs"/>
          <w:sz w:val="32"/>
          <w:szCs w:val="32"/>
          <w:cs/>
        </w:rPr>
        <w:t>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เป็นที่ตั้งอาคารที่ทำก</w:t>
      </w:r>
      <w:r w:rsidR="00A67FE6">
        <w:rPr>
          <w:rFonts w:ascii="TH SarabunIT๙" w:hAnsi="TH SarabunIT๙" w:cs="TH SarabunIT๙" w:hint="cs"/>
          <w:sz w:val="32"/>
          <w:szCs w:val="32"/>
          <w:cs/>
        </w:rPr>
        <w:t>ารสถานบริการสาธารณสุขชุมชนบ้านซอแขระกา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3 งาน 84 ตารางวา</w:t>
      </w:r>
    </w:p>
    <w:bookmarkEnd w:id="4"/>
    <w:p w14:paraId="73B49D8A" w14:textId="66B94DAA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เพื่อใช้เป็นที่ตั้งอาคารที่ทำการสถานบริการสาธารณสุขชุมชนบ้านแม่ตะปู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1 งาน 30 ตารางวา</w:t>
      </w:r>
    </w:p>
    <w:p w14:paraId="4C8FF314" w14:textId="0B4E259C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เพื่อใช้เป็นที่ตั้งอาคารที่ทำการสถานบริการสาธารณสุขชุมชนบ้านแม่สะเปา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2 งาน 25 ตารางวา</w:t>
      </w:r>
    </w:p>
    <w:p w14:paraId="50057CAE" w14:textId="7D8D0316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25BC6811" w14:textId="47F11E6E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8293C07" w14:textId="30F098C2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19211781" w14:textId="258F7F37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D10222C" w14:textId="3EFBA682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572FAFBA" w14:textId="5B755EFD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40CA09BE" w14:textId="5830235F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/5.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14:paraId="49C9E614" w14:textId="79F5AEC6" w:rsidR="00A67FE6" w:rsidRDefault="00A67FE6" w:rsidP="00A67F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-34-</w:t>
      </w:r>
    </w:p>
    <w:p w14:paraId="5BA273F0" w14:textId="77777777" w:rsidR="00A67FE6" w:rsidRPr="00A67FE6" w:rsidRDefault="00A67FE6" w:rsidP="00A67FE6">
      <w:pPr>
        <w:rPr>
          <w:rFonts w:ascii="TH SarabunIT๙" w:hAnsi="TH SarabunIT๙" w:cs="TH SarabunIT๙"/>
          <w:sz w:val="32"/>
          <w:szCs w:val="32"/>
        </w:rPr>
      </w:pPr>
    </w:p>
    <w:p w14:paraId="3058B9D8" w14:textId="597068F5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เพื่อใช้เป็นที่ตั้งอาคารที่ทำการสถานบริการสาธารณสุขชุมชนบ้านกอแปทะ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2 งาน 73 ตารางวา</w:t>
      </w:r>
    </w:p>
    <w:p w14:paraId="487775EA" w14:textId="2B59132B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เพื่อใช้เป็นที่ตั้งอาคารที่ทำการสถานบริการสาธารณสุขชุมชนบ้านทีสะหน่อ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0 งาน 27 ตารางวา</w:t>
      </w:r>
    </w:p>
    <w:p w14:paraId="1341243A" w14:textId="0E067D73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บ้านอิวิโจ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0 ไร่ 1  งาน 85.15 ตารางวา</w:t>
      </w:r>
    </w:p>
    <w:p w14:paraId="2A07704F" w14:textId="7A6C3DC5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258A9BD0" w14:textId="51884E1B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75294FF3" w14:textId="4CED1DEE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3FA208A8" w14:textId="4632DCAA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2848321D" w14:textId="74B73988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3426FCAF" w14:textId="56B89D2A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3723B10" w14:textId="1A6DE6B6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/8. 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05389948" w14:textId="37634A18" w:rsidR="00A67FE6" w:rsidRPr="00A67FE6" w:rsidRDefault="00A67FE6" w:rsidP="00A67F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-35-</w:t>
      </w:r>
    </w:p>
    <w:p w14:paraId="3DBFC297" w14:textId="77777777" w:rsidR="00A67FE6" w:rsidRDefault="00A67FE6" w:rsidP="00A67FE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1CB6BF87" w14:textId="0EB3BAC7" w:rsidR="00372012" w:rsidRPr="001137C9" w:rsidRDefault="00A67FE6" w:rsidP="001137C9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เลขประจำตัวผู้เสียภาษี 0 9940 00241 81 0 ตั้งอยู่เลขที่ 88/20 ถนน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วานนท์ ตำบล ตลาดขวัญ อำเภอ เมืองนนทบุรี จังหวัด นนทบุรี โดย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1A5B">
        <w:rPr>
          <w:rFonts w:ascii="TH SarabunIT๙" w:hAnsi="TH SarabunIT๙" w:cs="TH SarabunIT๙" w:hint="cs"/>
          <w:sz w:val="32"/>
          <w:szCs w:val="32"/>
          <w:cs/>
        </w:rPr>
        <w:t>จันทมัต</w:t>
      </w:r>
      <w:proofErr w:type="spellEnd"/>
      <w:r w:rsidRPr="00731A5B">
        <w:rPr>
          <w:rFonts w:ascii="TH SarabunIT๙" w:hAnsi="TH SarabunIT๙" w:cs="TH SarabunIT๙" w:hint="cs"/>
          <w:sz w:val="32"/>
          <w:szCs w:val="32"/>
          <w:cs/>
        </w:rPr>
        <w:t xml:space="preserve">ตุการ ตำแหน่ง นายแพทย์สาธารณสุขจังหวัดตาก ได้รับมอบหมายให้เป็นผู้ลงชื่อในคำขอ อยู่เลขที่ 165 ถนน ไม้งาม อำเภอ เมืองตาก จังหวัดตาก  ขอยื่นคำขอ ต่อ สำนักงานทรัพยากรธรรมชาติและสิ่งแวดล้อม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เพื่อใช้เป็นที่ตั้งอาคารที่ทำการสถานบริการสาธารณสุขชุมชนบ้าน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เกร้คี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ในการให้บริการแก่ประชาชนด้านการรักษาพยาบาล ส่งเสริมสุขภาพ ป้องกันควบคุมโรค ฟื้นฟูสภาพ ฯ ทั้งในและนอกเวลาราชการ  มีกำหนดระยะเวลา 30 ปี เนื้อที่ 6 ไร่ 0 งาน </w:t>
      </w:r>
      <w:r w:rsidR="000973ED">
        <w:rPr>
          <w:rFonts w:ascii="TH SarabunIT๙" w:hAnsi="TH SarabunIT๙" w:cs="TH SarabunIT๙" w:hint="cs"/>
          <w:sz w:val="32"/>
          <w:szCs w:val="32"/>
          <w:cs/>
        </w:rPr>
        <w:t>99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ตารางวา</w:t>
      </w:r>
    </w:p>
    <w:p w14:paraId="2821B574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 w:rsidRPr="001137C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137C9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7C9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มีสมาชิกท่านใดจะเสนอความเห็นเพิ่มเติมหรือไม่ หรือมีข้อซักถามในเรื่องดังกล่าว</w:t>
      </w:r>
    </w:p>
    <w:p w14:paraId="303AE7ED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(นายพะตุแฮ  ม่านไพรพฤกษ์</w:t>
      </w:r>
      <w:r w:rsidRPr="001137C9">
        <w:rPr>
          <w:rFonts w:ascii="TH SarabunPSK" w:hAnsi="TH SarabunPSK" w:cs="TH SarabunPSK" w:hint="cs"/>
          <w:sz w:val="32"/>
          <w:szCs w:val="32"/>
          <w:cs/>
        </w:rPr>
        <w:t xml:space="preserve">)  หรือไม่ หากมีก็ให้เสนอความเห็นมาต่อที่ประชุมสภา ฯ </w:t>
      </w:r>
    </w:p>
    <w:p w14:paraId="5EE03F32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ฯ หมู่ที่ ๗</w:t>
      </w:r>
      <w:r w:rsidRPr="001137C9">
        <w:rPr>
          <w:rFonts w:ascii="TH SarabunPSK" w:hAnsi="TH SarabunPSK" w:cs="TH SarabunPSK"/>
          <w:sz w:val="32"/>
          <w:szCs w:val="32"/>
          <w:cs/>
        </w:rPr>
        <w:tab/>
      </w:r>
      <w:r w:rsidRPr="001137C9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ท่านสมาชิกสภาฯ คณะผู้บริหาร และหัวหน้าส่วน</w:t>
      </w:r>
    </w:p>
    <w:p w14:paraId="5BE541AC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sz w:val="32"/>
          <w:szCs w:val="32"/>
          <w:cs/>
        </w:rPr>
        <w:t>(นายเจริญ  ธารสุขสนธิ )</w:t>
      </w:r>
      <w:r w:rsidRPr="001137C9">
        <w:rPr>
          <w:rFonts w:ascii="TH SarabunPSK" w:hAnsi="TH SarabunPSK" w:cs="TH SarabunPSK"/>
          <w:sz w:val="32"/>
          <w:szCs w:val="32"/>
        </w:rPr>
        <w:t xml:space="preserve"> </w:t>
      </w:r>
      <w:r w:rsidRPr="001137C9">
        <w:rPr>
          <w:rFonts w:ascii="TH SarabunPSK" w:hAnsi="TH SarabunPSK" w:cs="TH SarabunPSK" w:hint="cs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113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113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นายเจริญ  ธารสุขสนธิ สมาชิก</w:t>
      </w:r>
    </w:p>
    <w:p w14:paraId="0B1B0CAB" w14:textId="619BF89A" w:rsidR="001137C9" w:rsidRPr="001137C9" w:rsidRDefault="001137C9" w:rsidP="001137C9">
      <w:pPr>
        <w:ind w:left="2160"/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สภาองค์การบริหารส่วนตำบลแม่วะหลวง หมู่ที่ ๗  มีความเห็นว่า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สำนักงานสาธารณสุขได้ดำเนิน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Pr="001137C9">
        <w:rPr>
          <w:rFonts w:ascii="TH SarabunPSK" w:hAnsi="TH SarabunPSK" w:cs="TH SarabunPSK" w:hint="cs"/>
          <w:sz w:val="32"/>
          <w:szCs w:val="32"/>
          <w:cs/>
        </w:rPr>
        <w:t>ขอความ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เห็นชอบในการขอใช้พื้นที่ป่าสงวนแห่งชาติป่าท่าสองยาง</w:t>
      </w:r>
    </w:p>
    <w:p w14:paraId="27C1C15B" w14:textId="258E5D3F" w:rsidR="001137C9" w:rsidRPr="001137C9" w:rsidRDefault="001137C9" w:rsidP="001137C9">
      <w:pPr>
        <w:ind w:left="2160"/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เป็นไป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ตามกฎหมายกำหนดให้ส่วนราชการที่ประสงค์จะใช้พื้นที่ป่าสงวนแห่งชาติ เพื่อเป็นสถานที่ปฏิบัติงานหรือเพื่อประโยชน์ของรัฐต่าง ๆ ต้องขออนุญาตตามมาตรา ๑๓ ทวิ แห่งพระราชบัญญัติป่าสงวนแห่งชาติ พ.ศ. ๒๕๐๗</w:t>
      </w:r>
      <w:r w:rsidRPr="001137C9">
        <w:rPr>
          <w:rFonts w:ascii="TH SarabunPSK" w:hAnsi="TH SarabunPSK" w:cs="TH SarabunPSK"/>
          <w:sz w:val="32"/>
          <w:szCs w:val="32"/>
        </w:rPr>
        <w:t xml:space="preserve"> </w:t>
      </w:r>
    </w:p>
    <w:p w14:paraId="4F23939A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 w:rsidRPr="001137C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1137C9">
        <w:rPr>
          <w:rFonts w:ascii="TH SarabunPSK" w:hAnsi="TH SarabunPSK" w:cs="TH SarabunPSK"/>
          <w:b/>
          <w:bCs/>
          <w:sz w:val="32"/>
          <w:szCs w:val="32"/>
        </w:rPr>
        <w:tab/>
      </w:r>
      <w:r w:rsidRPr="001137C9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มีสมาชิกท่านใดจะเสนอความเห็นเพิ่มเติมหรือไม่ หรือมีข้อซักถามในเรื่องดังกล่าว</w:t>
      </w:r>
    </w:p>
    <w:p w14:paraId="22E26918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(นายพะตุแฮ  ม่านไพรพฤกษ์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)  หรือไม่ หากมีก็ให้เสนอความเห็นมาต่อที่ประชุมสภา ฯ แต่หากไม่มีผู้ใดเสนอ</w:t>
      </w:r>
    </w:p>
    <w:p w14:paraId="62E671A4" w14:textId="77777777" w:rsidR="001137C9" w:rsidRPr="001137C9" w:rsidRDefault="001137C9" w:rsidP="001137C9">
      <w:pPr>
        <w:ind w:left="2160"/>
        <w:rPr>
          <w:rFonts w:ascii="TH SarabunPSK" w:hAnsi="TH SarabunPSK" w:cs="TH SarabunPSK"/>
          <w:sz w:val="32"/>
          <w:szCs w:val="32"/>
        </w:rPr>
      </w:pPr>
      <w:r w:rsidRPr="001137C9"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ความคิดเห็นเพิ่มเติม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ขอมอบหมายให้เลขานุการสภา ฯ ได้ตรวจนับจำนวนสมาชิกสภาองค์การบริหารส่วนตำบลแม่วะหลวงว่าครบองค์ประชุมหรือไม่ ก่อนที่จะดำเนินการขอมติที่ประชุมเพื่อลงมติ 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การขอความ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เห็นชอบในการขอใช้พื้นที่ป่าสงวนแห่งชาติป่าท่าสองยางเพื่อดำเนินการโครงการ สถานที่ปฏิบัติงานหรือเพื่อประโยชน์ของรัฐต่าง ๆ ต้องขออนุญาตตามมาตรา ๑๓ ทวิ แห่งพระราชบัญญัติป่าสงวนแห่งชาติ พ.ศ. ๒๕๐๗</w:t>
      </w:r>
      <w:r w:rsidRPr="001137C9">
        <w:rPr>
          <w:rFonts w:ascii="TH SarabunPSK" w:hAnsi="TH SarabunPSK" w:cs="TH SarabunPSK"/>
          <w:sz w:val="32"/>
          <w:szCs w:val="32"/>
        </w:rPr>
        <w:t xml:space="preserve"> </w:t>
      </w:r>
    </w:p>
    <w:p w14:paraId="3DA29C0F" w14:textId="77777777" w:rsidR="001137C9" w:rsidRPr="001137C9" w:rsidRDefault="001137C9" w:rsidP="001137C9">
      <w:pPr>
        <w:ind w:left="2160"/>
        <w:rPr>
          <w:rFonts w:ascii="TH SarabunPSK" w:hAnsi="TH SarabunPSK" w:cs="TH SarabunPSK"/>
          <w:sz w:val="32"/>
          <w:szCs w:val="32"/>
        </w:rPr>
      </w:pPr>
    </w:p>
    <w:p w14:paraId="19C3370F" w14:textId="379D070F" w:rsidR="001137C9" w:rsidRDefault="001137C9" w:rsidP="001137C9">
      <w:pPr>
        <w:rPr>
          <w:rFonts w:ascii="TH SarabunPSK" w:hAnsi="TH SarabunPSK" w:cs="TH SarabunPSK"/>
          <w:sz w:val="32"/>
          <w:szCs w:val="32"/>
        </w:rPr>
      </w:pPr>
    </w:p>
    <w:p w14:paraId="1E249F7F" w14:textId="7E0784D4" w:rsidR="001137C9" w:rsidRDefault="001137C9" w:rsidP="001137C9">
      <w:pPr>
        <w:rPr>
          <w:rFonts w:ascii="TH SarabunPSK" w:hAnsi="TH SarabunPSK" w:cs="TH SarabunPSK"/>
          <w:sz w:val="32"/>
          <w:szCs w:val="32"/>
        </w:rPr>
      </w:pPr>
    </w:p>
    <w:p w14:paraId="017FB3FA" w14:textId="1B283425" w:rsidR="001137C9" w:rsidRDefault="001137C9" w:rsidP="001137C9">
      <w:pPr>
        <w:rPr>
          <w:rFonts w:ascii="TH SarabunPSK" w:hAnsi="TH SarabunPSK" w:cs="TH SarabunPSK"/>
          <w:sz w:val="32"/>
          <w:szCs w:val="32"/>
        </w:rPr>
      </w:pPr>
    </w:p>
    <w:p w14:paraId="70653D5E" w14:textId="76F020E4" w:rsidR="001137C9" w:rsidRDefault="001137C9" w:rsidP="001137C9">
      <w:pPr>
        <w:rPr>
          <w:rFonts w:ascii="TH SarabunPSK" w:hAnsi="TH SarabunPSK" w:cs="TH SarabunPSK"/>
          <w:sz w:val="32"/>
          <w:szCs w:val="32"/>
        </w:rPr>
      </w:pPr>
    </w:p>
    <w:p w14:paraId="752AB60C" w14:textId="77777777" w:rsidR="001137C9" w:rsidRPr="001137C9" w:rsidRDefault="001137C9" w:rsidP="001137C9">
      <w:pPr>
        <w:rPr>
          <w:rFonts w:ascii="TH SarabunPSK" w:hAnsi="TH SarabunPSK" w:cs="TH SarabunPSK"/>
          <w:sz w:val="32"/>
          <w:szCs w:val="32"/>
        </w:rPr>
      </w:pPr>
    </w:p>
    <w:p w14:paraId="7123F21E" w14:textId="77777777" w:rsidR="001137C9" w:rsidRPr="001137C9" w:rsidRDefault="001137C9" w:rsidP="001137C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137C9">
        <w:rPr>
          <w:rFonts w:ascii="TH SarabunPSK" w:eastAsia="Times New Roman" w:hAnsi="TH SarabunPSK" w:cs="TH SarabunPSK"/>
          <w:sz w:val="32"/>
          <w:szCs w:val="32"/>
        </w:rPr>
        <w:t>/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เลขานุการ.........</w:t>
      </w:r>
      <w:proofErr w:type="gramEnd"/>
    </w:p>
    <w:p w14:paraId="33DC94D8" w14:textId="77777777" w:rsidR="00FD2350" w:rsidRDefault="00FD2350" w:rsidP="001137C9">
      <w:pPr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14:paraId="3046F1AB" w14:textId="77777777" w:rsidR="00FD2350" w:rsidRDefault="00FD2350" w:rsidP="001137C9">
      <w:pPr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14:paraId="2CB206BD" w14:textId="77777777" w:rsidR="00FD2350" w:rsidRDefault="00FD2350" w:rsidP="001137C9">
      <w:pPr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14:paraId="0B0C6788" w14:textId="59BE5E1B" w:rsidR="001137C9" w:rsidRPr="001137C9" w:rsidRDefault="001137C9" w:rsidP="001137C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C86C2E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14:paraId="75EC7EFB" w14:textId="77777777" w:rsidR="001137C9" w:rsidRPr="001137C9" w:rsidRDefault="001137C9" w:rsidP="001137C9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14:paraId="0CD05454" w14:textId="337859D0" w:rsidR="001137C9" w:rsidRP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เลขานุการสภา ฯ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จากการที่ประธานสภา ฯ ได้มอบหมายให้ตรวจนับจำนวนสมาชิกสภา ฯ ครบ</w:t>
      </w:r>
    </w:p>
    <w:p w14:paraId="2F3FD8C8" w14:textId="77777777" w:rsidR="001137C9" w:rsidRP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นัทธมน</w:t>
      </w:r>
      <w:proofErr w:type="spellEnd"/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ใจเจริญ) องค์ประชุมหรือไม่นั้น ขอแจ้งให้ท่านประธานทราบว่า จากตรวจนับจำนวนสมาชิก</w:t>
      </w:r>
    </w:p>
    <w:p w14:paraId="3F6C4853" w14:textId="77777777" w:rsidR="001137C9" w:rsidRP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สภาองค์การบริหารส่วนตำบลแม่วะหลวง ปรากฏว่า ครบองค์ประชุม</w:t>
      </w:r>
      <w:r w:rsidRPr="001137C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</w:t>
      </w:r>
    </w:p>
    <w:p w14:paraId="381F5F8F" w14:textId="77777777" w:rsidR="001137C9" w:rsidRP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สภา ฯ จำนวน ๑๖ ท่าน อยู่ในที่ประชุมสภา ฯ แห่งนี้ และสามารถขอมติที่ประชุม</w:t>
      </w:r>
    </w:p>
    <w:p w14:paraId="7623295D" w14:textId="77777777" w:rsid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เห็นชอบในการขอใช้พื้นที่ป่าสงวนแห่งชาติป่าท่าสองยา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งของสำนักงาน</w:t>
      </w:r>
    </w:p>
    <w:p w14:paraId="30DDD3AF" w14:textId="6CBBA7D9" w:rsidR="001137C9" w:rsidRP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สาธารณสุขอำเภอท่าสองยาง </w:t>
      </w:r>
      <w:r w:rsidRPr="001137C9">
        <w:rPr>
          <w:rFonts w:ascii="TH SarabunPSK" w:hAnsi="TH SarabunPSK" w:cs="TH SarabunPSK"/>
          <w:sz w:val="32"/>
          <w:szCs w:val="32"/>
        </w:rPr>
        <w:t xml:space="preserve"> </w:t>
      </w:r>
    </w:p>
    <w:p w14:paraId="490E9C4B" w14:textId="77777777" w:rsidR="001137C9" w:rsidRP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</w:t>
      </w:r>
      <w:r w:rsidRPr="001137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</w:t>
      </w:r>
      <w:r w:rsidRPr="001137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137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</w:t>
      </w:r>
      <w:r w:rsidRPr="001137C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เมื่อครบองค์ประชุมของสภาองค์การบริหารส่วนตำบลแม่วะหลวงแล้ว ขอมติที่</w:t>
      </w:r>
    </w:p>
    <w:p w14:paraId="508EBA2B" w14:textId="77777777" w:rsidR="001137C9" w:rsidRP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(นายพะตุแฮ  ม่านไพรพฤกษ์)  ประชุม</w:t>
      </w:r>
      <w:r w:rsidRPr="001137C9">
        <w:rPr>
          <w:rFonts w:ascii="TH SarabunPSK" w:hAnsi="TH SarabunPSK" w:cs="TH SarabunPSK" w:hint="cs"/>
          <w:sz w:val="32"/>
          <w:szCs w:val="32"/>
          <w:cs/>
        </w:rPr>
        <w:t>เพื่อขอความเห็นชอบการ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เห็นชอบในการขอใช้พื้นที่ป่าสงวนแห่งชาติ</w:t>
      </w:r>
    </w:p>
    <w:p w14:paraId="1DD67F73" w14:textId="77777777" w:rsid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ป่าท่าสองยางเพื่อ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ประโยชน์ของรัฐต่าง ๆ ต้องขออนุญาตตามมาตรา ๑๓ ทวิ แห่ง</w:t>
      </w:r>
    </w:p>
    <w:p w14:paraId="3C08F2E7" w14:textId="6B482009" w:rsidR="001137C9" w:rsidRP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พระราชบัญญัติป่าสงวนแห่งชาติ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ab/>
        <w:t>พ.ศ. ๒๕๐๗</w:t>
      </w:r>
    </w:p>
    <w:p w14:paraId="5E13FDB4" w14:textId="77777777" w:rsidR="001137C9" w:rsidRDefault="001137C9" w:rsidP="001137C9">
      <w:pPr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ab/>
        <w:t>ให้การ</w:t>
      </w:r>
      <w:r w:rsidRPr="001137C9">
        <w:rPr>
          <w:rFonts w:ascii="TH SarabunPSK" w:hAnsi="TH SarabunPSK" w:cs="TH SarabunPSK" w:hint="cs"/>
          <w:sz w:val="32"/>
          <w:szCs w:val="32"/>
          <w:cs/>
        </w:rPr>
        <w:t xml:space="preserve">เห็นชอบการใช้พื้นที่ภายในป่าสงวนแห่งชาติ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ป่าท่าสองยาง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ของสำนักงาน</w:t>
      </w:r>
    </w:p>
    <w:p w14:paraId="440AE2B0" w14:textId="77777777" w:rsid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สาธารณสุขอำเภอท่าสองยาง </w:t>
      </w: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เพื่อดำเนินการสถานที่ปฏิบัติงานหรือเพื่อประโยชน์ของรัฐ</w:t>
      </w:r>
    </w:p>
    <w:p w14:paraId="5BAAE8F8" w14:textId="77777777" w:rsid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 ๆ ต้องขออนุญาตตามมาตรา ๑๓ ทวิ แห่งพระราชบัญญัติป่าสงวนแห่งชาติ พ.ศ. </w:t>
      </w:r>
    </w:p>
    <w:p w14:paraId="50359E81" w14:textId="079C4576" w:rsidR="001137C9" w:rsidRDefault="001137C9" w:rsidP="001137C9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1137C9">
        <w:rPr>
          <w:rFonts w:ascii="TH SarabunPSK" w:eastAsia="Times New Roman" w:hAnsi="TH SarabunPSK" w:cs="TH SarabunPSK" w:hint="cs"/>
          <w:sz w:val="32"/>
          <w:szCs w:val="32"/>
          <w:cs/>
        </w:rPr>
        <w:t>๒๕๐๗</w:t>
      </w:r>
      <w:r w:rsidRPr="001137C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ด้วยคะแนนเสียงเห็นชอบ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1137C9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 xml:space="preserve"> </w:t>
      </w:r>
      <w:r w:rsidRPr="001137C9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 xml:space="preserve">เสียง ไม่เห็นชอบ </w:t>
      </w:r>
      <w:r w:rsidRPr="001137C9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-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>เสียง งดออกเสียง ๑</w:t>
      </w:r>
      <w:r w:rsidRPr="001137C9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 w:rsidRPr="001137C9">
        <w:rPr>
          <w:rFonts w:ascii="TH SarabunPSK" w:eastAsia="Times New Roman" w:hAnsi="TH SarabunPSK" w:cs="TH SarabunPSK"/>
          <w:sz w:val="32"/>
          <w:szCs w:val="32"/>
          <w:cs/>
        </w:rPr>
        <w:t>เสียง</w:t>
      </w:r>
    </w:p>
    <w:p w14:paraId="478181D6" w14:textId="2B1A5AC7" w:rsidR="00C86C2E" w:rsidRPr="00C86C2E" w:rsidRDefault="00C86C2E" w:rsidP="00C86C2E">
      <w:pPr>
        <w:spacing w:before="240"/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เนื่องจากการประชุมได้ใช้เวลาพอสมควรแล้ว จึงขออนุญาตท่านประธานฯ ได้</w:t>
      </w:r>
    </w:p>
    <w:p w14:paraId="4E5EC98E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C86C2E"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 ใจเจริญ) พิจารณาอนุญาตให้มีการพักการประชุมสภาฯ และพักรับประทานอาหารว่าง</w:t>
      </w:r>
    </w:p>
    <w:p w14:paraId="25672C1F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 w:rsidRPr="00C86C2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C86C2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เห็นชอบ อนุญาตให้พักการประชุมสภาฯ ๑๕ นาที โดยในขณะนี้ เวลา ๑๕.๓๐</w:t>
      </w:r>
    </w:p>
    <w:p w14:paraId="02146B72" w14:textId="77777777" w:rsidR="00C86C2E" w:rsidRPr="00C86C2E" w:rsidRDefault="00C86C2E" w:rsidP="00C86C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(นายพะตุแฮ  ม่านไพรพฤกษ์) 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และจะเริ่มการประชุมในเวลา ๑๕.๔๕ นาที</w:t>
      </w:r>
    </w:p>
    <w:p w14:paraId="646AA125" w14:textId="4188B677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34CCC7D3" w14:textId="2F1AC644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3134E5A9" w14:textId="555B5EC2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2D4F1491" w14:textId="4DD4BB38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751F2430" w14:textId="46BC4544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3FBA170C" w14:textId="6112FCED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307DFA92" w14:textId="6C029126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39873E0A" w14:textId="1463DA61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55BD7F6C" w14:textId="61CE3750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4F3A7A40" w14:textId="057624A0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2067D276" w14:textId="4A01C585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41035230" w14:textId="01012210" w:rsid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/เริ่มประชุม.......</w:t>
      </w:r>
    </w:p>
    <w:p w14:paraId="44B93D6D" w14:textId="77777777" w:rsidR="00FD2350" w:rsidRDefault="00FD2350" w:rsidP="00C86C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1176645A" w14:textId="77777777" w:rsidR="00FD2350" w:rsidRDefault="00FD2350" w:rsidP="00C86C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5F49DCD" w14:textId="77777777" w:rsidR="00FD2350" w:rsidRDefault="00FD2350" w:rsidP="00C86C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1456716E" w14:textId="77777777" w:rsidR="00FD2350" w:rsidRDefault="00FD2350" w:rsidP="00C86C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34A4607" w14:textId="77777777" w:rsidR="00FD2350" w:rsidRDefault="00FD2350" w:rsidP="00C86C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56DEAA4" w14:textId="79EDF0B7" w:rsidR="00C86C2E" w:rsidRPr="00C86C2E" w:rsidRDefault="00C86C2E" w:rsidP="00C86C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-๓๗-</w:t>
      </w:r>
    </w:p>
    <w:p w14:paraId="69B4F324" w14:textId="77777777" w:rsidR="00C86C2E" w:rsidRPr="00C86C2E" w:rsidRDefault="00C86C2E" w:rsidP="00C86C2E">
      <w:pPr>
        <w:spacing w:before="240"/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 w:rsidRPr="00C86C2E"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เวลา ๑๕.๔๕ นาที</w:t>
      </w:r>
    </w:p>
    <w:p w14:paraId="5DE08FBB" w14:textId="6603F988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ฯ</w:t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ขณะนี้ได้เวลาตามที่แจ้งนัดประชุมสภาฯ สมัยสามัญ สมั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ยที่สอง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AF6E91B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C86C2E"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 ใจเจริญ) หลังจากที่พักรับประทานอาหารว่าง ประกอบกับสมาชิกสภาฯ มาครบองค์ประชุม</w:t>
      </w:r>
    </w:p>
    <w:p w14:paraId="3D596110" w14:textId="77777777" w:rsidR="00C86C2E" w:rsidRPr="00C86C2E" w:rsidRDefault="00C86C2E" w:rsidP="00C86C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เรียบร้อยแล้ว จึงขอให้ท่านประธานฯ ทำการเปิดประชุมต่อไป</w:t>
      </w:r>
    </w:p>
    <w:p w14:paraId="28ED7BC1" w14:textId="77777777" w:rsidR="00C86C2E" w:rsidRPr="00C86C2E" w:rsidRDefault="00C86C2E" w:rsidP="00C86C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 w:rsidRPr="00C86C2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C86C2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เพื่อให้การดำเนินการประชุมสภาฯ เป็นไปด้วยความเรียบร้อย จึงขออนุญาตต่อที่</w:t>
      </w:r>
    </w:p>
    <w:p w14:paraId="39B165E4" w14:textId="77777777" w:rsidR="00C86C2E" w:rsidRPr="00C86C2E" w:rsidRDefault="00C86C2E" w:rsidP="00C86C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C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(นายพะตุแฮ  ม่านไพรพฤกษ์) 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ประชุมหลังจากที่มีการพักการประชุมในช่วงเวลาที่ผ่านมา</w:t>
      </w:r>
    </w:p>
    <w:p w14:paraId="659EC04E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1644606E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</w:p>
    <w:p w14:paraId="58342B9C" w14:textId="77777777" w:rsidR="00C86C2E" w:rsidRPr="00C86C2E" w:rsidRDefault="00C86C2E" w:rsidP="00C86C2E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 </w:t>
      </w: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14:paraId="6479DCBB" w14:textId="77777777" w:rsidR="00C86C2E" w:rsidRPr="00C86C2E" w:rsidRDefault="00C86C2E" w:rsidP="00C86C2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C86C2E">
        <w:rPr>
          <w:rFonts w:ascii="TH SarabunIT๙" w:hAnsi="TH SarabunIT๙" w:cs="TH SarabunIT๙"/>
          <w:sz w:val="32"/>
          <w:szCs w:val="32"/>
          <w:cs/>
        </w:rPr>
        <w:tab/>
      </w:r>
      <w:r w:rsidRPr="00C86C2E">
        <w:rPr>
          <w:rFonts w:ascii="TH SarabunIT๙" w:hAnsi="TH SarabunIT๙" w:cs="TH SarabunIT๙"/>
          <w:sz w:val="32"/>
          <w:szCs w:val="32"/>
          <w:cs/>
        </w:rPr>
        <w:tab/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การแจ้งรายรับและรายจ่ายจริงของ </w:t>
      </w:r>
      <w:proofErr w:type="spellStart"/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>.แม่วะหลวง</w:t>
      </w:r>
      <w:r w:rsidRPr="00C86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15E2B4" w14:textId="77777777" w:rsidR="00C86C2E" w:rsidRPr="00C86C2E" w:rsidRDefault="00C86C2E" w:rsidP="00C86C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ในลำดับต่อไป </w:t>
      </w:r>
      <w:r w:rsidRPr="00C86C2E">
        <w:rPr>
          <w:rFonts w:ascii="TH SarabunIT๙" w:hAnsi="TH SarabunIT๙" w:cs="TH SarabunIT๙" w:hint="cs"/>
          <w:sz w:val="32"/>
          <w:szCs w:val="32"/>
          <w:cs/>
        </w:rPr>
        <w:t>ขอให้นายก</w:t>
      </w:r>
      <w:proofErr w:type="spellStart"/>
      <w:r w:rsidRPr="00C86C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6C2E">
        <w:rPr>
          <w:rFonts w:ascii="TH SarabunIT๙" w:hAnsi="TH SarabunIT๙" w:cs="TH SarabunIT๙" w:hint="cs"/>
          <w:sz w:val="32"/>
          <w:szCs w:val="32"/>
          <w:cs/>
        </w:rPr>
        <w:t>. แจ้งรายละเอียดต่อที่ประชุมสภา ฯ</w:t>
      </w:r>
    </w:p>
    <w:p w14:paraId="0CA6D508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77474BE0" w14:textId="77777777" w:rsidR="00C86C2E" w:rsidRPr="00C86C2E" w:rsidRDefault="00C86C2E" w:rsidP="00C86C2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(นายสมศักดิ์  สันทัดพนาไพร)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สันทัดพนาไพร </w:t>
      </w:r>
    </w:p>
    <w:p w14:paraId="4C67F280" w14:textId="50012E60" w:rsidR="00C86C2E" w:rsidRPr="00C86C2E" w:rsidRDefault="00C86C2E" w:rsidP="00C86C2E">
      <w:pPr>
        <w:ind w:left="2160"/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นายกองค์การบริหารส่วนตำบลแม่วะหลวง ขอแจ้งรายละเอียดเกี่ยวกับรายรับ และรายจ่ายจริงขององค์การบริหารส่วนตำบลแม่วะหลวง ณ วันที่ ๓๑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14:paraId="4ACF02AC" w14:textId="4B9277E9" w:rsidR="00C86C2E" w:rsidRPr="005801C8" w:rsidRDefault="00C86C2E" w:rsidP="00C86C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ab/>
      </w:r>
      <w:r w:rsidRPr="005801C8">
        <w:rPr>
          <w:rFonts w:ascii="TH SarabunPSK" w:hAnsi="TH SarabunPSK" w:cs="TH SarabunPSK" w:hint="cs"/>
          <w:sz w:val="32"/>
          <w:szCs w:val="32"/>
          <w:cs/>
        </w:rPr>
        <w:t>๑</w:t>
      </w:r>
      <w:r w:rsidRPr="005801C8">
        <w:rPr>
          <w:rFonts w:ascii="TH SarabunPSK" w:hAnsi="TH SarabunPSK" w:cs="TH SarabunPSK"/>
          <w:sz w:val="32"/>
          <w:szCs w:val="32"/>
        </w:rPr>
        <w:t xml:space="preserve">.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 เป็นเงิน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22</w:t>
      </w:r>
      <w:r w:rsidR="005801C8"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794</w:t>
      </w:r>
      <w:r w:rsidR="005801C8"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508</w:t>
      </w:r>
      <w:r w:rsidR="005801C8" w:rsidRPr="005801C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5801C8"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 มีรายละเอียด ดังนี้</w:t>
      </w:r>
    </w:p>
    <w:p w14:paraId="02A66917" w14:textId="10C39097" w:rsidR="00C86C2E" w:rsidRPr="005801C8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- ภาษีอากร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จำนวนเงิน               </w:t>
      </w:r>
      <w:r w:rsidR="004B14B1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608.17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451A3A59" w14:textId="1E414CB9" w:rsidR="00C86C2E" w:rsidRPr="005801C8" w:rsidRDefault="00C86C2E" w:rsidP="00C86C2E">
      <w:pPr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ค่าธรรมเนียม, ค่าปรับและใบอนุญาต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จำนวนเงิน    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B14B1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3</w:t>
      </w:r>
      <w:r w:rsidR="004B14B1" w:rsidRPr="005801C8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14B1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753.70 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1CC08865" w14:textId="5DA1B0D9" w:rsidR="004B14B1" w:rsidRPr="005801C8" w:rsidRDefault="004B14B1" w:rsidP="00C86C2E">
      <w:pPr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- รายได้ค่าปรับ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11</w:t>
      </w:r>
      <w:r w:rsidRPr="005801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094.50  บาท</w:t>
      </w:r>
    </w:p>
    <w:p w14:paraId="1F0A6141" w14:textId="5F7F75F1" w:rsidR="004B14B1" w:rsidRPr="005801C8" w:rsidRDefault="004B14B1" w:rsidP="00C86C2E">
      <w:pPr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รายได้ดอกเบี้ยหรือเงินปันผล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132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797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7DC98FC" w14:textId="7C81FC24" w:rsidR="004B14B1" w:rsidRPr="005801C8" w:rsidRDefault="004B14B1" w:rsidP="00C86C2E">
      <w:pPr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- รายได้อื่น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801C8">
        <w:rPr>
          <w:rFonts w:ascii="TH SarabunIT๙" w:eastAsia="Times New Roman" w:hAnsi="TH SarabunIT๙" w:cs="TH SarabunIT๙"/>
          <w:sz w:val="32"/>
          <w:szCs w:val="32"/>
        </w:rPr>
        <w:t>,317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193A574" w14:textId="03A6E1B0" w:rsidR="00C86C2E" w:rsidRPr="005801C8" w:rsidRDefault="005801C8" w:rsidP="005801C8">
      <w:pPr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- รายได้ภาษีจัดสรร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จำนวนเงิน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5801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193</w:t>
      </w:r>
      <w:r w:rsidRPr="005801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190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๑4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683F00D8" w14:textId="77777777" w:rsidR="00C86C2E" w:rsidRPr="005801C8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๒. เงินอุดหนุน  มีรายละเอียด ดังนี้</w:t>
      </w:r>
    </w:p>
    <w:p w14:paraId="54105707" w14:textId="432B9523" w:rsidR="00C86C2E" w:rsidRPr="005801C8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- เงินอุดหนุนทั่วไป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จำนวนเงิน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12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448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747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๐  บาท</w:t>
      </w:r>
    </w:p>
    <w:p w14:paraId="11E78B5A" w14:textId="4899332C" w:rsidR="00C86C2E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01C8">
        <w:rPr>
          <w:rFonts w:ascii="TH SarabunIT๙" w:eastAsia="Times New Roman" w:hAnsi="TH SarabunIT๙" w:cs="TH SarabunIT๙"/>
          <w:sz w:val="32"/>
          <w:szCs w:val="32"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-รวม</w:t>
      </w:r>
      <w:r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รายได้ทั้งสิ้น 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จำนวนเงิน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22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794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508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5801C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5801C8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</w:t>
      </w:r>
    </w:p>
    <w:p w14:paraId="384CEAF6" w14:textId="79DEC03F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822BC4" w14:textId="29D5FA36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ECB4C6" w14:textId="63DFCA86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69522B" w14:textId="32820D25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3F0FE5" w14:textId="08519AAA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A71066" w14:textId="4D2CEC13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6978A2" w14:textId="35FE1775" w:rsidR="005801C8" w:rsidRDefault="005801C8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2.ค่าใช้จ่าย.........</w:t>
      </w:r>
      <w:proofErr w:type="gramEnd"/>
    </w:p>
    <w:p w14:paraId="636D55CE" w14:textId="77777777" w:rsidR="00FD2350" w:rsidRDefault="00FD2350" w:rsidP="005801C8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481A2D0" w14:textId="77777777" w:rsidR="00FD2350" w:rsidRDefault="00FD2350" w:rsidP="005801C8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C5003BE" w14:textId="77777777" w:rsidR="00FD2350" w:rsidRDefault="00FD2350" w:rsidP="005801C8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86F5F9F" w14:textId="0328C4E6" w:rsidR="005801C8" w:rsidRPr="005801C8" w:rsidRDefault="005801C8" w:rsidP="005801C8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-38-</w:t>
      </w:r>
    </w:p>
    <w:p w14:paraId="7AD9AD12" w14:textId="730ED4DA" w:rsidR="00C86C2E" w:rsidRPr="00863A9C" w:rsidRDefault="00C86C2E" w:rsidP="00C86C2E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C86C2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C86C2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ค่าใช้จ่าย รวมเป็นเงินทั้งสิ้น 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742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71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แยกได้ดังนี้</w:t>
      </w:r>
    </w:p>
    <w:p w14:paraId="0BD18048" w14:textId="59204BB6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ค่าใช้จ่ายบุคลากร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786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339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.๐๐ บาท</w:t>
      </w:r>
    </w:p>
    <w:p w14:paraId="7F32FDA1" w14:textId="1688EC8B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ค่าใช้จ่ายด้านการฝึกอบรม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48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๐๐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.๐๐ บาท</w:t>
      </w:r>
    </w:p>
    <w:p w14:paraId="62390186" w14:textId="33E6D3D9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>- ค่า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ใช้จ่ายเดินทาง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</w:rPr>
        <w:t>584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.๐๐ บาท</w:t>
      </w:r>
    </w:p>
    <w:p w14:paraId="3FFC4B38" w14:textId="645DCD19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- ค่า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ตอบแทน ใช้สอย วัสดุ 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1C8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1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325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835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91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14:paraId="47A2F979" w14:textId="5CE72903" w:rsidR="005801C8" w:rsidRPr="00863A9C" w:rsidRDefault="005801C8" w:rsidP="005801C8">
      <w:pPr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และสาธารณูปโภค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ใช้สอย</w:t>
      </w:r>
    </w:p>
    <w:p w14:paraId="4CDE7F81" w14:textId="62B15866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>- ค่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าใช้จ่ายเงินอุดหนุน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จำนวนเงิน            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258</w:t>
      </w:r>
      <w:r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801C8" w:rsidRPr="00863A9C">
        <w:rPr>
          <w:rFonts w:ascii="TH SarabunIT๙" w:eastAsia="Times New Roman" w:hAnsi="TH SarabunIT๙" w:cs="TH SarabunIT๙"/>
          <w:sz w:val="32"/>
          <w:szCs w:val="32"/>
        </w:rPr>
        <w:t>749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801C8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๐ บาท</w:t>
      </w:r>
    </w:p>
    <w:p w14:paraId="0ECE61BE" w14:textId="6EC05723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หนี้สุญหรือหนี้สงสัยจะสูญ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๐,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14:paraId="03ED87F8" w14:textId="4A85D503" w:rsidR="00863A9C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ค่าใช้จ่ายเกี่ยวกับภัยพิบัติ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863A9C">
        <w:rPr>
          <w:rFonts w:ascii="TH SarabunIT๙" w:eastAsia="Times New Roman" w:hAnsi="TH SarabunIT๙" w:cs="TH SarabunIT๙"/>
          <w:sz w:val="32"/>
          <w:szCs w:val="32"/>
        </w:rPr>
        <w:t>,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108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๐ บาท</w:t>
      </w:r>
    </w:p>
    <w:p w14:paraId="704D1BCD" w14:textId="0AE87A74" w:rsidR="00C86C2E" w:rsidRPr="00863A9C" w:rsidRDefault="00C86C2E" w:rsidP="00C86C2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ค่า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ใช่จ่ายอื่น </w:t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๑39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</w:rPr>
        <w:t>,300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.๐๐ บาท  </w:t>
      </w:r>
    </w:p>
    <w:p w14:paraId="30C69170" w14:textId="168585AF" w:rsidR="00C86C2E" w:rsidRPr="00863A9C" w:rsidRDefault="00C86C2E" w:rsidP="00863A9C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Pr="00863A9C">
        <w:rPr>
          <w:rFonts w:ascii="TH SarabunIT๙" w:eastAsia="Times New Roman" w:hAnsi="TH SarabunIT๙" w:cs="TH SarabunIT๙"/>
          <w:sz w:val="32"/>
          <w:szCs w:val="32"/>
        </w:rPr>
        <w:tab/>
      </w:r>
      <w:r w:rsidR="00863A9C" w:rsidRPr="00863A9C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รวมรายจ่ายทังสิ้น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๑5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742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๒16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863A9C" w:rsidRPr="00863A9C">
        <w:rPr>
          <w:rFonts w:ascii="TH SarabunIT๙" w:eastAsia="Times New Roman" w:hAnsi="TH SarabunIT๙" w:cs="TH SarabunIT๙" w:hint="cs"/>
          <w:sz w:val="32"/>
          <w:szCs w:val="32"/>
          <w:cs/>
        </w:rPr>
        <w:t>71</w:t>
      </w:r>
      <w:r w:rsidR="00863A9C" w:rsidRPr="00863A9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</w:t>
      </w:r>
    </w:p>
    <w:p w14:paraId="597F7B7B" w14:textId="1B663789" w:rsidR="00C86C2E" w:rsidRPr="00863A9C" w:rsidRDefault="00C86C2E" w:rsidP="00C86C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3A9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A3D670E" w14:textId="77777777" w:rsidR="007D7049" w:rsidRDefault="00C86C2E" w:rsidP="007D7049">
      <w:pPr>
        <w:spacing w:before="240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 w:rsidRPr="00C86C2E">
        <w:rPr>
          <w:rFonts w:ascii="TH SarabunIT๙" w:hAnsi="TH SarabunIT๙" w:cs="TH SarabunIT๙"/>
          <w:sz w:val="32"/>
          <w:szCs w:val="32"/>
          <w:cs/>
        </w:rPr>
        <w:tab/>
      </w:r>
      <w:r w:rsidRPr="00C86C2E">
        <w:rPr>
          <w:rFonts w:ascii="TH SarabunIT๙" w:hAnsi="TH SarabunIT๙" w:cs="TH SarabunIT๙"/>
          <w:sz w:val="32"/>
          <w:szCs w:val="32"/>
          <w:cs/>
        </w:rPr>
        <w:tab/>
      </w:r>
      <w:r w:rsidRPr="00C86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</w:t>
      </w:r>
      <w:r w:rsidR="007D7049"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แจ้งการมอบหมายภารกิจให้องค์กรปกครองส่วนท้องถิ่นดำเนินการป้องกันห</w:t>
      </w:r>
      <w:r w:rsid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รื</w:t>
      </w:r>
    </w:p>
    <w:p w14:paraId="4439B8B2" w14:textId="77777777" w:rsidR="007D7049" w:rsidRDefault="007D7049" w:rsidP="007D7049">
      <w:pPr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 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ยับยั้งภัยพิบัติกรณีฉุกเฉินการแพร่ระบาดระลอกใหม่ของโรคติดต่อ</w:t>
      </w:r>
      <w:proofErr w:type="spellStart"/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โคโรนา</w:t>
      </w:r>
    </w:p>
    <w:p w14:paraId="6DFB63BD" w14:textId="77777777" w:rsidR="007D7049" w:rsidRPr="007D7049" w:rsidRDefault="007D7049" w:rsidP="007D7049">
      <w:pPr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2019 (โควิด 19) กรณีการัดตั้งสถานที่กักกันของผู้เดินทางมาจากต่างประเทศ</w:t>
      </w:r>
    </w:p>
    <w:p w14:paraId="5768B832" w14:textId="77777777" w:rsidR="006D613A" w:rsidRDefault="007D7049" w:rsidP="007D7049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Organizational Quarantine 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</w:rPr>
        <w:t>OQ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6D61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D613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ขอให้นายกองค์การบริหารส่วนตำบลแม่วะหลวง</w:t>
      </w:r>
    </w:p>
    <w:p w14:paraId="5E4F036A" w14:textId="18462E3E" w:rsidR="007D7049" w:rsidRPr="006D613A" w:rsidRDefault="006D613A" w:rsidP="007D7049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แจ้งรายละเอียดให้ที่ประชุมทราบ</w:t>
      </w:r>
    </w:p>
    <w:p w14:paraId="0206E7D8" w14:textId="77777777" w:rsidR="007D7049" w:rsidRPr="00C86C2E" w:rsidRDefault="007D7049" w:rsidP="007D7049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461A1D7A" w14:textId="77777777" w:rsidR="007D7049" w:rsidRDefault="007D7049" w:rsidP="007D7049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(นายสมศักดิ์  สันทัดพนาไพร)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สันทัดพนาไพร </w:t>
      </w:r>
    </w:p>
    <w:p w14:paraId="0DE2763C" w14:textId="3CB1E256" w:rsidR="006D613A" w:rsidRDefault="007D7049" w:rsidP="006D613A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นายกองค์การบริหารส่วนตำบลแม่วะหลวง ขอแจ้งรายละเอียด</w:t>
      </w: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>การมอบหมายภารกิจให้องค์กรปกครองส่วนท้องถิ่นดำเนินการป้องกันห</w:t>
      </w:r>
      <w:r w:rsidRPr="006D088F">
        <w:rPr>
          <w:rFonts w:ascii="TH SarabunIT๙" w:eastAsia="Times New Roman" w:hAnsi="TH SarabunIT๙" w:cs="TH SarabunIT๙" w:hint="cs"/>
          <w:sz w:val="32"/>
          <w:szCs w:val="32"/>
          <w:cs/>
        </w:rPr>
        <w:t>รื</w:t>
      </w:r>
      <w:r w:rsidR="006D088F">
        <w:rPr>
          <w:rFonts w:ascii="TH SarabunPSK" w:hAnsi="TH SarabunPSK" w:cs="TH SarabunPSK" w:hint="cs"/>
          <w:sz w:val="32"/>
          <w:szCs w:val="32"/>
          <w:cs/>
        </w:rPr>
        <w:t>อ</w:t>
      </w: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>ยับยั้งภัยพิบัติกรณีฉุกเฉินการแพร่ระบาดระลอกใหม่ของโรคติดต่อ</w:t>
      </w:r>
      <w:proofErr w:type="spellStart"/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โคโรนา 2019 (โควิด 19) กรณีการัดตั้งสถานที่กักกันของผู้เดินทางมาจากต่างประเทศ 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 xml:space="preserve">Organizational Quarantine </w:t>
      </w: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>OQ</w:t>
      </w:r>
      <w:r w:rsidRPr="007D704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D613A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ตามหนังสืออำเภอท่าสองยาง ที่ </w:t>
      </w:r>
      <w:r w:rsidR="006D613A" w:rsidRPr="006D613A">
        <w:rPr>
          <w:rFonts w:ascii="TH SarabunIT๙" w:eastAsia="Calibri" w:hAnsi="TH SarabunIT๙" w:cs="TH SarabunIT๙" w:hint="cs"/>
          <w:sz w:val="32"/>
          <w:szCs w:val="32"/>
          <w:cs/>
        </w:rPr>
        <w:t>ตก  ๐๐๒๓</w:t>
      </w:r>
      <w:r w:rsidR="006D613A" w:rsidRPr="006D613A">
        <w:rPr>
          <w:rFonts w:ascii="TH SarabunIT๙" w:eastAsia="Calibri" w:hAnsi="TH SarabunIT๙" w:cs="TH SarabunIT๙"/>
          <w:sz w:val="32"/>
          <w:szCs w:val="32"/>
        </w:rPr>
        <w:t>.</w:t>
      </w:r>
      <w:r w:rsidR="006D613A" w:rsidRPr="006D613A">
        <w:rPr>
          <w:rFonts w:ascii="TH SarabunIT๙" w:eastAsia="Calibri" w:hAnsi="TH SarabunIT๙" w:cs="TH SarabunIT๙" w:hint="cs"/>
          <w:sz w:val="32"/>
          <w:szCs w:val="32"/>
          <w:cs/>
        </w:rPr>
        <w:t>๘/๒๐๒๐  ลงวันที่  ๒๔  พฤษภาคม ๒๕๖๔</w:t>
      </w:r>
      <w:r w:rsidR="006D6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ให้องค์กรปกครองส่วนท้องถิ่นดำเนินการป้องกันหรือยับยั้งภัยพิบัติกรณีฉุกเฉินการแพร่ระบาดระลอกใหม่ของโรคติดต่อ</w:t>
      </w:r>
      <w:proofErr w:type="spellStart"/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="006D613A" w:rsidRPr="006D613A">
        <w:rPr>
          <w:rFonts w:ascii="TH SarabunIT๙" w:eastAsia="Calibri" w:hAnsi="TH SarabunIT๙" w:cs="TH SarabunIT๙"/>
          <w:sz w:val="32"/>
          <w:szCs w:val="32"/>
        </w:rPr>
        <w:t>2019</w:t>
      </w:r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 โควิด - </w:t>
      </w:r>
      <w:r w:rsidR="006D613A" w:rsidRPr="006D613A">
        <w:rPr>
          <w:rFonts w:ascii="TH SarabunIT๙" w:eastAsia="Calibri" w:hAnsi="TH SarabunIT๙" w:cs="TH SarabunIT๙"/>
          <w:sz w:val="32"/>
          <w:szCs w:val="32"/>
        </w:rPr>
        <w:t xml:space="preserve">19) </w:t>
      </w:r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กรณีการจัดตั้งสถานที่กักกันของผู้เดินทางมาจากต่างประเทศ </w:t>
      </w:r>
      <w:r w:rsidR="006D613A" w:rsidRPr="006D613A">
        <w:rPr>
          <w:rFonts w:ascii="TH SarabunIT๙" w:eastAsia="Calibri" w:hAnsi="TH SarabunIT๙" w:cs="TH SarabunIT๙"/>
          <w:sz w:val="32"/>
          <w:szCs w:val="32"/>
        </w:rPr>
        <w:t>Organizational Quarantine (OQ)</w:t>
      </w:r>
      <w:r w:rsidR="006D6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3A"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ด้วย </w:t>
      </w:r>
    </w:p>
    <w:p w14:paraId="4EE5C2AD" w14:textId="7777777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996D93E" w14:textId="7777777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04438314" w14:textId="17299F69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32D53F82" w14:textId="7777777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324C8C55" w14:textId="7777777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364D4195" w14:textId="7777777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</w:p>
    <w:p w14:paraId="5BB68D78" w14:textId="494EAF5D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/ในคราว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</w:p>
    <w:p w14:paraId="14AC655F" w14:textId="77777777" w:rsidR="00FD2350" w:rsidRDefault="00FD2350" w:rsidP="006D613A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59FBEE6" w14:textId="6AAA70C7" w:rsidR="006D613A" w:rsidRDefault="006D613A" w:rsidP="006D613A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-39-</w:t>
      </w:r>
    </w:p>
    <w:p w14:paraId="27B57503" w14:textId="77777777" w:rsidR="006D613A" w:rsidRDefault="006D613A" w:rsidP="006D613A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44D450" w14:textId="77777777" w:rsidR="006D613A" w:rsidRPr="006D613A" w:rsidRDefault="006D613A" w:rsidP="006D613A">
      <w:pPr>
        <w:ind w:left="2160"/>
        <w:rPr>
          <w:rFonts w:ascii="TH SarabunPSK" w:hAnsi="TH SarabunPSK" w:cs="TH SarabunPSK"/>
          <w:sz w:val="32"/>
          <w:szCs w:val="32"/>
        </w:rPr>
      </w:pPr>
      <w:r w:rsidRPr="006D613A">
        <w:rPr>
          <w:rFonts w:ascii="TH SarabunIT๙" w:eastAsia="Calibri" w:hAnsi="TH SarabunIT๙" w:cs="TH SarabunIT๙"/>
          <w:sz w:val="32"/>
          <w:szCs w:val="32"/>
          <w:cs/>
        </w:rPr>
        <w:t>ในคราวการประชุมคณะกรรมการโรคติดต่อจังหวัดตาก ครั้งที่ ๒๗/๒๕๖๔ เมื่อวันที่ ๑๗</w:t>
      </w:r>
    </w:p>
    <w:p w14:paraId="17D3FFAE" w14:textId="7756AB16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พฤษภาคม ๒๕๖๔ ที่ประชุมได้พิจารณากำหนดให้กองร้อยตำรวจตระเวนชายแดนที่ ๓๔๔ </w:t>
      </w:r>
    </w:p>
    <w:p w14:paraId="4877520C" w14:textId="0E478027" w:rsidR="006D613A" w:rsidRDefault="006D613A" w:rsidP="006D613A">
      <w:pPr>
        <w:spacing w:line="276" w:lineRule="auto"/>
        <w:ind w:left="2160"/>
        <w:rPr>
          <w:rFonts w:ascii="TH SarabunIT๙" w:eastAsia="Calibri" w:hAnsi="TH SarabunIT๙" w:cs="TH SarabunIT๙"/>
          <w:sz w:val="32"/>
          <w:szCs w:val="32"/>
          <w:cs/>
        </w:rPr>
      </w:pPr>
      <w:r w:rsidRPr="006D613A">
        <w:rPr>
          <w:rFonts w:ascii="TH SarabunIT๙" w:eastAsia="Calibri" w:hAnsi="TH SarabunIT๙" w:cs="TH SarabunIT๙"/>
          <w:sz w:val="32"/>
          <w:szCs w:val="32"/>
          <w:cs/>
        </w:rPr>
        <w:t>อำเภอท่าสองยาง</w:t>
      </w:r>
      <w:r w:rsidRPr="006D613A">
        <w:rPr>
          <w:rFonts w:ascii="TH SarabunIT๙" w:eastAsia="Calibri" w:hAnsi="TH SarabunIT๙" w:cs="TH SarabunIT๙"/>
          <w:sz w:val="32"/>
          <w:szCs w:val="32"/>
        </w:rPr>
        <w:t>,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กองร้อยตำรวจตระเวนชายแดนที่ ๓๔๕ อำเภอแม่ระมาด และกองร้อยตำรวจตระเวนชายแดนที่ ๓๔๖ อำเภอแม่สอดเป็นสถานที่กักกันของผู้เดินทางมาจากต่างประเทศ </w:t>
      </w:r>
      <w:r w:rsidRPr="006D613A">
        <w:rPr>
          <w:rFonts w:ascii="TH SarabunIT๙" w:eastAsia="Calibri" w:hAnsi="TH SarabunIT๙" w:cs="TH SarabunIT๙"/>
          <w:sz w:val="32"/>
          <w:szCs w:val="32"/>
        </w:rPr>
        <w:t>Organizational Quarantine (OQ)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>จังหวัดตากแจ้งว่า เนื่องจากสถานการณ์ การแพร่ระบาดระลอกใหม่ของโรคติดต่อ โรคติดเชื้อ</w:t>
      </w:r>
      <w:proofErr w:type="spellStart"/>
      <w:r w:rsidRPr="006D613A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6D613A">
        <w:rPr>
          <w:rFonts w:ascii="TH SarabunIT๙" w:eastAsia="Calibri" w:hAnsi="TH SarabunIT๙" w:cs="TH SarabunIT๙"/>
          <w:sz w:val="32"/>
          <w:szCs w:val="32"/>
        </w:rPr>
        <w:t>2019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 โควิด - </w:t>
      </w:r>
      <w:r w:rsidRPr="006D613A">
        <w:rPr>
          <w:rFonts w:ascii="TH SarabunIT๙" w:eastAsia="Calibri" w:hAnsi="TH SarabunIT๙" w:cs="TH SarabunIT๙"/>
          <w:sz w:val="32"/>
          <w:szCs w:val="32"/>
        </w:rPr>
        <w:t xml:space="preserve">19) 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>ในประเทศไทยมีจำนวนผู้ติดเชื้อสะสมและผู้ติดเชื้อรายใหม่เพิ่มขึ้นอย่างต่อเนื่องและจังหวัดตากเป็นพื้นที่ชายแดนซึ่งมีช่องทางที่อาจมีผู้ที่เดินทางมาจากประเทศเพื่อนบ้านอย่างผิดกฎหมายจำนวนมากและอาจเป็นผู้มีความเสี่ยงต่อการแพร่ระบาดของโรคติดต่อ โรคติดเชื้อ</w:t>
      </w:r>
      <w:proofErr w:type="spellStart"/>
      <w:r w:rsidRPr="006D613A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6D613A">
        <w:rPr>
          <w:rFonts w:ascii="TH SarabunIT๙" w:eastAsia="Calibri" w:hAnsi="TH SarabunIT๙" w:cs="TH SarabunIT๙"/>
          <w:sz w:val="32"/>
          <w:szCs w:val="32"/>
        </w:rPr>
        <w:t>2019 (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โควิด - </w:t>
      </w:r>
      <w:r w:rsidRPr="006D613A">
        <w:rPr>
          <w:rFonts w:ascii="TH SarabunIT๙" w:eastAsia="Calibri" w:hAnsi="TH SarabunIT๙" w:cs="TH SarabunIT๙"/>
          <w:sz w:val="32"/>
          <w:szCs w:val="32"/>
        </w:rPr>
        <w:t xml:space="preserve">19) 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>จึงจำเป็นต้องทำการกักกันผู้ที่เดินทางเข้ามาจากต่างประเทศดังกล่าว เพื่อมิให้มีการแพร่ระบาดของโรคสู่ประชาชนคนไทยในพื้นที่ได้จึงเห็นควรมอบหมายภารกิจให้องค์กรปกครองส่วนท้องถิ่นสนับสนุนดำเนินการป้องกันหรือยับยั้งภัยพิบัติกรณีฉุกเฉินกรณีการแพร่ระบาดระลอกใหม่ของโรคติดต่อ โรคติดเชื้อ</w:t>
      </w:r>
      <w:proofErr w:type="spellStart"/>
      <w:r w:rsidRPr="006D613A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โคโรนา </w:t>
      </w:r>
      <w:r w:rsidRPr="006D613A">
        <w:rPr>
          <w:rFonts w:ascii="TH SarabunIT๙" w:eastAsia="Calibri" w:hAnsi="TH SarabunIT๙" w:cs="TH SarabunIT๙"/>
          <w:sz w:val="32"/>
          <w:szCs w:val="32"/>
        </w:rPr>
        <w:t>2019 (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โควิด - </w:t>
      </w:r>
      <w:r w:rsidRPr="006D613A">
        <w:rPr>
          <w:rFonts w:ascii="TH SarabunIT๙" w:eastAsia="Calibri" w:hAnsi="TH SarabunIT๙" w:cs="TH SarabunIT๙"/>
          <w:sz w:val="32"/>
          <w:szCs w:val="32"/>
        </w:rPr>
        <w:t xml:space="preserve">19) 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 xml:space="preserve">กรณีการจัดตั้งสถานที่กักกันของผู้เดินทางมาจากต่างประเทศ </w:t>
      </w:r>
      <w:r w:rsidRPr="006D613A">
        <w:rPr>
          <w:rFonts w:ascii="TH SarabunIT๙" w:eastAsia="Calibri" w:hAnsi="TH SarabunIT๙" w:cs="TH SarabunIT๙"/>
          <w:sz w:val="32"/>
          <w:szCs w:val="32"/>
        </w:rPr>
        <w:t xml:space="preserve">Organizational Quarantine (OQ) </w:t>
      </w:r>
      <w:r w:rsidRPr="006D613A">
        <w:rPr>
          <w:rFonts w:ascii="TH SarabunIT๙" w:eastAsia="Calibri" w:hAnsi="TH SarabunIT๙" w:cs="TH SarabunIT๙"/>
          <w:sz w:val="32"/>
          <w:szCs w:val="32"/>
          <w:cs/>
        </w:rPr>
        <w:t>ร่วมกับกองร้อยตำรวจตระเวนชายแดนที่ ๓๔๔อำเภอท่าสองยาง ด้านอาหารหรืออื่น ๆ ที่จำเป็นสำหรับผู้ที่ถูกกักกันในสถานที่กักกันด้วยการดำเนินการเองหรือสนับสนุนงบประมาณตามฐานะทางการเงินและการคลังขององค์กรปกครองส่วนท้องถิ่นแต่ละแห่งทั้งนี้ ให้ถือปฏิบัติตามระเบียบ กฎหมายที่เกี่ยวข้อง และถือประโยชน์ของทางราชการเป็นสำคัญ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ซึ่งโครงการดังกล่าวนี้ องค์กรปกครองท้องถิ่นทุกแห่งในอำเภอท่าสองยาง ต้องดำเนินการอุดหนุนเพื่อให้โครงการสามารถบรรลุวัตถุประสงค์ของโครงการดังกล่าว เป็นการป้องกันการแพร่ระบาดของโรคติดเชื้อ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โคโรนา 2019</w:t>
      </w:r>
    </w:p>
    <w:p w14:paraId="3740B419" w14:textId="680C1E26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3A9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33ED8AAC" w14:textId="3AEDAD6B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22BFE8" w14:textId="0F28FF8D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E076A7" w14:textId="6834A182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24E4F3" w14:textId="10700743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D345AB" w14:textId="28249108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DCA691" w14:textId="34EEC72B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5B82D4" w14:textId="1CB6E06D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CC6E2B" w14:textId="73AB46C7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C7345C" w14:textId="51306ED5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18D12C" w14:textId="351D5F20" w:rsidR="006D613A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D715CF" w14:textId="30797B3D" w:rsidR="006D613A" w:rsidRDefault="006D613A" w:rsidP="006D61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6338">
        <w:rPr>
          <w:rFonts w:ascii="TH SarabunIT๙" w:hAnsi="TH SarabunIT๙" w:cs="TH SarabunIT๙"/>
          <w:sz w:val="32"/>
          <w:szCs w:val="32"/>
        </w:rPr>
        <w:t>/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EA6338">
        <w:rPr>
          <w:rFonts w:ascii="TH SarabunIT๙" w:hAnsi="TH SarabunIT๙" w:cs="TH SarabunIT๙"/>
          <w:sz w:val="32"/>
          <w:szCs w:val="32"/>
        </w:rPr>
        <w:t>……….</w:t>
      </w:r>
    </w:p>
    <w:p w14:paraId="3F79AF06" w14:textId="3A3C42A9" w:rsidR="00EA6338" w:rsidRPr="00EA6338" w:rsidRDefault="00EA6338" w:rsidP="00EA63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-40-</w:t>
      </w:r>
    </w:p>
    <w:p w14:paraId="22E08081" w14:textId="77777777" w:rsidR="007D7049" w:rsidRPr="007D7049" w:rsidRDefault="007D7049" w:rsidP="007D7049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9AE9335" w14:textId="7EF43DCB" w:rsidR="007D7049" w:rsidRDefault="007D7049" w:rsidP="007D7049">
      <w:pPr>
        <w:rPr>
          <w:rFonts w:ascii="TH SarabunIT๙" w:eastAsia="Times New Roman" w:hAnsi="TH SarabunIT๙" w:cs="TH SarabunIT๙"/>
          <w:sz w:val="32"/>
          <w:szCs w:val="32"/>
        </w:rPr>
      </w:pPr>
      <w:bookmarkStart w:id="5" w:name="_Hlk522871139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 w:rsidR="006D61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๗.๓  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แจ้งรายชื่อคณะกรรมการกองทุนหลักประกันสุขภาพ</w:t>
      </w:r>
      <w:proofErr w:type="spellStart"/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.แม่วะหลวง กลุ่มผู้แทน</w:t>
      </w:r>
      <w:r w:rsidR="006D613A"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="006D613A"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D7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หมู่บ้าน</w:t>
      </w:r>
      <w:r w:rsidR="006D61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D613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ขอให้นายกองค์การบริหารส่วนตำบลแม่วะหลวงแจ้งให้ที่ประชุมทราบ</w:t>
      </w:r>
    </w:p>
    <w:p w14:paraId="17DE903D" w14:textId="77777777" w:rsidR="006D613A" w:rsidRPr="00C86C2E" w:rsidRDefault="006D613A" w:rsidP="006D613A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505039FE" w14:textId="5D075A11" w:rsidR="006D613A" w:rsidRDefault="006D613A" w:rsidP="006D613A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(นายสมศักดิ์  สันทัดพนาไพร)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สันทัดพนาไพร </w:t>
      </w:r>
    </w:p>
    <w:p w14:paraId="3E6B8BBD" w14:textId="77777777" w:rsidR="006D613A" w:rsidRDefault="006D613A" w:rsidP="006D613A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นายกองค์การบริหารส่วนตำบลแม่วะหลวง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และในฐานะประธานกองทุนหลักประกัน</w:t>
      </w:r>
    </w:p>
    <w:p w14:paraId="32672247" w14:textId="77777777" w:rsidR="006D613A" w:rsidRDefault="006D613A" w:rsidP="006D613A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สุขภาพตำบลแม่วะหลวง ขอแจ้งรายชื่อคณะกรรมการกองทุนหลักประกันสุข </w:t>
      </w:r>
    </w:p>
    <w:p w14:paraId="01D1103D" w14:textId="77777777" w:rsidR="006D613A" w:rsidRDefault="006D613A" w:rsidP="006D613A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.แม่วะหลวง กลุ่มผู้แทนหมู่บ้านที่ได้รับการคัดเลือกขึ้นมาใหม่ คือ </w:t>
      </w:r>
    </w:p>
    <w:p w14:paraId="7AF37ED7" w14:textId="4C68A157" w:rsidR="006D613A" w:rsidRDefault="006D613A" w:rsidP="006D613A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นายประชา เอกอุปมา ซึ่งแทน 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 โทด้วง </w:t>
      </w:r>
    </w:p>
    <w:p w14:paraId="3CC21136" w14:textId="77777777" w:rsidR="006D613A" w:rsidRPr="00863A9C" w:rsidRDefault="006D613A" w:rsidP="006D61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3A9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3A9C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50274C0" w14:textId="77777777" w:rsidR="006D613A" w:rsidRDefault="006D613A" w:rsidP="006D613A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B7A34EF" w14:textId="77777777" w:rsidR="006D3F2C" w:rsidRDefault="006D3F2C" w:rsidP="006D3F2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6" w:name="_Hlk77069523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ท้องถิ่นอำเภอท่าสองยาง แจ้งข้อราชการในที่ประชุมสภา ฯ</w:t>
      </w:r>
    </w:p>
    <w:p w14:paraId="6B16E701" w14:textId="1502E26C" w:rsidR="006D3F2C" w:rsidRDefault="006D3F2C" w:rsidP="006D3F2C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ขอให้ท้องถิ่นอำเภอท่าสองยางแจ้งข้อราชการให้ที่ประชุมทราบ</w:t>
      </w:r>
    </w:p>
    <w:p w14:paraId="3620D02C" w14:textId="77777777" w:rsidR="006D3F2C" w:rsidRPr="00C86C2E" w:rsidRDefault="006D3F2C" w:rsidP="006D3F2C">
      <w:pPr>
        <w:rPr>
          <w:rFonts w:ascii="TH SarabunPSK" w:hAnsi="TH SarabunPSK" w:cs="TH SarabunPSK"/>
          <w:sz w:val="32"/>
          <w:szCs w:val="32"/>
        </w:rPr>
      </w:pPr>
      <w:r w:rsidRPr="006D3F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ท้องถิ่นอำเภอท่าสองยาง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7532DAB4" w14:textId="77777777" w:rsidR="006D3F2C" w:rsidRDefault="006D3F2C" w:rsidP="006D3F2C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อภิชัย คำลำปาง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6"/>
      <w:r w:rsidRPr="00C86C2E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อภิชัย คำลำปาง ท้องถิ่นอำเภอ</w:t>
      </w:r>
    </w:p>
    <w:p w14:paraId="39769B5D" w14:textId="77777777" w:rsidR="006D3F2C" w:rsidRDefault="006D3F2C" w:rsidP="006D3F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ท่าสองยาง มีข้อราชการที่จะแจ้งให้กับที่ประชุมทราบ กล่าวคอ การขอความร่วมมือในการ</w:t>
      </w:r>
    </w:p>
    <w:p w14:paraId="596DC998" w14:textId="16331C86" w:rsidR="006D3F2C" w:rsidRDefault="006D3F2C" w:rsidP="006D3F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ดำเนินการตามโครงการจังหวัดสะอาด ซึ่งเป็นนโยบายของผู้ว่าราชการจังหวัดตาก</w:t>
      </w:r>
    </w:p>
    <w:p w14:paraId="7173C035" w14:textId="6884090C" w:rsidR="006D3F2C" w:rsidRDefault="00724EA7" w:rsidP="006D3F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โดยนโยบายเน้น</w:t>
      </w:r>
    </w:p>
    <w:p w14:paraId="2C5C032D" w14:textId="2663EBF2" w:rsidR="00724EA7" w:rsidRDefault="00724EA7" w:rsidP="00724EA7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การคัดแยกขยะ</w:t>
      </w:r>
    </w:p>
    <w:p w14:paraId="625F7183" w14:textId="34F1F3C8" w:rsidR="00724EA7" w:rsidRDefault="00724EA7" w:rsidP="00724EA7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การรณรงค์การเลิกใช้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ภาชนะโฟม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บรรจุอาหาร</w:t>
      </w:r>
    </w:p>
    <w:p w14:paraId="4122153A" w14:textId="6DC30149" w:rsidR="00724EA7" w:rsidRDefault="00724EA7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ตอนนี้ทางอำเภอท่าสองยางได้มีการรณรงค์การคัดแยกขยะแต่ละประเภท การทำเสวียนรักษ์โลก สำหรับกรณีตำบลแม่วะหลวง </w:t>
      </w:r>
      <w:r w:rsidR="00A043FE">
        <w:rPr>
          <w:rFonts w:ascii="TH SarabunPSK" w:hAnsi="TH SarabunPSK" w:cs="TH SarabunPSK" w:hint="cs"/>
          <w:sz w:val="32"/>
          <w:szCs w:val="32"/>
          <w:cs/>
        </w:rPr>
        <w:t>พบว่า ยังมีขยะที่ถูกทิ้งตามข้างทาง ซึ่งขอฝากไปยังผู้นำชุมชนทุกท่านได้ช่วยสอดส่องดูแลเพื่อให้เกิดความสะอาด ความเรียบร้อย จึงขอความร่วมมือพี่น้องประชาชนทุกท่านได้คัดแยกขยะของแต่ละครัวเรือน ซึ่งเข้าใจว่า พื้นที่ตำบลแม่วะหลวงตั้งอยู่เขตป่าสงวนแห่งชาติ การหาสถานที่ทิ้งขยะค่อนข้างจะมีปัญหา จึงต้องขอความร่วมมือในการคัดแยกขยะในครัวเรือนเป็นหลัก</w:t>
      </w:r>
    </w:p>
    <w:p w14:paraId="6D153CA3" w14:textId="62C42170" w:rsidR="00A043FE" w:rsidRDefault="00A043FE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</w:p>
    <w:p w14:paraId="1943B901" w14:textId="561D23BE" w:rsidR="00A043FE" w:rsidRDefault="00A043FE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</w:p>
    <w:p w14:paraId="36F11BB2" w14:textId="5AC0562D" w:rsidR="00A043FE" w:rsidRDefault="00A043FE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</w:p>
    <w:p w14:paraId="1FB6E660" w14:textId="46B0A52D" w:rsidR="00A043FE" w:rsidRDefault="00A043FE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</w:p>
    <w:p w14:paraId="01BD80F3" w14:textId="41BA4984" w:rsidR="00A043FE" w:rsidRDefault="00A043FE" w:rsidP="00724EA7">
      <w:pPr>
        <w:pStyle w:val="a3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gramEnd"/>
    </w:p>
    <w:p w14:paraId="34B99CB8" w14:textId="77777777" w:rsidR="00FD2350" w:rsidRDefault="00FD2350" w:rsidP="00A043F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FBE02F4" w14:textId="77777777" w:rsidR="00FD2350" w:rsidRDefault="00FD2350" w:rsidP="00A043F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78428C0" w14:textId="77777777" w:rsidR="00FD2350" w:rsidRDefault="00FD2350" w:rsidP="00A043F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341C2CFC" w14:textId="77777777" w:rsidR="00FD2350" w:rsidRDefault="00FD2350" w:rsidP="00A043F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22A331E2" w14:textId="08A12B11" w:rsidR="00A043FE" w:rsidRPr="00A043FE" w:rsidRDefault="00A043FE" w:rsidP="00A043F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-๔๑-</w:t>
      </w:r>
    </w:p>
    <w:p w14:paraId="0A7C3398" w14:textId="77777777" w:rsidR="00A043FE" w:rsidRPr="00A043FE" w:rsidRDefault="00A043FE" w:rsidP="00A043FE">
      <w:pPr>
        <w:rPr>
          <w:rFonts w:ascii="TH SarabunPSK" w:hAnsi="TH SarabunPSK" w:cs="TH SarabunPSK"/>
          <w:sz w:val="32"/>
          <w:szCs w:val="32"/>
        </w:rPr>
      </w:pPr>
    </w:p>
    <w:p w14:paraId="069DE9EE" w14:textId="77777777" w:rsidR="00A043FE" w:rsidRDefault="00A043FE" w:rsidP="00A043FE">
      <w:pPr>
        <w:rPr>
          <w:rFonts w:ascii="TH SarabunPSK" w:hAnsi="TH SarabunPSK" w:cs="TH SarabunPSK"/>
          <w:sz w:val="32"/>
          <w:szCs w:val="32"/>
        </w:rPr>
      </w:pP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04F608FA" w14:textId="77777777" w:rsidR="00A043FE" w:rsidRDefault="00A043FE" w:rsidP="00A043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ใจเจริญ) ขออนุญาตเรียนต่อที่ประชุม ในกรณีที่ท่านท้องถิ่นอำเภอท่าสองยางได้ขอความร่วมมือ</w:t>
      </w:r>
    </w:p>
    <w:p w14:paraId="5A59F7D4" w14:textId="1AC6D28D" w:rsidR="00A043FE" w:rsidRDefault="00A043FE" w:rsidP="00A043F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เกี่ยวกับการบริหารจัดการขยะในพื้นที่ตำบลแม่วะหลวง เข้าใจว่า ทางผู้บริหารเองก็ต้องขอความร่วมมือแกมขอร้อง เนื่องจาก เราตั้งอยู่ในเขตพื้นที่ป่าสงวนแห่งชาติ เราได้มีการจัดขอใช้พื้นที่ทิ้งขยะไปหลายครั้ง แต่พื้นที่ของเราเป็นพื้นที่ป่าต้นน้ำ ชั้น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ซึ่งไม่สามารถดำเนินการในการเป็นสถานที่กำจัดขยะได้ตามกฎหมายของทางกรมป่าไม้ ทางผู้บริหารน่าจะมีข้อมูลหรือนโยบายว่าควรมีวิธีการอย่างไร</w:t>
      </w:r>
      <w:r w:rsidR="00DF1D68">
        <w:rPr>
          <w:rFonts w:ascii="TH SarabunPSK" w:hAnsi="TH SarabunPSK" w:cs="TH SarabunPSK"/>
          <w:sz w:val="32"/>
          <w:szCs w:val="32"/>
        </w:rPr>
        <w:t xml:space="preserve"> </w:t>
      </w:r>
      <w:r w:rsidR="00DF1D68">
        <w:rPr>
          <w:rFonts w:ascii="TH SarabunPSK" w:hAnsi="TH SarabunPSK" w:cs="TH SarabunPSK" w:hint="cs"/>
          <w:sz w:val="32"/>
          <w:szCs w:val="32"/>
          <w:cs/>
        </w:rPr>
        <w:t>ซึ่งแนวทางสำคัญคือ แต่ละครัวเรือนจะต้องลดจำนวนปริมาณขยะในครัวเรือนของตนเอง</w:t>
      </w:r>
    </w:p>
    <w:p w14:paraId="5521D756" w14:textId="087C1DE8" w:rsidR="001B792B" w:rsidRDefault="001B792B" w:rsidP="001B792B">
      <w:pPr>
        <w:rPr>
          <w:rFonts w:ascii="TH SarabunPSK" w:hAnsi="TH SarabunPSK" w:cs="TH SarabunPSK"/>
          <w:sz w:val="32"/>
          <w:szCs w:val="32"/>
        </w:rPr>
      </w:pPr>
      <w:r w:rsidRPr="001B792B">
        <w:rPr>
          <w:rFonts w:ascii="TH SarabunPSK" w:hAnsi="TH SarabunPSK" w:cs="TH SarabunPSK" w:hint="cs"/>
          <w:b/>
          <w:bCs/>
          <w:sz w:val="32"/>
          <w:szCs w:val="32"/>
          <w:cs/>
        </w:rPr>
        <w:t>รองปลัด</w:t>
      </w:r>
      <w:proofErr w:type="spellStart"/>
      <w:r w:rsidRPr="001B792B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B79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นางเปรมพร ขันติแก้ว รองปลัด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3901F405" w14:textId="77777777" w:rsidR="00184CAB" w:rsidRDefault="001B792B" w:rsidP="001B7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(นางเปรมพร ขันติแก้ว)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รักษาราชการแทนผู้อำนวยการกองสาธารณสุขและสิ่งแวดล้อมขออนุญาตเรียนต่อที่ประชุม</w:t>
      </w:r>
    </w:p>
    <w:p w14:paraId="58882331" w14:textId="30832303" w:rsidR="001B792B" w:rsidRDefault="001B792B" w:rsidP="00184CAB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.แม่วะหลวง ได้มีการดำเนินการโครงการจังหวัดสะอาดต่อเนื่อง</w:t>
      </w:r>
      <w:r w:rsidR="0011179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ากปี ๒๕๖๓ เป็นต้นมา เราติดปัญหาในเรื่องของสถานที่ทิ้งขยะ แต่เราก็มีการขอความร่วมมือกับผู้นำชุมชน ประชาชนในพื้นที่ในการบริหารจัดการขยะครัวเรือน เรามีปัญหาเกี่ยวกับขยะที่เป็นขวด กับพลาสติก สืบเนื่องจากหมู่บ้านของเราห่างไกลจากตลาดค้าของเก่า และปัญหาการเดินทางในการเข้าไปรับขยะรีไซเคิลของผู้รับซื้อของเก่า อาจทำให้มีขยะประเภทนี้ตกค้างในพื้นที่ค่อนข้างมาก แต่สำหรับขยะอินทรีย์ เราสามารถบริหารจัดการโดยการนำ</w:t>
      </w:r>
      <w:r w:rsidR="00184CAB">
        <w:rPr>
          <w:rFonts w:ascii="TH SarabunPSK" w:hAnsi="TH SarabunPSK" w:cs="TH SarabunPSK" w:hint="cs"/>
          <w:sz w:val="32"/>
          <w:szCs w:val="32"/>
          <w:cs/>
        </w:rPr>
        <w:t xml:space="preserve">ขยะอินทรีย์ไปให้สัตว์เลี้ยงหรือทิ้งได้เพราะเรามีพื้นที่ดินมาก สำหรับขยะที่ตกค้าง ครัวเรือนโดยส่วนใหญ่จะนำไปทิ้งบริเวณที่หมู่บ้านหรือชุมชนจัดหาและกำจัดโดยวิธีการเผา </w:t>
      </w:r>
    </w:p>
    <w:p w14:paraId="12033008" w14:textId="77777777" w:rsidR="00A043FE" w:rsidRPr="00C86C2E" w:rsidRDefault="00A043FE" w:rsidP="00A043F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581220C3" w14:textId="77777777" w:rsidR="00DF1D68" w:rsidRDefault="00A043FE" w:rsidP="00A043FE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(นายสมศักดิ์  สันทัดพนาไพร)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สันทัดพนาไพร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EA75C70" w14:textId="77777777" w:rsidR="00184CAB" w:rsidRDefault="00A043FE" w:rsidP="00DF1D6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การขออนุญาตการขอใช้พื้นที่สถานที่ทิ้งขยะ</w:t>
      </w:r>
      <w:r w:rsidR="00DF1D68">
        <w:rPr>
          <w:rFonts w:ascii="TH SarabunPSK" w:hAnsi="TH SarabunPSK" w:cs="TH SarabunPSK" w:hint="cs"/>
          <w:sz w:val="32"/>
          <w:szCs w:val="32"/>
          <w:cs/>
        </w:rPr>
        <w:t xml:space="preserve"> ได้มีการทำหนังสือขออนุญาตไปยังสำนักทรัพยากรธรรมชาติและสิ่งแวดล้อม จังหวัดตาก  และมีการเข้าตรวจพื้นที่พบว่า พื้นที่ของเราเป็นป่าต้นชั้น </w:t>
      </w:r>
      <w:r w:rsidR="00DF1D68">
        <w:rPr>
          <w:rFonts w:ascii="TH SarabunPSK" w:hAnsi="TH SarabunPSK" w:cs="TH SarabunPSK"/>
          <w:sz w:val="32"/>
          <w:szCs w:val="32"/>
        </w:rPr>
        <w:t>A</w:t>
      </w:r>
      <w:r w:rsidR="00DF1D68"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ไม่สามารถดำเนินการตามที่ได้ร้องขอได้ จึงขอความอนุเคราะห์ไปยังท่านผู้นำชุมชน ท่านสมาชิก </w:t>
      </w:r>
      <w:proofErr w:type="spellStart"/>
      <w:r w:rsidR="00DF1D6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F1D68">
        <w:rPr>
          <w:rFonts w:ascii="TH SarabunPSK" w:hAnsi="TH SarabunPSK" w:cs="TH SarabunPSK" w:hint="cs"/>
          <w:sz w:val="32"/>
          <w:szCs w:val="32"/>
          <w:cs/>
        </w:rPr>
        <w:t>. ว่า เราต้องบริหารจัดการขยะด้วยตนเอง โดยแต่ละ</w:t>
      </w:r>
    </w:p>
    <w:p w14:paraId="1AA3D800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BD4E8B2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3A6CDE88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6ACBB29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D5F80B9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31062E4" w14:textId="77777777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1E7B05D" w14:textId="3C3728CB" w:rsidR="00184CAB" w:rsidRDefault="00184CAB" w:rsidP="00DF1D6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/ครัวเรือน.........</w:t>
      </w:r>
    </w:p>
    <w:p w14:paraId="37F69437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9A0E590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C938825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2DAF48B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64E45122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6D9B1BF7" w14:textId="77777777" w:rsidR="00184CAB" w:rsidRDefault="00184CAB" w:rsidP="00184C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-๔๒-</w:t>
      </w:r>
    </w:p>
    <w:p w14:paraId="2B24D275" w14:textId="77777777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</w:p>
    <w:p w14:paraId="1F564AC6" w14:textId="66AE906E" w:rsidR="00A043FE" w:rsidRDefault="00DF1D68" w:rsidP="00DF1D6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ครัวเรือน สำหรับขยะที่สามารถนำกลับมาใช้ใหม่ ไม่ว่าขวด พลาสติก จะมีพ่อค้าเข้ามารับซื้อ ดังนั้น แนวทางการบริหารจัดการขยะในพื้นที่ตำบลแม่วะหลวงคือ การบริหารจัดการขยะโดยครัวเรือน</w:t>
      </w:r>
    </w:p>
    <w:p w14:paraId="1EDCDB8F" w14:textId="383308EC" w:rsidR="00DF1D68" w:rsidRDefault="00DF1D68" w:rsidP="00DF1D6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สำหรับบ่อขยะหมู่ที่ ๓ และ หมู่ที่ ๔ ก็เป็นสถานที่ที่ดำเนินการไม่ถูกต้อง ซึ่งก็ต้องขอให้ทางผู้ใหญ่บ้านได้ดำเนินการจัดการขยะอย่างน้อยสัปดาห์ละ ๑ ครั้ง และสำหรับการนำขยะไปทิ้งข้างทาง  ขอความอนุเคราะห์ไปยังผู้ใหญ่บ้านทุกท่านให้ประชาสัมพันธ์ให้กับพี่น้องประชาชนในพื้นที่ให้ความร่วมมืออย่านำขยะไปทิ้งข้างทาง </w:t>
      </w:r>
    </w:p>
    <w:p w14:paraId="12858BCD" w14:textId="65E7D072" w:rsidR="007A2A22" w:rsidRDefault="007A2A22" w:rsidP="007A2A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06A0DFF6" w14:textId="06255B79" w:rsidR="007A2A22" w:rsidRDefault="007A2A22" w:rsidP="00184CAB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ผู้แทนสถานีตำรวจภูธรแม่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เมย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แจ้งข้อราชการในที่ประชุมสภา ฯ</w:t>
      </w:r>
    </w:p>
    <w:p w14:paraId="64BC8BC0" w14:textId="4ACF837A" w:rsidR="007A2A22" w:rsidRDefault="007A2A22" w:rsidP="007A2A22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ขอให้ผู้แทนสถานีตำรวจภูธรแม่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304A251C" w14:textId="0C46CCB1" w:rsidR="007A2A22" w:rsidRPr="00C86C2E" w:rsidRDefault="007A2A22" w:rsidP="007A2A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ผู้แทนสถานีตำรวจภูธรแม่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เมย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</w:t>
      </w:r>
    </w:p>
    <w:p w14:paraId="6286D5CA" w14:textId="77777777" w:rsidR="007A2A22" w:rsidRDefault="007A2A22" w:rsidP="007A2A22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รตอ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.ประทุม ว่านเครือ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รตอ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.ประทุม ว่านเครือ มีข้อราชการในที่</w:t>
      </w:r>
    </w:p>
    <w:p w14:paraId="46CFE6D6" w14:textId="69C495F3" w:rsidR="00A043FE" w:rsidRDefault="007A2A22" w:rsidP="007A2A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 ดังนี้</w:t>
      </w:r>
    </w:p>
    <w:p w14:paraId="71B7E01D" w14:textId="2CFA3FC5" w:rsidR="007A2A22" w:rsidRDefault="007A2A22" w:rsidP="007A2A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การสวมหน้ากากอนามัย ซึ่งเป็นไปตามมาตรการการป้องกันการแพร่ระบาดของโรค</w:t>
      </w:r>
    </w:p>
    <w:p w14:paraId="5562C3E9" w14:textId="77777777" w:rsidR="007A2A22" w:rsidRDefault="007A2A22" w:rsidP="007A2A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๒๐๑๙ ซึ่งมีกฎหมายบังคับและมีค่าปรับสำหรับผู้ที่ไม่สวมใส่ จึงขอให้</w:t>
      </w:r>
    </w:p>
    <w:p w14:paraId="043ED3C8" w14:textId="77777777" w:rsidR="007A2A22" w:rsidRDefault="007A2A22" w:rsidP="007A2A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ผู้นำทุกท่านได้แจ้งประชาสัมพันธ์ให้กับพี่น้องประชาชนได้ทราบ หากมีการตรวจตราก็จะมี</w:t>
      </w:r>
    </w:p>
    <w:p w14:paraId="35B976E0" w14:textId="794F6197" w:rsidR="007A2A22" w:rsidRDefault="007A2A22" w:rsidP="007A2A2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การค่าปรับในกรณีดังกล่าว</w:t>
      </w:r>
    </w:p>
    <w:p w14:paraId="580FABC8" w14:textId="2BAE7796" w:rsidR="006D613A" w:rsidRDefault="007A2A22" w:rsidP="004D5C70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ในขณะนี้ ชุมชนหมู่บ้านในพื้นที่ตำบลแม่วะหลวง ได้มีปัญหาเรื่องยาเสพติดเพิ่มมากขึ้น จึงขอให้ความร่วมมือไปยังผู้นำหมู่บ้านทุกท่านได้ตรวจสอบ ติดตาม ปัญหาดังกล่าวอย่างใกล้ชิด หากมีเบาะแส สามารถแจ้ง</w:t>
      </w:r>
      <w:r w:rsidR="004D5C70">
        <w:rPr>
          <w:rFonts w:ascii="TH SarabunIT๙" w:eastAsia="Times New Roman" w:hAnsi="TH SarabunIT๙" w:cs="TH SarabunIT๙" w:hint="cs"/>
          <w:sz w:val="32"/>
          <w:szCs w:val="32"/>
          <w:cs/>
        </w:rPr>
        <w:t>ได้ที่สถานีตำรวจ</w:t>
      </w:r>
      <w:proofErr w:type="spellStart"/>
      <w:r w:rsidR="004D5C70">
        <w:rPr>
          <w:rFonts w:ascii="TH SarabunIT๙" w:eastAsia="Times New Roman" w:hAnsi="TH SarabunIT๙" w:cs="TH SarabunIT๙" w:hint="cs"/>
          <w:sz w:val="32"/>
          <w:szCs w:val="32"/>
          <w:cs/>
        </w:rPr>
        <w:t>ภูร</w:t>
      </w:r>
      <w:proofErr w:type="spellEnd"/>
      <w:r w:rsidR="004D5C70">
        <w:rPr>
          <w:rFonts w:ascii="TH SarabunIT๙" w:eastAsia="Times New Roman" w:hAnsi="TH SarabunIT๙" w:cs="TH SarabunIT๙" w:hint="cs"/>
          <w:sz w:val="32"/>
          <w:szCs w:val="32"/>
          <w:cs/>
        </w:rPr>
        <w:t>แม่</w:t>
      </w:r>
      <w:proofErr w:type="spellStart"/>
      <w:r w:rsidR="004D5C70">
        <w:rPr>
          <w:rFonts w:ascii="TH SarabunIT๙" w:eastAsia="Times New Roman" w:hAnsi="TH SarabunIT๙" w:cs="TH SarabunIT๙" w:hint="cs"/>
          <w:sz w:val="32"/>
          <w:szCs w:val="32"/>
          <w:cs/>
        </w:rPr>
        <w:t>เมย</w:t>
      </w:r>
      <w:proofErr w:type="spellEnd"/>
      <w:r w:rsidR="004D5C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ซึ่งข้อมูลการแจ้งเบาะแสจะถูกปิดเป็นความลับ</w:t>
      </w:r>
    </w:p>
    <w:p w14:paraId="0FDB4B89" w14:textId="77777777" w:rsidR="004D5C70" w:rsidRDefault="004D5C70" w:rsidP="004D5C70">
      <w:pPr>
        <w:rPr>
          <w:rFonts w:ascii="TH SarabunPSK" w:hAnsi="TH SarabunPSK" w:cs="TH SarabunPSK"/>
          <w:sz w:val="32"/>
          <w:szCs w:val="32"/>
        </w:rPr>
      </w:pP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302663B8" w14:textId="77777777" w:rsidR="004D5C70" w:rsidRDefault="004D5C70" w:rsidP="004D5C70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ใจเจริญ) ขออนุญาตเรียนต่อที่ประชุม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เรื่องการสวมหน้ากากอนามัย ขอให้มีการประชาสัมพันธ์ให้มี</w:t>
      </w:r>
    </w:p>
    <w:p w14:paraId="5F2E6F56" w14:textId="51A3D673" w:rsidR="004D5C70" w:rsidRDefault="004D5C70" w:rsidP="004D5C70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การสวมใส่ในกรณีที่มีการออกนอกพื้นที่บ้านเรือนเคหะสถาน และขอในประเด็นการสวมหมวกนิรภัยก็เช่นเดียวกัน ก็ต้องสวมใส่เพื่อความปลอดภัยของชีวิต ทรัพย์สินของประชาชน </w:t>
      </w:r>
    </w:p>
    <w:p w14:paraId="1566E766" w14:textId="0934851A" w:rsidR="004D7CB8" w:rsidRDefault="004D7CB8" w:rsidP="004D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3EE2E833" w14:textId="21F2B762" w:rsidR="00184CAB" w:rsidRDefault="00184CAB" w:rsidP="004D7CB8">
      <w:pPr>
        <w:rPr>
          <w:rFonts w:ascii="TH SarabunPSK" w:hAnsi="TH SarabunPSK" w:cs="TH SarabunPSK"/>
          <w:sz w:val="32"/>
          <w:szCs w:val="32"/>
        </w:rPr>
      </w:pPr>
    </w:p>
    <w:p w14:paraId="7771EFAF" w14:textId="6904F88B" w:rsidR="00184CAB" w:rsidRDefault="00184CAB" w:rsidP="004D7CB8">
      <w:pPr>
        <w:rPr>
          <w:rFonts w:ascii="TH SarabunPSK" w:hAnsi="TH SarabunPSK" w:cs="TH SarabunPSK"/>
          <w:sz w:val="32"/>
          <w:szCs w:val="32"/>
        </w:rPr>
      </w:pPr>
    </w:p>
    <w:p w14:paraId="7EBFE2F4" w14:textId="2272B184" w:rsidR="00184CAB" w:rsidRDefault="00184CAB" w:rsidP="004D7CB8">
      <w:pPr>
        <w:rPr>
          <w:rFonts w:ascii="TH SarabunPSK" w:hAnsi="TH SarabunPSK" w:cs="TH SarabunPSK"/>
          <w:sz w:val="32"/>
          <w:szCs w:val="32"/>
        </w:rPr>
      </w:pPr>
    </w:p>
    <w:p w14:paraId="2510C6A2" w14:textId="0FA0F8BD" w:rsidR="00184CAB" w:rsidRDefault="00184CAB" w:rsidP="004D7CB8">
      <w:pPr>
        <w:rPr>
          <w:rFonts w:ascii="TH SarabunPSK" w:hAnsi="TH SarabunPSK" w:cs="TH SarabunPSK"/>
          <w:sz w:val="32"/>
          <w:szCs w:val="32"/>
        </w:rPr>
      </w:pPr>
    </w:p>
    <w:p w14:paraId="6E26C837" w14:textId="71B9FC21" w:rsidR="00184CAB" w:rsidRDefault="00184CAB" w:rsidP="00184CAB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/ประธาน.........</w:t>
      </w:r>
    </w:p>
    <w:p w14:paraId="260980FC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5A61225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F130409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78EAB00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195801A6" w14:textId="070A6E3C" w:rsidR="00184CAB" w:rsidRPr="004D7CB8" w:rsidRDefault="00184CAB" w:rsidP="00184C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-๔๓-</w:t>
      </w:r>
    </w:p>
    <w:p w14:paraId="79475732" w14:textId="77777777" w:rsidR="004D5C70" w:rsidRDefault="004D5C70" w:rsidP="004D5C70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9ACC597" w14:textId="7936AD49" w:rsidR="004D5C70" w:rsidRDefault="004D5C70" w:rsidP="004D5C7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 w:rsidR="00FA39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bookmarkStart w:id="7" w:name="_Hlk77070316"/>
      <w:r w:rsidRPr="004D5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</w:t>
      </w:r>
      <w:r w:rsidRPr="004D5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ู้</w:t>
      </w:r>
      <w:r w:rsidRPr="004D5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อำนวยการโรงเรียนบ้านแม่วะหลวง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bookmarkEnd w:id="7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แจ้งข้อราชการในที่ประชุมสภา ฯ</w:t>
      </w:r>
    </w:p>
    <w:p w14:paraId="4424F525" w14:textId="25F1450A" w:rsidR="004D5C70" w:rsidRDefault="004D5C70" w:rsidP="004D5C70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Pr="004D5C70">
        <w:rPr>
          <w:rFonts w:ascii="TH SarabunIT๙" w:eastAsia="Times New Roman" w:hAnsi="TH SarabunIT๙" w:cs="TH SarabunIT๙" w:hint="cs"/>
          <w:sz w:val="32"/>
          <w:szCs w:val="32"/>
          <w:cs/>
        </w:rPr>
        <w:t>ผ</w:t>
      </w:r>
      <w:r w:rsidRPr="004D5C70">
        <w:rPr>
          <w:rFonts w:ascii="TH SarabunIT๙" w:eastAsia="Times New Roman" w:hAnsi="TH SarabunIT๙" w:cs="TH SarabunIT๙"/>
          <w:sz w:val="32"/>
          <w:szCs w:val="32"/>
          <w:cs/>
        </w:rPr>
        <w:t>ู้</w:t>
      </w:r>
      <w:r w:rsidRPr="004D5C70">
        <w:rPr>
          <w:rFonts w:ascii="TH SarabunIT๙" w:eastAsia="Times New Roman" w:hAnsi="TH SarabunIT๙" w:cs="TH SarabunIT๙" w:hint="cs"/>
          <w:sz w:val="32"/>
          <w:szCs w:val="32"/>
          <w:cs/>
        </w:rPr>
        <w:t>อำนวยการโรงเรียนบ้านแม่วะหลวง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6CA3F329" w14:textId="77777777" w:rsidR="004D5C70" w:rsidRDefault="004D5C70" w:rsidP="004D5C70">
      <w:pPr>
        <w:rPr>
          <w:rFonts w:ascii="TH SarabunPSK" w:hAnsi="TH SarabunPSK" w:cs="TH SarabunPSK"/>
          <w:sz w:val="32"/>
          <w:szCs w:val="32"/>
        </w:rPr>
      </w:pPr>
      <w:r w:rsidRPr="004D5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</w:t>
      </w:r>
      <w:r w:rsidRPr="004D5C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ู้</w:t>
      </w:r>
      <w:r w:rsidRPr="004D5C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อำนวยการโรงเรียนบ้านแม่วะหลวง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</w:t>
      </w:r>
    </w:p>
    <w:p w14:paraId="0837CB0E" w14:textId="77777777" w:rsidR="00EF7F25" w:rsidRDefault="004D5C70" w:rsidP="004D5C70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นายอดุลย์ เทศสาย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ส่วนราชการที่เข้าร่วมประชุมสภา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นายอดุลย์ เทศสาย มีข้อราชการ</w:t>
      </w:r>
      <w:r w:rsidR="00EF7F25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14:paraId="69637595" w14:textId="5F759527" w:rsidR="004D5C70" w:rsidRDefault="00EF7F25" w:rsidP="00EF7F2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จะแจ้งให้ที่ประชุมทราบดังนี้ </w:t>
      </w:r>
    </w:p>
    <w:p w14:paraId="0D3DA7D5" w14:textId="77777777" w:rsidR="00EF7F25" w:rsidRDefault="00EF7F25" w:rsidP="00EF7F2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โรงเรียนบ้านแม่วะหลวงจะเปิดทำการเรียนการสอนปีการศึกษา ๒๕๖๔  โดยจะ</w:t>
      </w:r>
    </w:p>
    <w:p w14:paraId="1A8D5F20" w14:textId="77777777" w:rsidR="00EF7F25" w:rsidRDefault="00EF7F25" w:rsidP="00EF7F2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ดำเนินการเปิดเรียนในวันที่ ๑๔ มิถุนายน นี้ โดยได้มีการดำเนินการตามมาตรการป้องกัน</w:t>
      </w:r>
    </w:p>
    <w:p w14:paraId="273EEA6B" w14:textId="4EE4DABB" w:rsidR="004D7CB8" w:rsidRDefault="00EF7F25" w:rsidP="00184C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๒๐๑๙  โดยเฉพาะเด็กนักเรียนที่มาจากนอกเขตบริการของ</w:t>
      </w:r>
    </w:p>
    <w:p w14:paraId="50ACFB4F" w14:textId="77777777" w:rsidR="004D7CB8" w:rsidRDefault="00EF7F25" w:rsidP="00EF7F2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D7CB8">
        <w:rPr>
          <w:rFonts w:ascii="TH SarabunPSK" w:hAnsi="TH SarabunPSK" w:cs="TH SarabunPSK" w:hint="cs"/>
          <w:sz w:val="32"/>
          <w:szCs w:val="32"/>
          <w:cs/>
        </w:rPr>
        <w:t xml:space="preserve">บ้านแม่วะหลวง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โดยมีการคัดกรอง วัดอุณหภูมิร่าง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เพื่อให้สามารถ</w:t>
      </w:r>
    </w:p>
    <w:p w14:paraId="3CE7D46E" w14:textId="1731ED1A" w:rsidR="00EF7F25" w:rsidRDefault="00EF7F25" w:rsidP="004D7CB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ดำเนินการจัดการเรียนการสอนได้ </w:t>
      </w:r>
    </w:p>
    <w:p w14:paraId="7DC397D8" w14:textId="4DCEE594" w:rsidR="004D7CB8" w:rsidRDefault="004D7CB8" w:rsidP="004D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๒.โรงเรียนบ้านแม่วะหลวงได้รับความอนุเคราะห์จากหน่วย</w:t>
      </w:r>
      <w:r w:rsidRPr="004D7CB8">
        <w:rPr>
          <w:rFonts w:ascii="TH SarabunIT๙" w:eastAsia="Times New Roman" w:hAnsi="TH SarabunIT๙" w:cs="TH SarabunIT๙" w:hint="cs"/>
          <w:sz w:val="32"/>
          <w:szCs w:val="32"/>
          <w:cs/>
        </w:rPr>
        <w:t>กองร้อยทหารพราน ที่ ๓๕๐๑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ร่วมกับหน่วยงานในพื้นที่จัดการโครงการ </w:t>
      </w:r>
      <w:r>
        <w:rPr>
          <w:rFonts w:ascii="TH SarabunPSK" w:hAnsi="TH SarabunPSK" w:cs="TH SarabunPSK"/>
          <w:sz w:val="32"/>
          <w:szCs w:val="32"/>
        </w:rPr>
        <w:t xml:space="preserve">Big cleaning Day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เพื่อทำความสะอาดโรงเรียนก่อนที่จะมีการดำเนินการจัดการเรียนการสอนของภาคเรียนที่ ๑ ปีการศึกษา ๒๕๖๔</w:t>
      </w:r>
    </w:p>
    <w:p w14:paraId="5BD79F11" w14:textId="77777777" w:rsidR="004D7CB8" w:rsidRDefault="004D7CB8" w:rsidP="004D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154A3B74" w14:textId="77777777" w:rsidR="004D7CB8" w:rsidRPr="004D5C70" w:rsidRDefault="004D7CB8" w:rsidP="004D7CB8">
      <w:pPr>
        <w:rPr>
          <w:rFonts w:ascii="TH SarabunPSK" w:hAnsi="TH SarabunPSK" w:cs="TH SarabunPSK"/>
          <w:sz w:val="32"/>
          <w:szCs w:val="32"/>
          <w:cs/>
        </w:rPr>
      </w:pPr>
    </w:p>
    <w:p w14:paraId="565BFB64" w14:textId="1E973F25" w:rsidR="004D7CB8" w:rsidRDefault="004D7CB8" w:rsidP="004D7CB8">
      <w:pPr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 w:rsidR="00FA39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ผู้แทนศูนย์การศึกษานอกโรงเรียนอำเภอท่าสองยาง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แจ้งข้อราชการในที่ประชุม</w:t>
      </w: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Pr="004D7CB8">
        <w:rPr>
          <w:rFonts w:ascii="TH SarabunIT๙" w:eastAsia="Times New Roman" w:hAnsi="TH SarabunIT๙" w:cs="TH SarabunIT๙" w:hint="cs"/>
          <w:sz w:val="32"/>
          <w:szCs w:val="32"/>
          <w:cs/>
        </w:rPr>
        <w:t>ผู้แทนศูนย์การศึกษานอกโรงเรียนอำเภอท่าสองยาง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</w:t>
      </w:r>
    </w:p>
    <w:p w14:paraId="18772BBA" w14:textId="1F1DD408" w:rsidR="004D7CB8" w:rsidRPr="004D7CB8" w:rsidRDefault="004D7CB8" w:rsidP="004D7CB8">
      <w:pPr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ประชุมทราบ</w:t>
      </w:r>
    </w:p>
    <w:p w14:paraId="7D195077" w14:textId="77777777" w:rsidR="004D7CB8" w:rsidRDefault="004D7CB8" w:rsidP="004D7C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ผู้แทนศูนย์การศึกษานอกโรงเรียนอำเภอท่าสองยาง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ชิต ไชยวงศ์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ชิต ไชยวงศ์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021079" w14:textId="3CA819DE" w:rsidR="006D613A" w:rsidRDefault="004D7CB8" w:rsidP="004D7CB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ตำบลแม่วะหลวง ขอขอบคุณท่านประธานสภา จากการประชุมสภา ฯ สมัยสามัญ สมัยแรก ปี ๒๕๖๔ กระผมได้มีโอกาสเข้าประชาสัมพันธ์การรับสมัครนักศึกษาในครั้งนั้น พบว่า นักเรียน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ตำบลแม่วะหลวง มีผู้เข้าเรียนมากกว่าทุกปีการศึกษา ตอนนี้มีนักศึกษารวมทั้งสิ้นจำนวน ๖๐ ราย จึงขอขอบคุณมา ณ โอกาสนี้ </w:t>
      </w:r>
    </w:p>
    <w:p w14:paraId="17F51CA3" w14:textId="31585B87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25BC1A5E" w14:textId="3C4C5733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7BA0B34" w14:textId="174CB544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74D2B057" w14:textId="51C3F41D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6578D5C6" w14:textId="67ADF394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17666F20" w14:textId="4FC1E9DA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D35381F" w14:textId="5DB6D4A0" w:rsidR="00184CAB" w:rsidRDefault="00184CAB" w:rsidP="004D7CB8">
      <w:pPr>
        <w:ind w:left="2160"/>
        <w:rPr>
          <w:rFonts w:ascii="TH SarabunPSK" w:hAnsi="TH SarabunPSK" w:cs="TH SarabunPSK"/>
          <w:sz w:val="32"/>
          <w:szCs w:val="32"/>
        </w:rPr>
      </w:pPr>
    </w:p>
    <w:p w14:paraId="53E750C2" w14:textId="20BD0696" w:rsidR="00184CAB" w:rsidRDefault="00184CAB" w:rsidP="00184CAB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ลัด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>……….</w:t>
      </w:r>
    </w:p>
    <w:p w14:paraId="6C1212B7" w14:textId="77777777" w:rsidR="00184CAB" w:rsidRDefault="00184CAB" w:rsidP="00184CA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743281F" w14:textId="77777777" w:rsidR="00FD2350" w:rsidRDefault="00FD2350" w:rsidP="00184CA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66F053" w14:textId="77777777" w:rsidR="00FD2350" w:rsidRDefault="00FD2350" w:rsidP="00184CA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61E696E" w14:textId="77777777" w:rsidR="00FD2350" w:rsidRDefault="00FD2350" w:rsidP="00184CA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64FA6F" w14:textId="77777777" w:rsidR="00184CAB" w:rsidRDefault="00184CAB" w:rsidP="00184CA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-44-</w:t>
      </w:r>
    </w:p>
    <w:p w14:paraId="4A07F662" w14:textId="18E822DB" w:rsidR="00184CAB" w:rsidRPr="004D7CB8" w:rsidRDefault="00184CAB" w:rsidP="004D7CB8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14:paraId="06E8DBE8" w14:textId="77777777" w:rsidR="004D7CB8" w:rsidRDefault="004D7CB8" w:rsidP="004D7CB8">
      <w:pPr>
        <w:rPr>
          <w:rFonts w:ascii="TH SarabunPSK" w:hAnsi="TH SarabunPSK" w:cs="TH SarabunPSK"/>
          <w:sz w:val="32"/>
          <w:szCs w:val="32"/>
        </w:rPr>
      </w:pP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10FA9A41" w14:textId="77777777" w:rsidR="00FA398F" w:rsidRDefault="004D7CB8" w:rsidP="004D7CB8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ใจเจริญ) ขออนุญาตเรียนต่อที่ประชุม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สำหรับการจัดการเรียนการศึกษาของสถานศึกษาต่าง ๆ </w:t>
      </w:r>
    </w:p>
    <w:p w14:paraId="7306251B" w14:textId="78FC5DEA" w:rsidR="006D613A" w:rsidRDefault="004D7CB8" w:rsidP="00FA398F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ตอนนี้ได้มีการรณรงค์ให้บุคลากรทางการศึกษา ครูอาจารย์ฉีดวัคซีนโควิด จึงขอให้ฝากเรื่องนี้สำหรับครู และบุคลากรทางการศึกษา</w:t>
      </w:r>
      <w:r w:rsidR="00FA39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ขึ้นอยู่กับดุลยพินิจของแต่ละบุคคลในการฉีดวัคซีนป้องกันโรคติดเชื้อ</w:t>
      </w:r>
      <w:proofErr w:type="spellStart"/>
      <w:r w:rsidR="00FA398F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FA398F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</w:t>
      </w:r>
    </w:p>
    <w:p w14:paraId="64055B4F" w14:textId="6FDA5896" w:rsidR="00FA398F" w:rsidRPr="00184CAB" w:rsidRDefault="00FA398F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7A694B6" w14:textId="77777777" w:rsidR="00FA398F" w:rsidRDefault="00FA398F" w:rsidP="00FA398F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1A361D8" w14:textId="77777777" w:rsidR="00FA398F" w:rsidRDefault="00FA398F" w:rsidP="00FA398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ผู้แทนอุทยานแห่งชาติแม่เงา(เตรียมการ) แจ้งข้อราชการในที่ประชุม</w:t>
      </w:r>
    </w:p>
    <w:p w14:paraId="1E6A4DFF" w14:textId="0CE91455" w:rsidR="00FA398F" w:rsidRDefault="00FA398F" w:rsidP="00FA398F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Pr="00FA398F">
        <w:rPr>
          <w:rFonts w:ascii="TH SarabunIT๙" w:eastAsia="Times New Roman" w:hAnsi="TH SarabunIT๙" w:cs="TH SarabunIT๙" w:hint="cs"/>
          <w:sz w:val="32"/>
          <w:szCs w:val="32"/>
          <w:cs/>
        </w:rPr>
        <w:t>ผู้แทนอุทยานแห่งชาติแม่เงา(เตรียมการ)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</w:t>
      </w:r>
    </w:p>
    <w:p w14:paraId="6F3EEF19" w14:textId="77777777" w:rsidR="00FA398F" w:rsidRPr="004D7CB8" w:rsidRDefault="00FA398F" w:rsidP="00FA398F">
      <w:pPr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ประชุมทราบ</w:t>
      </w:r>
    </w:p>
    <w:p w14:paraId="21D780DC" w14:textId="77777777" w:rsidR="00FA398F" w:rsidRDefault="00FA398F" w:rsidP="00FA39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ผู้แทนอุทยานแห่งชาติแม่เงา(เตรียมการ)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ฯ ท่านสมาชิกสภา ฯ คณะผู้บริหาร </w:t>
      </w:r>
    </w:p>
    <w:p w14:paraId="5D5071F1" w14:textId="2FDC03CB" w:rsidR="006D613A" w:rsidRDefault="00FA398F" w:rsidP="00FA398F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นายภิญโญ ขุนคีรีจำรัส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นายภิญโญ ขุนคีรีจำรัส</w:t>
      </w:r>
    </w:p>
    <w:p w14:paraId="33535C05" w14:textId="0BB79D3F" w:rsidR="007E0A7F" w:rsidRDefault="007E0A7F" w:rsidP="00FA398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เนื่องด้วยน้ำตกแม่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8D14BB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เป็นน้ำตกที่ตั้งอยู่ในพื้นที่ที่ป่าที่อุดมสมบูรณ์  และมีพื้นที่ทำ</w:t>
      </w:r>
    </w:p>
    <w:p w14:paraId="268A4EBA" w14:textId="1FFDFFD0" w:rsidR="00FA398F" w:rsidRDefault="007E0A7F" w:rsidP="007E0A7F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การเกษตรของชาวบ้าน จำนวน ๔ ครัวเรือนอยู่ใกล้กับบริเวณน้ำตก ทางอุทยานแม่เงา ขอความอนุเคราะห์มายัง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.แม่วะหลวง เพื่อสนับ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นุน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บุคลากรในการเข้าไปสำรวจพื้นที่ร่วมกับชาวบ้านและทางอุทยาน เนื่องจากพื้นที่การเกษตรดังกล่าวได้มีการเข้าร่วมโครงการโฉนดชุมชนของชุมชนด้วย </w:t>
      </w:r>
    </w:p>
    <w:p w14:paraId="2CBF8F65" w14:textId="24CA9E88" w:rsidR="007E0A7F" w:rsidRDefault="007E0A7F" w:rsidP="007E0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หมู่ที่ ๒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และหัวหน้าส่วนราชการ</w:t>
      </w:r>
    </w:p>
    <w:p w14:paraId="79019B06" w14:textId="77777777" w:rsidR="007E0A7F" w:rsidRDefault="007E0A7F" w:rsidP="007E0A7F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นายสมชัย จอมนภา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นายสมชัย จอมนภา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ขอเรียนว่า พื้นที่น้ำตก</w:t>
      </w:r>
    </w:p>
    <w:p w14:paraId="6E4B99CA" w14:textId="1E184245" w:rsidR="007E0A7F" w:rsidRDefault="007E0A7F" w:rsidP="007E0A7F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แม่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8D14BB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อยู่ในพื้นที่หมู่ที่ 4 ไม่ใช่พื้นที่รับผิดชอบขอบของ หมู่ที่ ๒ บ้านปางทอง</w:t>
      </w:r>
    </w:p>
    <w:p w14:paraId="7BC1F3FF" w14:textId="77777777" w:rsidR="007E0A7F" w:rsidRDefault="007E0A7F" w:rsidP="007E0A7F">
      <w:pPr>
        <w:rPr>
          <w:rFonts w:ascii="TH SarabunPSK" w:hAnsi="TH SarabunPSK" w:cs="TH SarabunPSK"/>
          <w:sz w:val="32"/>
          <w:szCs w:val="32"/>
        </w:rPr>
      </w:pP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2DF96BB8" w14:textId="77777777" w:rsidR="007E0A7F" w:rsidRDefault="007E0A7F" w:rsidP="007E0A7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ใจเจริญ) ขออนุญาตเรียนต่อที่ประชุม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.แม่วะหลวง จะมอบหมายให้กองช่างเข้าร่วมสำรวจ</w:t>
      </w:r>
    </w:p>
    <w:p w14:paraId="52350E01" w14:textId="54A63368" w:rsidR="007E0A7F" w:rsidRDefault="007E0A7F" w:rsidP="007E0A7F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พื้นที่ดังกล่าวร่วมกับอุทยานแห่งชาติแม่เงาและชาวบ้าน</w:t>
      </w:r>
    </w:p>
    <w:p w14:paraId="0D366A72" w14:textId="2685582C" w:rsidR="007E0A7F" w:rsidRDefault="007E0A7F" w:rsidP="007E0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64945631" w14:textId="29BB7736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17D90B31" w14:textId="7C8F0F98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17562E49" w14:textId="603A67EE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3BB20541" w14:textId="378068C1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543F7B4B" w14:textId="2269DB84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521726AD" w14:textId="5D339EE0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2062E406" w14:textId="0CD27C32" w:rsidR="00184CAB" w:rsidRDefault="00184CAB" w:rsidP="007E0A7F">
      <w:pPr>
        <w:rPr>
          <w:rFonts w:ascii="TH SarabunPSK" w:hAnsi="TH SarabunPSK" w:cs="TH SarabunPSK"/>
          <w:sz w:val="32"/>
          <w:szCs w:val="32"/>
        </w:rPr>
      </w:pPr>
    </w:p>
    <w:p w14:paraId="5D60B506" w14:textId="22CA35AE" w:rsidR="00184CAB" w:rsidRDefault="00184CAB" w:rsidP="00184CAB">
      <w:pPr>
        <w:ind w:left="720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ประธาน.......</w:t>
      </w:r>
      <w:proofErr w:type="gramEnd"/>
    </w:p>
    <w:p w14:paraId="67BF9386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3B8B7178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6F8CD0BF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8312C85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3D416739" w14:textId="427A11A7" w:rsidR="00184CAB" w:rsidRDefault="00184CAB" w:rsidP="00184C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-๔๕-</w:t>
      </w:r>
    </w:p>
    <w:p w14:paraId="20EB5B81" w14:textId="77777777" w:rsidR="007E0A7F" w:rsidRDefault="007E0A7F" w:rsidP="007E0A7F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.๙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ผู้อำนวยการโรงพยาบาลส่งเสริมสุขภาพตำบลแม่วะหลวง แจ้งข้อราชการในที่</w:t>
      </w: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ประชุมสภา 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Pr="007E0A7F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ผู้อำนวยการโรงพยาบาลส่งเสริมสุขภาพตำบลแม่วะหลวง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</w:t>
      </w:r>
    </w:p>
    <w:p w14:paraId="5CF0B4AC" w14:textId="002226C7" w:rsidR="007E0A7F" w:rsidRPr="004D7CB8" w:rsidRDefault="007E0A7F" w:rsidP="007E0A7F">
      <w:pPr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ข้อราชการให้ที่ประชุมทราบ</w:t>
      </w:r>
    </w:p>
    <w:p w14:paraId="1E5DC8FD" w14:textId="77777777" w:rsidR="007E0A7F" w:rsidRDefault="007E0A7F" w:rsidP="007E0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ผู้อำนวยการโรงพยาบาลส่งเสริมสุขภาพตำบลแม่วะหลวง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</w:t>
      </w:r>
    </w:p>
    <w:p w14:paraId="51BAFC9F" w14:textId="77777777" w:rsidR="004E4F46" w:rsidRDefault="007E0A7F" w:rsidP="007E0A7F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บรรยวัสถ์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วังแก้ว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ผู้บริหาร และหัวหน้าส่วนราชการที่เข้าร่วมประชุมสภา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="004E4F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4E4F46">
        <w:rPr>
          <w:rFonts w:ascii="TH SarabunPSK" w:hAnsi="TH SarabunPSK" w:cs="TH SarabunPSK" w:hint="cs"/>
          <w:sz w:val="32"/>
          <w:szCs w:val="32"/>
          <w:cs/>
        </w:rPr>
        <w:t>บรรยวัสถ์</w:t>
      </w:r>
      <w:proofErr w:type="spellEnd"/>
      <w:r w:rsidR="004E4F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3EE502" w14:textId="77777777" w:rsidR="004E4F46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วังแก้ว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ขอเรียนให้ที่ประชุมทราบเกี่ยวกับการฉีด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วัคซ๊น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สำหรับประชาชนตำบลแม่วะหลวง</w:t>
      </w:r>
    </w:p>
    <w:p w14:paraId="69BAFEF0" w14:textId="77777777" w:rsidR="004E4F46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ได้มีการฉีดวัคซีนจำนวน ๗๓ ราย เป็นวัคซีนซี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โนแวค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และในวันนี้ ทางผู้อำนวยการ</w:t>
      </w:r>
    </w:p>
    <w:p w14:paraId="53EF969C" w14:textId="77777777" w:rsidR="004E4F46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โรงพยาบาลท่าสองยาง ได้แจ้งว่า ทางโรง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พยาบาลข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จะได้รับวัคซีนเพิ่มขึ้นอีก ๑๐๐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โด๊ส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</w:p>
    <w:p w14:paraId="2A5A6390" w14:textId="3651A703" w:rsidR="001F542C" w:rsidRDefault="004E4F46" w:rsidP="00184C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ขอประชาสัมพันธ์ให้กับพี่น้องประชาชนที่ต้องการฉีดวัคซีนเพื่อลดความเสี่ยงเกี่ยวกับโรค</w:t>
      </w:r>
    </w:p>
    <w:p w14:paraId="1A2C034E" w14:textId="77777777" w:rsidR="004E4F46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๒๐๑๙ สำหรับผลข้างเคียงของการฉีดวัคซีน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พบ่า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จังหวัดตากมีการฉีด</w:t>
      </w:r>
    </w:p>
    <w:p w14:paraId="5B67F93F" w14:textId="77777777" w:rsidR="004E4F46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วัคซีนประมาณ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ราย แต่ยังไม่มีใครเป็นอะไรมาก อาจจะมีผลข้างเคียงบ้าง แต่ไม่</w:t>
      </w:r>
    </w:p>
    <w:p w14:paraId="070EF427" w14:textId="3ED1DB99" w:rsidR="007E0A7F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มาก สำหรับประเทศตอนนี้ มีการฉีดวัคซีนประมาณ ๖ - ๗ ล้าน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โด๊ส</w:t>
      </w:r>
      <w:proofErr w:type="spellEnd"/>
    </w:p>
    <w:p w14:paraId="6AFAD2E1" w14:textId="77777777" w:rsidR="001F542C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มีกรณีที่น่าเป็นห่วงสำหรับพื้นที่ตำบลแม่วะหลวงคือ การเดินทางกลับบ้านของลูกหลานพี่</w:t>
      </w:r>
    </w:p>
    <w:p w14:paraId="42D0DD5E" w14:textId="77777777" w:rsidR="001F542C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น้องที่กลับมาจากพื้นที่เสี่ยง หรือพื้นที่ควบคุมสูงสุด ล่าสุดที่อำเภอวังเจ้า ซึ่งเป็นหมู่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บ้านม้ง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9E9C70" w14:textId="77777777" w:rsidR="001F542C" w:rsidRDefault="004E4F46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สถานการณ์ก็ยังไม่คลี่คลาย มีผู้สูงอายุ</w:t>
      </w:r>
      <w:r w:rsidR="001F542C">
        <w:rPr>
          <w:rFonts w:ascii="TH SarabunPSK" w:hAnsi="TH SarabunPSK" w:cs="TH SarabunPSK" w:hint="cs"/>
          <w:sz w:val="32"/>
          <w:szCs w:val="32"/>
          <w:cs/>
        </w:rPr>
        <w:t xml:space="preserve">ต้องเสียชีวิตจากโรคดังกล่าว  ผู้หญิงตั้งครรภ์เสียชีวิต </w:t>
      </w:r>
    </w:p>
    <w:p w14:paraId="168414D7" w14:textId="77777777" w:rsidR="001F542C" w:rsidRDefault="001F542C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ราย สาเหตุเกิดจากมีการออกพื้นที่กลับมาแล้วไม่ยอมกักตัว ตอนนี้วังเจ้ามีผู้ป่วยแล้ว </w:t>
      </w:r>
    </w:p>
    <w:p w14:paraId="44AE17B2" w14:textId="77777777" w:rsidR="001F542C" w:rsidRDefault="001F542C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๒๑๓ ราย (ข้อมูลเมื่อวานเฉพาะผาผึ้ง) สำหรับอำเภอท่าสองยาง มีผู้ป่วยแล้ว ๑ ราย ไม่ได้</w:t>
      </w:r>
    </w:p>
    <w:p w14:paraId="7019C56A" w14:textId="77777777" w:rsidR="001F542C" w:rsidRDefault="001F542C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ติดในพื้นที่ ขอเน้นย้ำ การต้องกำชับและดำเนินการอย่างเข้มข้นถึงแม้จะเป็นลูกหลานเราที่</w:t>
      </w:r>
    </w:p>
    <w:p w14:paraId="24B665D6" w14:textId="77777777" w:rsidR="001F542C" w:rsidRDefault="001F542C" w:rsidP="004E4F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กลับมาเพราะเราไม่รู้ว่าเป็นผู้ติดเชื้อมาหรือเปล่า คนข้างนอกเรากลัว เช่น กรณีบ้าน</w:t>
      </w:r>
    </w:p>
    <w:p w14:paraId="3A38826E" w14:textId="77777777" w:rsidR="001F542C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ปางทอง มีนักศึกษาลูกหลานเรากลับมาจากเชียงใหม่ไม่มีการกักตัว  สำหรับนักศึกษาที่เข้า</w:t>
      </w:r>
    </w:p>
    <w:p w14:paraId="3A1490CD" w14:textId="77777777" w:rsidR="001F542C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มาทำกิจกรรมในบ้านปางทอง ถือว่าเป็นกรณีตัวอย่างของตำบลเรา  ไม่มีใครถูก ใครผิด ไม่</w:t>
      </w:r>
    </w:p>
    <w:p w14:paraId="2BDF93C9" w14:textId="77777777" w:rsidR="001F542C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ต้องตำหนิกัน จนก่อให้เกิดความรู้สึกที่ไม่ดีต่อกัน  การติดเชื้อในระลอกที่ ๓ นี้ ดูเหมือนจะ</w:t>
      </w:r>
    </w:p>
    <w:p w14:paraId="0749E804" w14:textId="77777777" w:rsidR="001F542C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คุมสถานการณ์ยังไม่ได้ ยังมีการติดเชื้อวันละ ๒ - ๓ พันคน และมีผู้เสียชีวิตหลัก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</w:p>
    <w:p w14:paraId="13E26423" w14:textId="7580E9FE" w:rsidR="004E4F46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๔๐ รายทุกวัน ตอนนี้ผู้เสียชีวิตไม่ใช่มีแต่ผู้สูงอายุ </w:t>
      </w:r>
    </w:p>
    <w:p w14:paraId="6D9DA630" w14:textId="53FD7573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D8F99EA" w14:textId="49107761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7C0A81F" w14:textId="54FE659B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E8CDBED" w14:textId="3CDDED29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8E02479" w14:textId="39E402FC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B534CE5" w14:textId="45B9D4BE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235811" w14:textId="37F62BE3" w:rsidR="00184CAB" w:rsidRDefault="00184CA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7ADB012" w14:textId="62DE053A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/สำหรับ.......</w:t>
      </w:r>
    </w:p>
    <w:p w14:paraId="6185AAFA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FFD2FA8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F1A1D05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7D80C40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2D486A3F" w14:textId="77777777" w:rsidR="00184CAB" w:rsidRDefault="00184CAB" w:rsidP="00184C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-๔๖-</w:t>
      </w:r>
    </w:p>
    <w:p w14:paraId="764E9A06" w14:textId="77777777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</w:p>
    <w:p w14:paraId="6BDAA226" w14:textId="77777777" w:rsidR="00C147EB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สำหรับโควตาวัคซีนนั้น ในระดับประเทศก็ยังไม่นิ่ง เราจำเป็นต้องติดตามสถานการณ์</w:t>
      </w:r>
    </w:p>
    <w:p w14:paraId="2981E8C6" w14:textId="77777777" w:rsidR="00C147EB" w:rsidRDefault="001F542C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C147EB">
        <w:rPr>
          <w:rFonts w:ascii="TH SarabunPSK" w:hAnsi="TH SarabunPSK" w:cs="TH SarabunPSK" w:hint="cs"/>
          <w:sz w:val="32"/>
          <w:szCs w:val="32"/>
          <w:cs/>
        </w:rPr>
        <w:t xml:space="preserve">เรื่อย ๆ เราจะไม่ทราบว่า จังหวัดตากเราจะได้เท่าไร และอำเภอเราจะได้เท่าไร </w:t>
      </w:r>
    </w:p>
    <w:p w14:paraId="5E7CC8F0" w14:textId="286E3B64" w:rsidR="00C147EB" w:rsidRDefault="00C147E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และตำบลเราจะได้เท่าไร เพราะสถานการณ์เปลี่ยนไปเรื่อย ๆ จึงขอให้ติดตามทั้งวัคซีน</w:t>
      </w:r>
    </w:p>
    <w:p w14:paraId="455C3197" w14:textId="77777777" w:rsidR="00C147EB" w:rsidRDefault="00C147E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และสถานการณ์การแพร่ระบาด ซึ่งช่วงนี้ อำเภอพบพระและอำเภออุ้มผางกำลังมีผู้ป่วย</w:t>
      </w:r>
    </w:p>
    <w:p w14:paraId="50124532" w14:textId="77777777" w:rsidR="00C147EB" w:rsidRDefault="00C147E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เพิ่มมากขึ้นเนื่องจากการเดินทางเข้ามาของประชาชนที่ไปทำงานต่างจังหวัดกลับเข้ามาใน</w:t>
      </w:r>
    </w:p>
    <w:p w14:paraId="2CCB5FC8" w14:textId="67F57E48" w:rsidR="001F542C" w:rsidRDefault="00C147EB" w:rsidP="001F54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พื้นที่หมู่บ้านของตนเอง</w:t>
      </w:r>
    </w:p>
    <w:p w14:paraId="6A64B4E2" w14:textId="2813464D" w:rsidR="00C147EB" w:rsidRDefault="00C147EB" w:rsidP="00184C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33A7AEAF" w14:textId="0AD8A9C7" w:rsidR="00C147EB" w:rsidRDefault="00C147EB" w:rsidP="00C147E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.๑๐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ผู้ใหญ่หมู่ที่ ๖  แจ้งข้อราชการในที่ประชุมสภา ฯ</w:t>
      </w:r>
    </w:p>
    <w:p w14:paraId="0B82C8F5" w14:textId="61EF67F1" w:rsidR="00C147EB" w:rsidRPr="00C147EB" w:rsidRDefault="00C147EB" w:rsidP="00C147E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Pr="00C147EB">
        <w:rPr>
          <w:rFonts w:ascii="TH SarabunIT๙" w:eastAsia="Times New Roman" w:hAnsi="TH SarabunIT๙" w:cs="TH SarabunIT๙" w:hint="cs"/>
          <w:sz w:val="32"/>
          <w:szCs w:val="32"/>
          <w:cs/>
        </w:rPr>
        <w:t>ผู้ใหญ่หมู่ที่ 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336426DC" w14:textId="4E8A11B3" w:rsidR="00C147EB" w:rsidRDefault="00C147EB" w:rsidP="00C147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ผู้ใหญ่หมู่ที่ ๖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C2E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ท่านสมาชิกสภา ฯ คณะผู้บริหาร และหัวหน้าส่วนราชการ</w:t>
      </w:r>
    </w:p>
    <w:p w14:paraId="563B88D7" w14:textId="77777777" w:rsidR="00C147EB" w:rsidRDefault="00C147EB" w:rsidP="00C147EB">
      <w:pPr>
        <w:rPr>
          <w:rFonts w:ascii="TH SarabunPSK" w:hAnsi="TH SarabunPSK" w:cs="TH SarabunPSK"/>
          <w:sz w:val="32"/>
          <w:szCs w:val="32"/>
        </w:rPr>
      </w:pPr>
      <w:r w:rsidRPr="00C86C2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นายก้องภพ สันติดงสกุล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)</w:t>
      </w:r>
      <w:r w:rsidRPr="00C86C2E">
        <w:rPr>
          <w:rFonts w:ascii="TH SarabunPSK" w:hAnsi="TH SarabunPSK" w:cs="TH SarabunPSK"/>
          <w:sz w:val="32"/>
          <w:szCs w:val="32"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ที่เข้าร่วมประชุมสภา ฯ ทุกท่าน</w:t>
      </w:r>
      <w:r w:rsidRPr="00C86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C2E"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นายก้องภพ สันติดงสกุล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</w:t>
      </w:r>
    </w:p>
    <w:p w14:paraId="425B8055" w14:textId="42767A38" w:rsidR="00C147EB" w:rsidRDefault="00C147EB" w:rsidP="00C147E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ตำแหน่งผู้ใหญ่บ้าน หมู่ที่ ๖ บ้านแม่หละ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ยอคี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โดยได้รับคำสั่งแต่งตั้งเรียบร้อยแล้ว</w:t>
      </w:r>
    </w:p>
    <w:p w14:paraId="282F57B0" w14:textId="067CAEAD" w:rsidR="00C147EB" w:rsidRDefault="00C147EB" w:rsidP="00C147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1CC05042" w14:textId="0DFB00F5" w:rsidR="00C147EB" w:rsidRDefault="00C147EB" w:rsidP="00C147E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.๑1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ปลัดองค์การบริหารส่วนตำบล แจ้งข้อราชการในที่ประชุมสภาฯ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8D3BE29" w14:textId="0476C9E6" w:rsidR="00C147EB" w:rsidRPr="00C147EB" w:rsidRDefault="00C147EB" w:rsidP="00C147E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ขอให้ปลัดองค์การบริหารส่วนตำบล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36C6D2AB" w14:textId="77777777" w:rsidR="00C147EB" w:rsidRDefault="00C147EB" w:rsidP="00C147EB">
      <w:pPr>
        <w:rPr>
          <w:rFonts w:ascii="TH SarabunPSK" w:hAnsi="TH SarabunPSK" w:cs="TH SarabunPSK"/>
          <w:sz w:val="32"/>
          <w:szCs w:val="32"/>
        </w:rPr>
      </w:pP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ฯ ข้าพเจ้า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.แม่วะหลวง </w:t>
      </w:r>
    </w:p>
    <w:p w14:paraId="6DFA171D" w14:textId="77777777" w:rsidR="001B792B" w:rsidRDefault="00C147EB" w:rsidP="00C147EB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ใจเจริญ) ขออนุญาตเรียนต่อที่ประชุม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792B">
        <w:rPr>
          <w:rFonts w:ascii="TH SarabunIT๙" w:eastAsia="Times New Roman" w:hAnsi="TH SarabunIT๙" w:cs="TH SarabunIT๙" w:hint="cs"/>
          <w:sz w:val="32"/>
          <w:szCs w:val="32"/>
          <w:cs/>
        </w:rPr>
        <w:t>สืบเนื่องจากสถานการณ์การแพร่ระบาดของโรคติดเชื้อ</w:t>
      </w:r>
      <w:proofErr w:type="spellStart"/>
      <w:r w:rsidR="001B792B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</w:p>
    <w:p w14:paraId="2560BBE6" w14:textId="3CB2F02C" w:rsidR="00C147EB" w:rsidRDefault="001B792B" w:rsidP="001B792B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โคโรนา ๒๐๑๙ ทางองค์การบริหารส่วนตำบลแม่วะหลวง มีความเป็นห่วงพี่น้องประชาชนในตำบลของเราทุกท่าน การป้องกันที่ดีที่สุดก็คือ การป้องกันตนเองตามมาตรการที่ทางกระทรวงสาธารณสุขกำหนด ไม่ว่าจะเป็นการสวมหน้ากาก การเว้นระยะห่างทางสังคม การล้างมือบ่อยๆ การหลีกเลี่ยงพื้นทีที่มีการชุมนุมมาก ขอให้ท่านผู้นำทุกท่านได้ประชาสัมพันธ์ให้กับประชาชนในพื้นที่ของเราให้ตระหนักในเรื่องนี้ และในสถานการณ์ที่ไม่ยังนิ่งเกี่ยวกับการแพร่ระบาด การป้องกันตนเอง การป้องกันคนในครอบครัว ชุมชน จึงต้องขอความร่วมมือจากทุกภาคส่วนร่วมด้วยช่วยกัน </w:t>
      </w:r>
      <w:r w:rsidR="00C14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B151F81" w14:textId="7845C6E3" w:rsidR="00C147EB" w:rsidRDefault="00C147EB" w:rsidP="00C147EB">
      <w:pPr>
        <w:rPr>
          <w:rFonts w:ascii="TH SarabunPSK" w:hAnsi="TH SarabunPSK" w:cs="TH SarabunPSK"/>
          <w:sz w:val="32"/>
          <w:szCs w:val="32"/>
        </w:rPr>
      </w:pPr>
      <w:bookmarkStart w:id="8" w:name="_Hlk77079930"/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bookmarkEnd w:id="8"/>
    <w:p w14:paraId="27EBDA78" w14:textId="1E28E591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</w:p>
    <w:p w14:paraId="21FBB974" w14:textId="51065F72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</w:p>
    <w:p w14:paraId="7C887D1D" w14:textId="1B34C689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</w:p>
    <w:p w14:paraId="52B13921" w14:textId="73E98C23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</w:p>
    <w:p w14:paraId="61B22328" w14:textId="09FBACE5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</w:p>
    <w:p w14:paraId="17248E3B" w14:textId="7F67445E" w:rsidR="00184CAB" w:rsidRDefault="00184CAB" w:rsidP="00C147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ประธาน......</w:t>
      </w:r>
      <w:proofErr w:type="gramEnd"/>
    </w:p>
    <w:p w14:paraId="365ADF5F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7381D8C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1ED25C21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725106B" w14:textId="77777777" w:rsidR="00FD2350" w:rsidRDefault="00FD2350" w:rsidP="00184CA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2D9B059" w14:textId="64C3936A" w:rsidR="00184CAB" w:rsidRDefault="00184CAB" w:rsidP="00184C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-๔๗-</w:t>
      </w:r>
    </w:p>
    <w:p w14:paraId="794FB298" w14:textId="0E7BB56D" w:rsidR="001B792B" w:rsidRDefault="001B792B" w:rsidP="001B792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.๑๒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รอง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ปลัดองค์การบริหารส่วนตำบล แจ้งข้อราชการในที่ประชุมสภาฯ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1835E78" w14:textId="77777777" w:rsidR="001B792B" w:rsidRPr="00C147EB" w:rsidRDefault="001B792B" w:rsidP="001B792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ขอให้ปลัดองค์การบริหารส่วนตำบล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27CBCEC7" w14:textId="0CE3775C" w:rsidR="001B792B" w:rsidRDefault="001B792B" w:rsidP="001B7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proofErr w:type="spellStart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43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43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CAB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F66D2A" w14:textId="77777777" w:rsidR="00BF3DBF" w:rsidRDefault="001B792B" w:rsidP="001B7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(นางเปรมพร ขันติแก้ว)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D14FCC" w14:textId="775F675E" w:rsidR="00C147EB" w:rsidRDefault="00BF3DBF" w:rsidP="001B7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C147EB">
        <w:rPr>
          <w:rFonts w:ascii="TH SarabunPSK" w:hAnsi="TH SarabunPSK" w:cs="TH SarabunPSK"/>
          <w:sz w:val="32"/>
          <w:szCs w:val="32"/>
          <w:cs/>
        </w:rPr>
        <w:tab/>
      </w:r>
    </w:p>
    <w:p w14:paraId="20B1109C" w14:textId="68E59A14" w:rsidR="00184CAB" w:rsidRDefault="00184CAB" w:rsidP="00184CA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bookmarkStart w:id="9" w:name="_Hlk77079120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.๑๓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หัวหน้าสำนักปลัด</w:t>
      </w:r>
      <w:proofErr w:type="spellStart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แจ้งข้อราชการในที่ประชุมสภาฯ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3D705DE" w14:textId="647FF6E9" w:rsidR="00184CAB" w:rsidRPr="00C147EB" w:rsidRDefault="00184CAB" w:rsidP="00184CA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ขอให้หัวหน้าสำนักปลัด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2B08DD48" w14:textId="0AEDB934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นักจัดการงานทั่วไปรักษาราชการแทน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หัวหน้าสำนักปลัด</w:t>
      </w:r>
      <w:proofErr w:type="spellStart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47347FB4" w14:textId="220D6614" w:rsidR="00C147EB" w:rsidRDefault="00184CAB" w:rsidP="00C147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นิลภา) </w:t>
      </w:r>
      <w:bookmarkEnd w:id="9"/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11DA83" w14:textId="20717298" w:rsidR="00BF3DBF" w:rsidRDefault="00BF3DBF" w:rsidP="00C147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7CEF0E04" w14:textId="38ACBE75" w:rsidR="00184CAB" w:rsidRDefault="00184CAB" w:rsidP="00184CA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.๑๔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ผู้อำนวยการกองคลัง 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แจ้งข้อราชการในที่ประชุมสภาฯ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9F99CC5" w14:textId="35C3A0F9" w:rsidR="00184CAB" w:rsidRPr="00C147EB" w:rsidRDefault="00184CAB" w:rsidP="00184CA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 แจ้งข้อราชการให้ที่ประชุมทราบ</w:t>
      </w:r>
    </w:p>
    <w:p w14:paraId="7800325D" w14:textId="5BD08861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5169790F" w14:textId="3B45F4CF" w:rsidR="001F542C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นัทธมน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ใจเจริญ)</w:t>
      </w:r>
    </w:p>
    <w:p w14:paraId="05CD6D8A" w14:textId="74C3DD08" w:rsidR="00BF3DBF" w:rsidRDefault="00BF3DBF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34457AA0" w14:textId="37BC18D6" w:rsidR="00184CAB" w:rsidRDefault="00184CAB" w:rsidP="00184CA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.15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แจ้งข้อราชการในที่ประชุมสภาฯ</w:t>
      </w:r>
      <w:r w:rsidRPr="007D704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87E1ADF" w14:textId="19DBA914" w:rsidR="00184CAB" w:rsidRPr="00C147EB" w:rsidRDefault="00184CAB" w:rsidP="00184CAB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ขอให้ผู้อำนวยการกองช่าง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48D9D98B" w14:textId="7427B2CF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รองปลัด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.รักษาราชการแทนผู้อำนวยการกองช่าง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3591F1C9" w14:textId="77777777" w:rsidR="00BF3DBF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(นางเปรมพร ขันติแก้ว) </w:t>
      </w:r>
    </w:p>
    <w:p w14:paraId="687B7EFD" w14:textId="75CFD51A" w:rsidR="00184CAB" w:rsidRDefault="00BF3DBF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184CAB">
        <w:rPr>
          <w:rFonts w:ascii="TH SarabunPSK" w:hAnsi="TH SarabunPSK" w:cs="TH SarabunPSK"/>
          <w:sz w:val="32"/>
          <w:szCs w:val="32"/>
          <w:cs/>
        </w:rPr>
        <w:tab/>
      </w:r>
    </w:p>
    <w:p w14:paraId="04866678" w14:textId="16D459B6" w:rsidR="00184CAB" w:rsidRPr="00C147EB" w:rsidRDefault="00184CAB" w:rsidP="00184CA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.1๖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ผู้อำนวยการกองสาธารณสุขและสิ่งแวดล้อม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แจ้งข้อราชการในที่ประชุมสภาฯ</w:t>
      </w: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ขอให้ผู้อำนวยการกองสาธารณสุขและสิ่งแวดล้อม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แจ้งข้อราชการให้ที่ประชุมทราบ</w:t>
      </w:r>
    </w:p>
    <w:p w14:paraId="3315C8AF" w14:textId="39764F1B" w:rsidR="00184CAB" w:rsidRDefault="00184CAB" w:rsidP="00184C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รองปลัด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.รักษาราชการแทนผู้อำนวยการกอง</w:t>
      </w:r>
      <w:r w:rsidR="00BF3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สาธารณสุขฯ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5134EC52" w14:textId="4685DA68" w:rsidR="007E0A7F" w:rsidRDefault="00184CAB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(นางเปรมพร ขันติแก้ว</w:t>
      </w:r>
      <w:r w:rsidR="00EC73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55A4AB" w14:textId="77777777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4DC47F54" w14:textId="1818908A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</w:p>
    <w:p w14:paraId="016DBFED" w14:textId="6A6886A4" w:rsidR="00EC73E7" w:rsidRDefault="00EC73E7" w:rsidP="00BF3DBF">
      <w:pPr>
        <w:rPr>
          <w:rFonts w:ascii="TH SarabunPSK" w:hAnsi="TH SarabunPSK" w:cs="TH SarabunPSK"/>
          <w:sz w:val="32"/>
          <w:szCs w:val="32"/>
        </w:rPr>
      </w:pPr>
    </w:p>
    <w:p w14:paraId="47022D7A" w14:textId="399775D7" w:rsidR="00EC73E7" w:rsidRDefault="00EC73E7" w:rsidP="00BF3DBF">
      <w:pPr>
        <w:rPr>
          <w:rFonts w:ascii="TH SarabunPSK" w:hAnsi="TH SarabunPSK" w:cs="TH SarabunPSK"/>
          <w:sz w:val="32"/>
          <w:szCs w:val="32"/>
        </w:rPr>
      </w:pPr>
    </w:p>
    <w:p w14:paraId="02908EC1" w14:textId="7EC126D3" w:rsidR="00EC73E7" w:rsidRDefault="00EC73E7" w:rsidP="00BF3DBF">
      <w:pPr>
        <w:rPr>
          <w:rFonts w:ascii="TH SarabunPSK" w:hAnsi="TH SarabunPSK" w:cs="TH SarabunPSK"/>
          <w:sz w:val="32"/>
          <w:szCs w:val="32"/>
        </w:rPr>
      </w:pPr>
    </w:p>
    <w:p w14:paraId="52FB6D02" w14:textId="0E47E340" w:rsidR="00EC73E7" w:rsidRDefault="00EC73E7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/ประธาน......</w:t>
      </w:r>
    </w:p>
    <w:p w14:paraId="33F395B7" w14:textId="77777777" w:rsidR="00FD2350" w:rsidRDefault="00FD2350" w:rsidP="00EC73E7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2C353D7" w14:textId="77777777" w:rsidR="00FD2350" w:rsidRDefault="00FD2350" w:rsidP="00EC73E7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A742816" w14:textId="77777777" w:rsidR="00FD2350" w:rsidRDefault="00FD2350" w:rsidP="00EC73E7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1532AAB0" w14:textId="77777777" w:rsidR="00FD2350" w:rsidRDefault="00FD2350" w:rsidP="00EC73E7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1B0A278E" w14:textId="26C3E3AD" w:rsidR="00EC73E7" w:rsidRPr="00EC73E7" w:rsidRDefault="00EC73E7" w:rsidP="00EC73E7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10" w:name="_GoBack"/>
      <w:bookmarkEnd w:id="10"/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-48-</w:t>
      </w:r>
    </w:p>
    <w:p w14:paraId="0C44A195" w14:textId="64C03AC0" w:rsidR="00BF3DBF" w:rsidRPr="00C147EB" w:rsidRDefault="00BF3DBF" w:rsidP="00BF3DBF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.๑7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ผู้อำนวยการกองการศึกษา ศาสนา และวัฒนธรรม 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แจ้งข้อราชการในที่ประชุม</w:t>
      </w: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ขอให้ผู้อำนวยการกองการศึกษา ฯ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แจ้งข้อราชการให้ที่ประชุมทราบ</w:t>
      </w:r>
    </w:p>
    <w:p w14:paraId="3FF77C4A" w14:textId="336E4DF9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นักจัดการงานทั่วไปรักษาราชการแทนผู้อำนวยการกองการศึกษา 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1BF10F68" w14:textId="20930DD3" w:rsidR="00BF3DBF" w:rsidRDefault="00BF3DBF" w:rsidP="00BF3DB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นิลภา)</w:t>
      </w:r>
    </w:p>
    <w:p w14:paraId="44861F5C" w14:textId="0AE90F4C" w:rsidR="00EC73E7" w:rsidRPr="007D7049" w:rsidRDefault="00EC73E7" w:rsidP="00BF3DB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bookmarkEnd w:id="5"/>
    <w:p w14:paraId="1BEC8B5A" w14:textId="77777777" w:rsidR="00BF3DBF" w:rsidRDefault="00BF3DBF" w:rsidP="00BF3DBF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.18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ผู้อำนวยการสวัสดิการสังคม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แจ้งข้อราชการในที่ประชุมสภาฯ</w:t>
      </w:r>
    </w:p>
    <w:p w14:paraId="3E11E641" w14:textId="5C073797" w:rsidR="00BF3DBF" w:rsidRPr="00C147EB" w:rsidRDefault="00BF3DBF" w:rsidP="00BF3DBF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ขอให้ผู้อำนวยการกองสาธารณสุขและสิ่งแวดล้อม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แจ้งข้อราชการให้ที่ประชุมทราบ</w:t>
      </w:r>
    </w:p>
    <w:p w14:paraId="4FBB314A" w14:textId="4FB65F87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รองปลัด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.รักษาราชการแทนผู้อำนวยการกองสวัสดิการสังคม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5B5ED061" w14:textId="2F2EF998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(นางเปรมพร ขันติแก้ว)</w:t>
      </w:r>
    </w:p>
    <w:p w14:paraId="382A0427" w14:textId="6AC748C0" w:rsidR="00EC73E7" w:rsidRPr="007E0A7F" w:rsidRDefault="00EC73E7" w:rsidP="00BF3DB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15CC6AC8" w14:textId="605388E4" w:rsidR="00BF3DBF" w:rsidRDefault="00BF3DBF" w:rsidP="00BF3DBF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ประธานฯ</w:t>
      </w:r>
      <w:r w:rsidRPr="007D704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.1๙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นายกองค์การบริหารส่วนตำบลแม่วะหลวง </w:t>
      </w:r>
      <w:r w:rsidRPr="007D7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แจ้งข้อราชการในที่ประชุมสภาฯ</w:t>
      </w:r>
    </w:p>
    <w:p w14:paraId="5E292870" w14:textId="121A8814" w:rsidR="00BF3DBF" w:rsidRPr="00C147EB" w:rsidRDefault="00BF3DBF" w:rsidP="00BF3DBF">
      <w:pPr>
        <w:rPr>
          <w:rFonts w:ascii="TH SarabunIT๙" w:eastAsia="Times New Roman" w:hAnsi="TH SarabunIT๙" w:cs="TH SarabunIT๙"/>
          <w:sz w:val="32"/>
          <w:szCs w:val="32"/>
        </w:rPr>
      </w:pPr>
      <w:r w:rsidRPr="00C86C2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(นายพะตุแฮ  ม่านไพรพฤกษ์) </w:t>
      </w:r>
      <w:r w:rsidRPr="006D61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ขอให้นายกองค์การบริหารส่วนตำบลแม่วะหลวง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แจ้งข้อราชการให้ที่ประชุมทราบ</w:t>
      </w:r>
    </w:p>
    <w:p w14:paraId="7B9A1B43" w14:textId="77777777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 w:rsidRPr="00BF3DBF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BF3DB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F3DB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กระผมขอเรียนให้กับที่ประชุมทราบและขอความร่วมมือผู้นำชุมชนทุกท่าน ขอให้ทุก</w:t>
      </w:r>
    </w:p>
    <w:p w14:paraId="1C317366" w14:textId="77777777" w:rsidR="00BF3DBF" w:rsidRDefault="00BF3DBF" w:rsidP="00BF3D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(นายสมศักดิ์ สันทัดพนาไพร) หมู่บ้านปฏิบัติตามกฎหมายและมาตรการของทางราชการโดยเฉพาะในกรณีของ</w:t>
      </w:r>
    </w:p>
    <w:p w14:paraId="6C0129DA" w14:textId="66DC5029" w:rsidR="00BF3DBF" w:rsidRDefault="00BF3DBF" w:rsidP="00BF3DB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๒๐๑๙  โดยเฉพาะกรณีที่มีการเดินทางกลับของประชาชนจากพื้นที่เสี่ยงต้องมีการกักตัวอย่างเคร่งครัด เป็นสิ่งที่ที่กระผมมีความเป็นห่วงพี่น้องประชาชนในตำบลของเรา</w:t>
      </w:r>
      <w:r w:rsidR="00733619">
        <w:rPr>
          <w:rFonts w:ascii="TH SarabunPSK" w:hAnsi="TH SarabunPSK" w:cs="TH SarabunPSK" w:hint="cs"/>
          <w:sz w:val="32"/>
          <w:szCs w:val="32"/>
          <w:cs/>
        </w:rPr>
        <w:t xml:space="preserve"> และขอให้ทุกคนปฏิบัติตนอย่างเคร่งครัดเพื่อป้องกันตนเอง ครอบครัว ชุมชน </w:t>
      </w:r>
    </w:p>
    <w:p w14:paraId="7A3EEE40" w14:textId="77777777" w:rsidR="00EC73E7" w:rsidRDefault="00EC73E7" w:rsidP="00EC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14:paraId="198FC1B0" w14:textId="77777777" w:rsidR="00733619" w:rsidRDefault="00733619" w:rsidP="00733619">
      <w:pPr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73361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733619">
        <w:rPr>
          <w:rFonts w:ascii="TH SarabunPSK" w:hAnsi="TH SarabunPSK" w:cs="TH SarabunPSK"/>
          <w:b/>
          <w:bCs/>
          <w:sz w:val="32"/>
          <w:szCs w:val="32"/>
        </w:rPr>
        <w:tab/>
      </w:r>
      <w:r w:rsidRPr="00733619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ผู้เข้าร่วมประชุมท่านใด มีข้อสงสัยหรือต้องการสอบถาม หรือแสดงความคิดเห็นในที่</w:t>
      </w:r>
    </w:p>
    <w:p w14:paraId="04B8180A" w14:textId="4A863ED0" w:rsidR="00733619" w:rsidRPr="00733619" w:rsidRDefault="00733619" w:rsidP="00733619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7336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(นายพะตุแฮ  ม่านไพรพฤกษ์)  </w:t>
      </w:r>
      <w:r w:rsidRPr="00733619">
        <w:rPr>
          <w:rFonts w:ascii="TH SarabunPSK" w:hAnsi="TH SarabunPSK" w:cs="TH SarabunPSK" w:hint="cs"/>
          <w:sz w:val="32"/>
          <w:szCs w:val="32"/>
          <w:cs/>
        </w:rPr>
        <w:t xml:space="preserve">ประชุมสภาฯ แห่งนี้หรือไม่ </w:t>
      </w:r>
      <w:r w:rsidRPr="00733619">
        <w:rPr>
          <w:rFonts w:ascii="TH SarabunPSK" w:hAnsi="TH SarabunPSK" w:cs="TH SarabunPSK"/>
          <w:sz w:val="32"/>
          <w:szCs w:val="32"/>
          <w:cs/>
          <w:lang w:val="de-DE"/>
        </w:rPr>
        <w:t>หาก</w:t>
      </w:r>
      <w:r w:rsidRPr="00733619">
        <w:rPr>
          <w:rFonts w:ascii="TH SarabunPSK" w:eastAsia="Times New Roman" w:hAnsi="TH SarabunPSK" w:cs="TH SarabunPSK"/>
          <w:sz w:val="32"/>
          <w:szCs w:val="32"/>
          <w:cs/>
        </w:rPr>
        <w:t>ไม่มีข้อสงสัยหรือต้องการซักถามเพิ่มเติมหรือต้องการแจ้งต่อที่ประชุมสภาฯ อีก กระผมขอปิดประชุมสภาฯ สมัยสามัญ สมัยที่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๒/๒๕๖๔</w:t>
      </w:r>
      <w:r w:rsidRPr="00733619">
        <w:rPr>
          <w:rFonts w:ascii="TH SarabunPSK" w:eastAsia="Times New Roman" w:hAnsi="TH SarabunPSK" w:cs="TH SarabunPSK"/>
          <w:sz w:val="32"/>
          <w:szCs w:val="32"/>
          <w:cs/>
        </w:rPr>
        <w:t xml:space="preserve"> ไว้เพียงเท่านี้ ขอขอบคุณทุกท่านที่เข้าร่วมประชุมสภาฯ ในครั้งนี้ </w:t>
      </w:r>
    </w:p>
    <w:p w14:paraId="257EFB5F" w14:textId="77777777" w:rsidR="00733619" w:rsidRPr="00733619" w:rsidRDefault="00733619" w:rsidP="0073361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36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เลิกประชุมฯ</w:t>
      </w:r>
      <w:r w:rsidRPr="007336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36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3619">
        <w:rPr>
          <w:rFonts w:ascii="TH SarabunPSK" w:eastAsia="Times New Roman" w:hAnsi="TH SarabunPSK" w:cs="TH SarabunPSK"/>
          <w:sz w:val="32"/>
          <w:szCs w:val="32"/>
          <w:cs/>
        </w:rPr>
        <w:t>เวลา ๑๖.๓๐  น</w:t>
      </w:r>
      <w:r w:rsidRPr="00733619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</w:p>
    <w:p w14:paraId="137E26C8" w14:textId="2CFC2B6F" w:rsidR="00733619" w:rsidRDefault="00733619" w:rsidP="0073361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611B026F" w14:textId="6439569B" w:rsidR="00E17BE9" w:rsidRDefault="00E17BE9" w:rsidP="0073361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06BC62EF" w14:textId="77777777" w:rsidR="00E17BE9" w:rsidRPr="00733619" w:rsidRDefault="00E17BE9" w:rsidP="0073361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7C63E2ED" w14:textId="77777777" w:rsidR="00BF3DBF" w:rsidRPr="007D7049" w:rsidRDefault="00BF3DBF" w:rsidP="00BF3DBF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A2CCBC" w14:textId="2FD3FBC2" w:rsidR="003D67FF" w:rsidRPr="006E371A" w:rsidRDefault="00733619" w:rsidP="006E371A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/ลงชื่</w:t>
      </w:r>
      <w:r w:rsidR="0085724D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B24507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</w:p>
    <w:sectPr w:rsidR="003D67FF" w:rsidRPr="006E371A" w:rsidSect="001F7394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C3"/>
    <w:multiLevelType w:val="hybridMultilevel"/>
    <w:tmpl w:val="E7D0B41A"/>
    <w:lvl w:ilvl="0" w:tplc="5B762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F31569"/>
    <w:multiLevelType w:val="hybridMultilevel"/>
    <w:tmpl w:val="E7206C94"/>
    <w:lvl w:ilvl="0" w:tplc="01D00A5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5A2873"/>
    <w:multiLevelType w:val="hybridMultilevel"/>
    <w:tmpl w:val="2710014C"/>
    <w:lvl w:ilvl="0" w:tplc="DBAC13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031B7F"/>
    <w:multiLevelType w:val="hybridMultilevel"/>
    <w:tmpl w:val="4B1A82FA"/>
    <w:lvl w:ilvl="0" w:tplc="3D9E2A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CC0407"/>
    <w:multiLevelType w:val="hybridMultilevel"/>
    <w:tmpl w:val="8B98C506"/>
    <w:lvl w:ilvl="0" w:tplc="29DE6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A40635"/>
    <w:multiLevelType w:val="hybridMultilevel"/>
    <w:tmpl w:val="5F34B9F8"/>
    <w:lvl w:ilvl="0" w:tplc="FDE03CCA">
      <w:start w:val="1"/>
      <w:numFmt w:val="thaiNumbers"/>
      <w:lvlText w:val="(%1)"/>
      <w:lvlJc w:val="left"/>
      <w:pPr>
        <w:ind w:left="25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CB65EBA"/>
    <w:multiLevelType w:val="hybridMultilevel"/>
    <w:tmpl w:val="370E9DA6"/>
    <w:lvl w:ilvl="0" w:tplc="EE1644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7624561"/>
    <w:multiLevelType w:val="hybridMultilevel"/>
    <w:tmpl w:val="F5C67754"/>
    <w:lvl w:ilvl="0" w:tplc="BCDCBD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B4C5ABF"/>
    <w:multiLevelType w:val="hybridMultilevel"/>
    <w:tmpl w:val="09E03800"/>
    <w:lvl w:ilvl="0" w:tplc="01D00A5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E1F457C"/>
    <w:multiLevelType w:val="hybridMultilevel"/>
    <w:tmpl w:val="8DBCC8C2"/>
    <w:lvl w:ilvl="0" w:tplc="DB2843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890542"/>
    <w:multiLevelType w:val="hybridMultilevel"/>
    <w:tmpl w:val="2CA04B9A"/>
    <w:lvl w:ilvl="0" w:tplc="29DE6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C037182"/>
    <w:multiLevelType w:val="hybridMultilevel"/>
    <w:tmpl w:val="DC78671E"/>
    <w:lvl w:ilvl="0" w:tplc="49103D6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DFF1989"/>
    <w:multiLevelType w:val="hybridMultilevel"/>
    <w:tmpl w:val="4C548FFA"/>
    <w:lvl w:ilvl="0" w:tplc="29DE6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68359D3"/>
    <w:multiLevelType w:val="hybridMultilevel"/>
    <w:tmpl w:val="817E4E9A"/>
    <w:lvl w:ilvl="0" w:tplc="1C32FA7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99F09AC"/>
    <w:multiLevelType w:val="hybridMultilevel"/>
    <w:tmpl w:val="8B98C506"/>
    <w:lvl w:ilvl="0" w:tplc="29DE6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3A64C8"/>
    <w:multiLevelType w:val="multilevel"/>
    <w:tmpl w:val="290E58D6"/>
    <w:lvl w:ilvl="0">
      <w:start w:val="1"/>
      <w:numFmt w:val="decimal"/>
      <w:lvlText w:val="%1"/>
      <w:lvlJc w:val="left"/>
      <w:pPr>
        <w:ind w:left="420" w:hanging="420"/>
      </w:pPr>
      <w:rPr>
        <w:rFonts w:ascii="TH SarabunIT๙" w:hAnsi="TH SarabunIT๙" w:cs="TH SarabunIT๙" w:hint="default"/>
        <w:b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ascii="TH SarabunIT๙" w:hAnsi="TH SarabunIT๙" w:cs="TH SarabunIT๙"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TH SarabunIT๙" w:hAnsi="TH SarabunIT๙" w:cs="TH SarabunIT๙"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ascii="TH SarabunIT๙" w:hAnsi="TH SarabunIT๙" w:cs="TH SarabunIT๙"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ascii="TH SarabunIT๙" w:hAnsi="TH SarabunIT๙" w:cs="TH SarabunIT๙"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ascii="TH SarabunIT๙" w:hAnsi="TH SarabunIT๙" w:cs="TH SarabunIT๙"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ascii="TH SarabunIT๙" w:hAnsi="TH SarabunIT๙" w:cs="TH SarabunIT๙" w:hint="default"/>
        <w:b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ascii="TH SarabunIT๙" w:hAnsi="TH SarabunIT๙" w:cs="TH SarabunIT๙" w:hint="default"/>
        <w:b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ascii="TH SarabunIT๙" w:hAnsi="TH SarabunIT๙" w:cs="TH SarabunIT๙" w:hint="default"/>
        <w:b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94"/>
    <w:rsid w:val="000144CA"/>
    <w:rsid w:val="00021779"/>
    <w:rsid w:val="00021B12"/>
    <w:rsid w:val="00024755"/>
    <w:rsid w:val="000300EF"/>
    <w:rsid w:val="00036AFA"/>
    <w:rsid w:val="00084967"/>
    <w:rsid w:val="000973ED"/>
    <w:rsid w:val="000A2551"/>
    <w:rsid w:val="000A40CD"/>
    <w:rsid w:val="000A4DCB"/>
    <w:rsid w:val="000C226E"/>
    <w:rsid w:val="000C52FB"/>
    <w:rsid w:val="000D4020"/>
    <w:rsid w:val="000F34C9"/>
    <w:rsid w:val="000F67EF"/>
    <w:rsid w:val="00111797"/>
    <w:rsid w:val="001137C9"/>
    <w:rsid w:val="001146A6"/>
    <w:rsid w:val="00141AA0"/>
    <w:rsid w:val="00142C6C"/>
    <w:rsid w:val="00144F2F"/>
    <w:rsid w:val="00145A6E"/>
    <w:rsid w:val="00184CAB"/>
    <w:rsid w:val="00191E6F"/>
    <w:rsid w:val="001948F0"/>
    <w:rsid w:val="001B051E"/>
    <w:rsid w:val="001B792B"/>
    <w:rsid w:val="001D2106"/>
    <w:rsid w:val="001D71AC"/>
    <w:rsid w:val="001D7307"/>
    <w:rsid w:val="001E6900"/>
    <w:rsid w:val="001F2F62"/>
    <w:rsid w:val="001F542C"/>
    <w:rsid w:val="001F7394"/>
    <w:rsid w:val="001F7B90"/>
    <w:rsid w:val="00200696"/>
    <w:rsid w:val="00202219"/>
    <w:rsid w:val="002106D9"/>
    <w:rsid w:val="00232A92"/>
    <w:rsid w:val="002416C2"/>
    <w:rsid w:val="00242CF4"/>
    <w:rsid w:val="0024369E"/>
    <w:rsid w:val="002459B9"/>
    <w:rsid w:val="00253B1B"/>
    <w:rsid w:val="002641E1"/>
    <w:rsid w:val="00270CEA"/>
    <w:rsid w:val="00273145"/>
    <w:rsid w:val="00283465"/>
    <w:rsid w:val="00290F06"/>
    <w:rsid w:val="00294C1F"/>
    <w:rsid w:val="002C137D"/>
    <w:rsid w:val="002E2186"/>
    <w:rsid w:val="002F10F4"/>
    <w:rsid w:val="00317E74"/>
    <w:rsid w:val="00322988"/>
    <w:rsid w:val="00326DD4"/>
    <w:rsid w:val="00346AB2"/>
    <w:rsid w:val="00352792"/>
    <w:rsid w:val="00352898"/>
    <w:rsid w:val="00372012"/>
    <w:rsid w:val="003956C4"/>
    <w:rsid w:val="003A2E6C"/>
    <w:rsid w:val="003A3A57"/>
    <w:rsid w:val="003A4362"/>
    <w:rsid w:val="003A6064"/>
    <w:rsid w:val="003C4E86"/>
    <w:rsid w:val="003D67FF"/>
    <w:rsid w:val="003E2F1D"/>
    <w:rsid w:val="003E55DB"/>
    <w:rsid w:val="003F478D"/>
    <w:rsid w:val="003F6E26"/>
    <w:rsid w:val="00404849"/>
    <w:rsid w:val="00404BB8"/>
    <w:rsid w:val="004116C2"/>
    <w:rsid w:val="004154F6"/>
    <w:rsid w:val="00425230"/>
    <w:rsid w:val="00456FD3"/>
    <w:rsid w:val="00460372"/>
    <w:rsid w:val="004840ED"/>
    <w:rsid w:val="004A1F0A"/>
    <w:rsid w:val="004A2372"/>
    <w:rsid w:val="004A6723"/>
    <w:rsid w:val="004B14B1"/>
    <w:rsid w:val="004B34FA"/>
    <w:rsid w:val="004B76D0"/>
    <w:rsid w:val="004D0B4B"/>
    <w:rsid w:val="004D5C70"/>
    <w:rsid w:val="004D6EAB"/>
    <w:rsid w:val="004D7CB8"/>
    <w:rsid w:val="004E4F46"/>
    <w:rsid w:val="005027A6"/>
    <w:rsid w:val="00511143"/>
    <w:rsid w:val="00514134"/>
    <w:rsid w:val="00537475"/>
    <w:rsid w:val="00545F87"/>
    <w:rsid w:val="00557EA7"/>
    <w:rsid w:val="00561E34"/>
    <w:rsid w:val="005672BF"/>
    <w:rsid w:val="00575C7B"/>
    <w:rsid w:val="005801C8"/>
    <w:rsid w:val="005964F2"/>
    <w:rsid w:val="005C39BB"/>
    <w:rsid w:val="005C5063"/>
    <w:rsid w:val="005D56DF"/>
    <w:rsid w:val="005D7906"/>
    <w:rsid w:val="005E58CF"/>
    <w:rsid w:val="006161D5"/>
    <w:rsid w:val="006520C7"/>
    <w:rsid w:val="00657C36"/>
    <w:rsid w:val="006653D8"/>
    <w:rsid w:val="00665D37"/>
    <w:rsid w:val="00666DD1"/>
    <w:rsid w:val="006743A1"/>
    <w:rsid w:val="00683644"/>
    <w:rsid w:val="00691565"/>
    <w:rsid w:val="00697A4F"/>
    <w:rsid w:val="006A0DE0"/>
    <w:rsid w:val="006A3D4E"/>
    <w:rsid w:val="006A5888"/>
    <w:rsid w:val="006B13BA"/>
    <w:rsid w:val="006B7BDE"/>
    <w:rsid w:val="006D088F"/>
    <w:rsid w:val="006D3F2C"/>
    <w:rsid w:val="006D613A"/>
    <w:rsid w:val="006D6E54"/>
    <w:rsid w:val="006E371A"/>
    <w:rsid w:val="006E3D96"/>
    <w:rsid w:val="006F4874"/>
    <w:rsid w:val="00701674"/>
    <w:rsid w:val="007060AF"/>
    <w:rsid w:val="00724EA7"/>
    <w:rsid w:val="007310C8"/>
    <w:rsid w:val="00731A5B"/>
    <w:rsid w:val="007328DB"/>
    <w:rsid w:val="00733619"/>
    <w:rsid w:val="00737F8C"/>
    <w:rsid w:val="00747A00"/>
    <w:rsid w:val="00751B5B"/>
    <w:rsid w:val="007636FB"/>
    <w:rsid w:val="00771C18"/>
    <w:rsid w:val="00786E8A"/>
    <w:rsid w:val="007870FD"/>
    <w:rsid w:val="00795629"/>
    <w:rsid w:val="007A2A22"/>
    <w:rsid w:val="007C6761"/>
    <w:rsid w:val="007D5594"/>
    <w:rsid w:val="007D7049"/>
    <w:rsid w:val="007E0A7F"/>
    <w:rsid w:val="007E5B71"/>
    <w:rsid w:val="00810CA9"/>
    <w:rsid w:val="008133C3"/>
    <w:rsid w:val="008237BC"/>
    <w:rsid w:val="0083142A"/>
    <w:rsid w:val="00831589"/>
    <w:rsid w:val="00836C12"/>
    <w:rsid w:val="00837A07"/>
    <w:rsid w:val="008448A4"/>
    <w:rsid w:val="00846778"/>
    <w:rsid w:val="0085724D"/>
    <w:rsid w:val="00863A9C"/>
    <w:rsid w:val="00864E5C"/>
    <w:rsid w:val="00865C47"/>
    <w:rsid w:val="00880FA6"/>
    <w:rsid w:val="008A36A4"/>
    <w:rsid w:val="008B3251"/>
    <w:rsid w:val="008B481C"/>
    <w:rsid w:val="008C080F"/>
    <w:rsid w:val="008C21A6"/>
    <w:rsid w:val="008C262D"/>
    <w:rsid w:val="008C7660"/>
    <w:rsid w:val="008D14BB"/>
    <w:rsid w:val="008D24BA"/>
    <w:rsid w:val="009006A4"/>
    <w:rsid w:val="00910543"/>
    <w:rsid w:val="0096364B"/>
    <w:rsid w:val="00965244"/>
    <w:rsid w:val="0097442B"/>
    <w:rsid w:val="00981724"/>
    <w:rsid w:val="009921A5"/>
    <w:rsid w:val="00992844"/>
    <w:rsid w:val="009A29B1"/>
    <w:rsid w:val="009A786F"/>
    <w:rsid w:val="009B5E31"/>
    <w:rsid w:val="009C0428"/>
    <w:rsid w:val="009C2DAA"/>
    <w:rsid w:val="009C30F4"/>
    <w:rsid w:val="009D6AD4"/>
    <w:rsid w:val="009F0D1A"/>
    <w:rsid w:val="009F17C6"/>
    <w:rsid w:val="00A043FE"/>
    <w:rsid w:val="00A220F5"/>
    <w:rsid w:val="00A35508"/>
    <w:rsid w:val="00A45CDC"/>
    <w:rsid w:val="00A53BC7"/>
    <w:rsid w:val="00A5725F"/>
    <w:rsid w:val="00A57A41"/>
    <w:rsid w:val="00A61DC0"/>
    <w:rsid w:val="00A67FE6"/>
    <w:rsid w:val="00AA7C91"/>
    <w:rsid w:val="00AB10AE"/>
    <w:rsid w:val="00AC4FB5"/>
    <w:rsid w:val="00AF66A7"/>
    <w:rsid w:val="00B01634"/>
    <w:rsid w:val="00B07D44"/>
    <w:rsid w:val="00B16818"/>
    <w:rsid w:val="00B21510"/>
    <w:rsid w:val="00B24507"/>
    <w:rsid w:val="00B44090"/>
    <w:rsid w:val="00B46434"/>
    <w:rsid w:val="00B47691"/>
    <w:rsid w:val="00B57212"/>
    <w:rsid w:val="00B72418"/>
    <w:rsid w:val="00B91A10"/>
    <w:rsid w:val="00B948F1"/>
    <w:rsid w:val="00B97254"/>
    <w:rsid w:val="00BA4334"/>
    <w:rsid w:val="00BA4371"/>
    <w:rsid w:val="00BC1F46"/>
    <w:rsid w:val="00BC7536"/>
    <w:rsid w:val="00BE41EB"/>
    <w:rsid w:val="00BF3DBF"/>
    <w:rsid w:val="00BF462B"/>
    <w:rsid w:val="00BF6387"/>
    <w:rsid w:val="00C12D26"/>
    <w:rsid w:val="00C147EB"/>
    <w:rsid w:val="00C1620A"/>
    <w:rsid w:val="00C240F3"/>
    <w:rsid w:val="00C252AD"/>
    <w:rsid w:val="00C2566C"/>
    <w:rsid w:val="00C2754B"/>
    <w:rsid w:val="00C310A5"/>
    <w:rsid w:val="00C549E7"/>
    <w:rsid w:val="00C566AF"/>
    <w:rsid w:val="00C6080A"/>
    <w:rsid w:val="00C66083"/>
    <w:rsid w:val="00C825E4"/>
    <w:rsid w:val="00C86C2E"/>
    <w:rsid w:val="00CC7597"/>
    <w:rsid w:val="00CD4B49"/>
    <w:rsid w:val="00CD7111"/>
    <w:rsid w:val="00D00FF9"/>
    <w:rsid w:val="00D01E16"/>
    <w:rsid w:val="00D34FE8"/>
    <w:rsid w:val="00D36E8B"/>
    <w:rsid w:val="00D40040"/>
    <w:rsid w:val="00D4011C"/>
    <w:rsid w:val="00D52633"/>
    <w:rsid w:val="00D83398"/>
    <w:rsid w:val="00D92829"/>
    <w:rsid w:val="00D960DD"/>
    <w:rsid w:val="00D973A0"/>
    <w:rsid w:val="00DA6897"/>
    <w:rsid w:val="00DD0017"/>
    <w:rsid w:val="00DD3FD6"/>
    <w:rsid w:val="00DD4964"/>
    <w:rsid w:val="00DD690A"/>
    <w:rsid w:val="00DE1EBE"/>
    <w:rsid w:val="00DE3123"/>
    <w:rsid w:val="00DE5C79"/>
    <w:rsid w:val="00DE5EAD"/>
    <w:rsid w:val="00DE6775"/>
    <w:rsid w:val="00DF0519"/>
    <w:rsid w:val="00DF1D68"/>
    <w:rsid w:val="00E01CA4"/>
    <w:rsid w:val="00E17BE9"/>
    <w:rsid w:val="00E27652"/>
    <w:rsid w:val="00E36AB6"/>
    <w:rsid w:val="00E40448"/>
    <w:rsid w:val="00E40955"/>
    <w:rsid w:val="00E41055"/>
    <w:rsid w:val="00E42AE2"/>
    <w:rsid w:val="00E56BFC"/>
    <w:rsid w:val="00E61137"/>
    <w:rsid w:val="00E9002A"/>
    <w:rsid w:val="00E92A2D"/>
    <w:rsid w:val="00EA2E3D"/>
    <w:rsid w:val="00EA6338"/>
    <w:rsid w:val="00EC083F"/>
    <w:rsid w:val="00EC73E7"/>
    <w:rsid w:val="00EC7629"/>
    <w:rsid w:val="00EE3732"/>
    <w:rsid w:val="00EF7F25"/>
    <w:rsid w:val="00F0200D"/>
    <w:rsid w:val="00F0493C"/>
    <w:rsid w:val="00F07E31"/>
    <w:rsid w:val="00F15EC4"/>
    <w:rsid w:val="00F2796C"/>
    <w:rsid w:val="00F3114E"/>
    <w:rsid w:val="00F32C01"/>
    <w:rsid w:val="00F40F46"/>
    <w:rsid w:val="00F53884"/>
    <w:rsid w:val="00F71139"/>
    <w:rsid w:val="00F73618"/>
    <w:rsid w:val="00FA1FC7"/>
    <w:rsid w:val="00FA2665"/>
    <w:rsid w:val="00FA398F"/>
    <w:rsid w:val="00FA40C2"/>
    <w:rsid w:val="00FB0C3C"/>
    <w:rsid w:val="00FB35C6"/>
    <w:rsid w:val="00FC21F1"/>
    <w:rsid w:val="00FD224B"/>
    <w:rsid w:val="00FD2350"/>
    <w:rsid w:val="00FD4BC0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F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9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840E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40ED"/>
    <w:rPr>
      <w:rFonts w:ascii="Leelawadee" w:eastAsia="Cordia New" w:hAnsi="Leelawadee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14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9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840E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40ED"/>
    <w:rPr>
      <w:rFonts w:ascii="Leelawadee" w:eastAsia="Cordia New" w:hAnsi="Leelawadee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14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DECC-1CBE-43F0-AA25-CFBF6AA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11242</Words>
  <Characters>64083</Characters>
  <Application>Microsoft Office Word</Application>
  <DocSecurity>0</DocSecurity>
  <Lines>534</Lines>
  <Paragraphs>150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PAComputer</Company>
  <LinksUpToDate>false</LinksUpToDate>
  <CharactersWithSpaces>75175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2021-07-16T06:14:00Z</cp:lastPrinted>
  <dcterms:created xsi:type="dcterms:W3CDTF">2022-03-10T04:06:00Z</dcterms:created>
  <dcterms:modified xsi:type="dcterms:W3CDTF">2022-05-24T03:10:00Z</dcterms:modified>
</cp:coreProperties>
</file>